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32" w:rsidRDefault="00287C76" w:rsidP="00066C67">
      <w:pPr>
        <w:pStyle w:val="af3"/>
        <w:tabs>
          <w:tab w:val="left" w:pos="709"/>
          <w:tab w:val="left" w:pos="993"/>
        </w:tabs>
        <w:spacing w:before="0" w:beforeAutospacing="0" w:after="0" w:afterAutospacing="0"/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43B4026" wp14:editId="7018B430">
            <wp:extent cx="5489283" cy="7865591"/>
            <wp:effectExtent l="1181100" t="0" r="1159510" b="0"/>
            <wp:docPr id="1" name="Рисунок 1" descr="C:\Users\Школа 15\Pictures\img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15\Pictures\img0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89283" cy="7865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E32" w:rsidRDefault="003A5E32" w:rsidP="00066C67">
      <w:pPr>
        <w:pStyle w:val="af3"/>
        <w:tabs>
          <w:tab w:val="left" w:pos="709"/>
          <w:tab w:val="left" w:pos="993"/>
        </w:tabs>
        <w:spacing w:before="0" w:beforeAutospacing="0" w:after="0" w:afterAutospacing="0"/>
        <w:jc w:val="center"/>
        <w:rPr>
          <w:b/>
        </w:rPr>
      </w:pPr>
    </w:p>
    <w:p w:rsidR="00327C85" w:rsidRDefault="00327C85" w:rsidP="00066C67">
      <w:pPr>
        <w:pStyle w:val="af3"/>
        <w:tabs>
          <w:tab w:val="left" w:pos="709"/>
          <w:tab w:val="left" w:pos="993"/>
        </w:tabs>
        <w:spacing w:before="0" w:beforeAutospacing="0" w:after="0" w:afterAutospacing="0"/>
        <w:jc w:val="center"/>
        <w:rPr>
          <w:b/>
        </w:rPr>
      </w:pPr>
    </w:p>
    <w:p w:rsidR="00327C85" w:rsidRDefault="00327C85" w:rsidP="00066C67">
      <w:pPr>
        <w:pStyle w:val="af3"/>
        <w:tabs>
          <w:tab w:val="left" w:pos="709"/>
          <w:tab w:val="left" w:pos="993"/>
        </w:tabs>
        <w:spacing w:before="0" w:beforeAutospacing="0" w:after="0" w:afterAutospacing="0"/>
        <w:jc w:val="center"/>
        <w:rPr>
          <w:b/>
        </w:rPr>
      </w:pPr>
    </w:p>
    <w:p w:rsidR="00327C85" w:rsidRDefault="00327C85" w:rsidP="00066C67">
      <w:pPr>
        <w:pStyle w:val="af3"/>
        <w:tabs>
          <w:tab w:val="left" w:pos="709"/>
          <w:tab w:val="left" w:pos="993"/>
        </w:tabs>
        <w:spacing w:before="0" w:beforeAutospacing="0" w:after="0" w:afterAutospacing="0"/>
        <w:jc w:val="center"/>
        <w:rPr>
          <w:b/>
        </w:rPr>
      </w:pPr>
    </w:p>
    <w:p w:rsidR="003A5E32" w:rsidRDefault="003A5E32" w:rsidP="00066C67">
      <w:pPr>
        <w:pStyle w:val="af3"/>
        <w:tabs>
          <w:tab w:val="left" w:pos="709"/>
          <w:tab w:val="left" w:pos="993"/>
        </w:tabs>
        <w:spacing w:before="0" w:beforeAutospacing="0" w:after="0" w:afterAutospacing="0"/>
        <w:jc w:val="center"/>
        <w:rPr>
          <w:b/>
        </w:rPr>
      </w:pPr>
    </w:p>
    <w:p w:rsidR="00D75113" w:rsidRDefault="00D75113" w:rsidP="007D0480">
      <w:pPr>
        <w:jc w:val="center"/>
        <w:rPr>
          <w:rFonts w:eastAsia="Times New Roman"/>
          <w:b/>
          <w:sz w:val="24"/>
          <w:szCs w:val="24"/>
          <w:u w:val="single"/>
        </w:rPr>
      </w:pPr>
      <w:r w:rsidRPr="009863DF">
        <w:rPr>
          <w:rFonts w:eastAsia="Times New Roman"/>
          <w:b/>
          <w:sz w:val="24"/>
          <w:szCs w:val="24"/>
          <w:u w:val="single"/>
        </w:rPr>
        <w:t>ПЛАНИРУЕМЫЕ РЕЗУЛ</w:t>
      </w:r>
      <w:r w:rsidR="007D0480">
        <w:rPr>
          <w:rFonts w:eastAsia="Times New Roman"/>
          <w:b/>
          <w:sz w:val="24"/>
          <w:szCs w:val="24"/>
          <w:u w:val="single"/>
        </w:rPr>
        <w:t xml:space="preserve">ЬТАТЫ ОСВОЕНИЯ УЧЕБНОГО ПРЕДМЕТА, КУРСА </w:t>
      </w:r>
      <w:r w:rsidR="00CE3BD1">
        <w:rPr>
          <w:rFonts w:eastAsia="Times New Roman"/>
          <w:b/>
          <w:sz w:val="24"/>
          <w:szCs w:val="24"/>
          <w:u w:val="single"/>
        </w:rPr>
        <w:t>6 КЛАССА</w:t>
      </w:r>
      <w:r w:rsidRPr="009863DF">
        <w:rPr>
          <w:rFonts w:eastAsia="Times New Roman"/>
          <w:b/>
          <w:sz w:val="24"/>
          <w:szCs w:val="24"/>
          <w:u w:val="single"/>
        </w:rPr>
        <w:t>:</w:t>
      </w:r>
    </w:p>
    <w:p w:rsidR="007D0480" w:rsidRPr="009863DF" w:rsidRDefault="007D0480" w:rsidP="007D0480">
      <w:pPr>
        <w:jc w:val="center"/>
        <w:rPr>
          <w:b/>
          <w:sz w:val="24"/>
          <w:szCs w:val="24"/>
          <w:u w:val="single"/>
        </w:rPr>
      </w:pPr>
    </w:p>
    <w:p w:rsidR="001E48CE" w:rsidRPr="009863DF" w:rsidRDefault="004B3DAE" w:rsidP="009863DF">
      <w:pPr>
        <w:pStyle w:val="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 xml:space="preserve">Ученик </w:t>
      </w:r>
      <w:r w:rsidR="001E48CE" w:rsidRPr="009863DF">
        <w:rPr>
          <w:sz w:val="24"/>
          <w:szCs w:val="24"/>
        </w:rPr>
        <w:t xml:space="preserve"> научится (для использования в повседневной жизни и обеспечения возможности успешного продолжения образования на базовом уровне)</w:t>
      </w:r>
    </w:p>
    <w:p w:rsidR="001E48CE" w:rsidRPr="009863DF" w:rsidRDefault="001E48CE" w:rsidP="005D273F">
      <w:pPr>
        <w:pStyle w:val="a7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Оперировать на базовом уровне</w:t>
      </w:r>
      <w:r w:rsidRPr="009863DF">
        <w:rPr>
          <w:rStyle w:val="afa"/>
          <w:sz w:val="24"/>
          <w:szCs w:val="24"/>
        </w:rPr>
        <w:footnoteReference w:id="1"/>
      </w:r>
      <w:r w:rsidRPr="009863DF">
        <w:rPr>
          <w:sz w:val="24"/>
          <w:szCs w:val="24"/>
        </w:rPr>
        <w:t xml:space="preserve"> понятиями: множество, элемент множества, подмножество, принадлежность;</w:t>
      </w:r>
    </w:p>
    <w:p w:rsidR="001E48CE" w:rsidRPr="009863DF" w:rsidRDefault="001E48CE" w:rsidP="005D273F">
      <w:pPr>
        <w:pStyle w:val="a7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задавать множества перечислением их элементов;</w:t>
      </w:r>
    </w:p>
    <w:p w:rsidR="001E48CE" w:rsidRPr="009863DF" w:rsidRDefault="001E48CE" w:rsidP="005D273F">
      <w:pPr>
        <w:pStyle w:val="a7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находить пересечение, объединение, подмножество в простейших ситуациях.</w:t>
      </w:r>
    </w:p>
    <w:p w:rsidR="001E48CE" w:rsidRPr="009863DF" w:rsidRDefault="001E48CE" w:rsidP="009863DF">
      <w:pPr>
        <w:rPr>
          <w:b/>
          <w:sz w:val="24"/>
          <w:szCs w:val="24"/>
        </w:rPr>
      </w:pPr>
      <w:r w:rsidRPr="009863DF">
        <w:rPr>
          <w:b/>
          <w:sz w:val="24"/>
          <w:szCs w:val="24"/>
        </w:rPr>
        <w:t>В повседневной жизни и при изучении других предметов:</w:t>
      </w:r>
    </w:p>
    <w:p w:rsidR="001E48CE" w:rsidRPr="009863DF" w:rsidRDefault="001E48CE" w:rsidP="005D273F">
      <w:pPr>
        <w:pStyle w:val="a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9863DF">
        <w:rPr>
          <w:rFonts w:ascii="Times New Roman" w:hAnsi="Times New Roman"/>
          <w:sz w:val="24"/>
          <w:szCs w:val="24"/>
        </w:rPr>
        <w:t>распознавать логически некорректные высказывания.</w:t>
      </w:r>
    </w:p>
    <w:p w:rsidR="001E48CE" w:rsidRPr="009863DF" w:rsidRDefault="001E48CE" w:rsidP="009863DF">
      <w:pPr>
        <w:rPr>
          <w:b/>
          <w:sz w:val="24"/>
          <w:szCs w:val="24"/>
        </w:rPr>
      </w:pPr>
      <w:r w:rsidRPr="009863DF">
        <w:rPr>
          <w:b/>
          <w:sz w:val="24"/>
          <w:szCs w:val="24"/>
        </w:rPr>
        <w:t>Числа</w:t>
      </w:r>
    </w:p>
    <w:p w:rsidR="001E48CE" w:rsidRPr="009863DF" w:rsidRDefault="001E48CE" w:rsidP="005D273F">
      <w:pPr>
        <w:pStyle w:val="a7"/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Оперировать на базовом уровне понятиями: натуральное число, целое число, обыкновенная дробь, десятичная дробь, смешанное число, рациональное число;</w:t>
      </w:r>
    </w:p>
    <w:p w:rsidR="001E48CE" w:rsidRPr="009863DF" w:rsidRDefault="001E48CE" w:rsidP="005D273F">
      <w:pPr>
        <w:pStyle w:val="a7"/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использовать свойства чисел и правила действий с рациональными числами при выполнении вычислений;</w:t>
      </w:r>
    </w:p>
    <w:p w:rsidR="001E48CE" w:rsidRPr="009863DF" w:rsidRDefault="001E48CE" w:rsidP="005D273F">
      <w:pPr>
        <w:pStyle w:val="a7"/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использовать признаки делимости на 2, 5, 3, 9, 10 при выполнении вычислений и решении несложных задач;</w:t>
      </w:r>
    </w:p>
    <w:p w:rsidR="001E48CE" w:rsidRPr="009863DF" w:rsidRDefault="001E48CE" w:rsidP="005D273F">
      <w:pPr>
        <w:pStyle w:val="a7"/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выполнять округление рациональных чисел в соответствии с правилами;</w:t>
      </w:r>
    </w:p>
    <w:p w:rsidR="001E48CE" w:rsidRPr="009863DF" w:rsidRDefault="001E48CE" w:rsidP="005D273F">
      <w:pPr>
        <w:pStyle w:val="a7"/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сравнивать рациональные числа</w:t>
      </w:r>
      <w:r w:rsidRPr="009863DF">
        <w:rPr>
          <w:b/>
          <w:sz w:val="24"/>
          <w:szCs w:val="24"/>
        </w:rPr>
        <w:t>.</w:t>
      </w:r>
    </w:p>
    <w:p w:rsidR="001E48CE" w:rsidRPr="009863DF" w:rsidRDefault="001E48CE" w:rsidP="009863DF">
      <w:pPr>
        <w:rPr>
          <w:b/>
          <w:sz w:val="24"/>
          <w:szCs w:val="24"/>
        </w:rPr>
      </w:pPr>
      <w:r w:rsidRPr="009863DF">
        <w:rPr>
          <w:b/>
          <w:sz w:val="24"/>
          <w:szCs w:val="24"/>
        </w:rPr>
        <w:t>В повседневной жизни и при изучении других предметов:</w:t>
      </w:r>
    </w:p>
    <w:p w:rsidR="001E48CE" w:rsidRPr="009863DF" w:rsidRDefault="001E48CE" w:rsidP="005D273F">
      <w:pPr>
        <w:pStyle w:val="a7"/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оценивать результаты вычислений при решении практических задач;</w:t>
      </w:r>
    </w:p>
    <w:p w:rsidR="001E48CE" w:rsidRPr="009863DF" w:rsidRDefault="001E48CE" w:rsidP="005D273F">
      <w:pPr>
        <w:pStyle w:val="a7"/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выполнять сравнение чисел в реальных ситуациях;</w:t>
      </w:r>
    </w:p>
    <w:p w:rsidR="001E48CE" w:rsidRPr="009863DF" w:rsidRDefault="001E48CE" w:rsidP="005D273F">
      <w:pPr>
        <w:pStyle w:val="a7"/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составлять числовые выражения при решении практических задач и задач из других учебных предметов.</w:t>
      </w:r>
    </w:p>
    <w:p w:rsidR="001E48CE" w:rsidRPr="009863DF" w:rsidRDefault="001E48CE" w:rsidP="009863DF">
      <w:pPr>
        <w:rPr>
          <w:b/>
          <w:sz w:val="24"/>
          <w:szCs w:val="24"/>
        </w:rPr>
      </w:pPr>
      <w:r w:rsidRPr="009863DF">
        <w:rPr>
          <w:b/>
          <w:sz w:val="24"/>
          <w:szCs w:val="24"/>
        </w:rPr>
        <w:t>Статистика и теория вероятностей</w:t>
      </w:r>
    </w:p>
    <w:p w:rsidR="001E48CE" w:rsidRPr="009863DF" w:rsidRDefault="001E48CE" w:rsidP="005D273F">
      <w:pPr>
        <w:pStyle w:val="a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9863DF">
        <w:rPr>
          <w:rFonts w:ascii="Times New Roman" w:hAnsi="Times New Roman"/>
          <w:sz w:val="24"/>
          <w:szCs w:val="24"/>
        </w:rPr>
        <w:t xml:space="preserve">Представлять данные в виде таблиц, диаграмм, </w:t>
      </w:r>
    </w:p>
    <w:p w:rsidR="001E48CE" w:rsidRPr="009863DF" w:rsidRDefault="001E48CE" w:rsidP="005D273F">
      <w:pPr>
        <w:pStyle w:val="a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9863DF">
        <w:rPr>
          <w:rFonts w:ascii="Times New Roman" w:hAnsi="Times New Roman"/>
          <w:sz w:val="24"/>
          <w:szCs w:val="24"/>
        </w:rPr>
        <w:t>читать информацию, представленную в виде таблицы, диаграммы.</w:t>
      </w:r>
    </w:p>
    <w:p w:rsidR="001E48CE" w:rsidRPr="009863DF" w:rsidRDefault="001E48CE" w:rsidP="009863DF">
      <w:pPr>
        <w:rPr>
          <w:b/>
          <w:bCs/>
          <w:sz w:val="24"/>
          <w:szCs w:val="24"/>
        </w:rPr>
      </w:pPr>
      <w:r w:rsidRPr="009863DF">
        <w:rPr>
          <w:b/>
          <w:bCs/>
          <w:sz w:val="24"/>
          <w:szCs w:val="24"/>
        </w:rPr>
        <w:t>Текстовые задачи</w:t>
      </w:r>
    </w:p>
    <w:p w:rsidR="001E48CE" w:rsidRPr="009863DF" w:rsidRDefault="001E48CE" w:rsidP="005D273F">
      <w:pPr>
        <w:pStyle w:val="a7"/>
        <w:widowControl/>
        <w:numPr>
          <w:ilvl w:val="0"/>
          <w:numId w:val="9"/>
        </w:numPr>
        <w:tabs>
          <w:tab w:val="left" w:pos="993"/>
        </w:tabs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Решать несложные сюжетные задачи разных типов на все арифметические действия;</w:t>
      </w:r>
    </w:p>
    <w:p w:rsidR="001E48CE" w:rsidRPr="009863DF" w:rsidRDefault="001E48CE" w:rsidP="005D273F">
      <w:pPr>
        <w:pStyle w:val="a7"/>
        <w:widowControl/>
        <w:numPr>
          <w:ilvl w:val="0"/>
          <w:numId w:val="9"/>
        </w:numPr>
        <w:tabs>
          <w:tab w:val="left" w:pos="993"/>
        </w:tabs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строить модель условия задачи (в виде таблицы, схемы, рисунка), в которой даны значения двух из трёх взаимосвязанных величин, с ц</w:t>
      </w:r>
      <w:r w:rsidRPr="009863DF">
        <w:rPr>
          <w:sz w:val="24"/>
          <w:szCs w:val="24"/>
        </w:rPr>
        <w:t>е</w:t>
      </w:r>
      <w:r w:rsidRPr="009863DF">
        <w:rPr>
          <w:sz w:val="24"/>
          <w:szCs w:val="24"/>
        </w:rPr>
        <w:t>лью поиска решения задачи;</w:t>
      </w:r>
    </w:p>
    <w:p w:rsidR="001E48CE" w:rsidRPr="009863DF" w:rsidRDefault="001E48CE" w:rsidP="005D273F">
      <w:pPr>
        <w:pStyle w:val="a7"/>
        <w:widowControl/>
        <w:numPr>
          <w:ilvl w:val="0"/>
          <w:numId w:val="9"/>
        </w:numPr>
        <w:tabs>
          <w:tab w:val="left" w:pos="993"/>
        </w:tabs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1E48CE" w:rsidRPr="009863DF" w:rsidRDefault="001E48CE" w:rsidP="005D273F">
      <w:pPr>
        <w:pStyle w:val="a7"/>
        <w:widowControl/>
        <w:numPr>
          <w:ilvl w:val="0"/>
          <w:numId w:val="9"/>
        </w:numPr>
        <w:tabs>
          <w:tab w:val="left" w:pos="993"/>
        </w:tabs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9863DF">
        <w:rPr>
          <w:sz w:val="24"/>
          <w:szCs w:val="24"/>
        </w:rPr>
        <w:t xml:space="preserve">составлять план решения задачи; </w:t>
      </w:r>
    </w:p>
    <w:p w:rsidR="001E48CE" w:rsidRPr="009863DF" w:rsidRDefault="001E48CE" w:rsidP="005D273F">
      <w:pPr>
        <w:pStyle w:val="a7"/>
        <w:widowControl/>
        <w:numPr>
          <w:ilvl w:val="0"/>
          <w:numId w:val="9"/>
        </w:numPr>
        <w:tabs>
          <w:tab w:val="left" w:pos="993"/>
        </w:tabs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выделять этапы решения задачи;</w:t>
      </w:r>
    </w:p>
    <w:p w:rsidR="001E48CE" w:rsidRPr="009863DF" w:rsidRDefault="001E48CE" w:rsidP="005D273F">
      <w:pPr>
        <w:pStyle w:val="a7"/>
        <w:widowControl/>
        <w:numPr>
          <w:ilvl w:val="0"/>
          <w:numId w:val="9"/>
        </w:numPr>
        <w:tabs>
          <w:tab w:val="left" w:pos="993"/>
        </w:tabs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1E48CE" w:rsidRPr="009863DF" w:rsidRDefault="001E48CE" w:rsidP="005D273F">
      <w:pPr>
        <w:pStyle w:val="a7"/>
        <w:widowControl/>
        <w:numPr>
          <w:ilvl w:val="0"/>
          <w:numId w:val="9"/>
        </w:numPr>
        <w:tabs>
          <w:tab w:val="left" w:pos="993"/>
        </w:tabs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9863DF">
        <w:rPr>
          <w:sz w:val="24"/>
          <w:szCs w:val="24"/>
        </w:rPr>
        <w:lastRenderedPageBreak/>
        <w:t>знать различие скоростей объекта в стоячей воде, против течения и по течению реки;</w:t>
      </w:r>
    </w:p>
    <w:p w:rsidR="001E48CE" w:rsidRPr="009863DF" w:rsidRDefault="005C461F" w:rsidP="005D273F">
      <w:pPr>
        <w:pStyle w:val="a7"/>
        <w:widowControl/>
        <w:numPr>
          <w:ilvl w:val="0"/>
          <w:numId w:val="9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решать задачи на </w:t>
      </w:r>
      <w:proofErr w:type="spellStart"/>
      <w:r w:rsidR="001E48CE" w:rsidRPr="009863DF">
        <w:rPr>
          <w:sz w:val="24"/>
          <w:szCs w:val="24"/>
        </w:rPr>
        <w:t>ахождение</w:t>
      </w:r>
      <w:proofErr w:type="spellEnd"/>
      <w:r w:rsidR="001E48CE" w:rsidRPr="009863DF">
        <w:rPr>
          <w:sz w:val="24"/>
          <w:szCs w:val="24"/>
        </w:rPr>
        <w:t xml:space="preserve"> части числа и числа по его части;</w:t>
      </w:r>
    </w:p>
    <w:p w:rsidR="001E48CE" w:rsidRPr="009863DF" w:rsidRDefault="001E48CE" w:rsidP="005D273F">
      <w:pPr>
        <w:pStyle w:val="a7"/>
        <w:widowControl/>
        <w:numPr>
          <w:ilvl w:val="0"/>
          <w:numId w:val="9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1E48CE" w:rsidRPr="009863DF" w:rsidRDefault="001E48CE" w:rsidP="005D273F">
      <w:pPr>
        <w:pStyle w:val="a7"/>
        <w:widowControl/>
        <w:numPr>
          <w:ilvl w:val="0"/>
          <w:numId w:val="9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1E48CE" w:rsidRPr="009863DF" w:rsidRDefault="001E48CE" w:rsidP="005D273F">
      <w:pPr>
        <w:pStyle w:val="a7"/>
        <w:widowControl/>
        <w:numPr>
          <w:ilvl w:val="0"/>
          <w:numId w:val="9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решать несложные логические задачи методом рассуждений.</w:t>
      </w:r>
    </w:p>
    <w:p w:rsidR="001E48CE" w:rsidRPr="009863DF" w:rsidRDefault="001E48CE" w:rsidP="009863DF">
      <w:pPr>
        <w:rPr>
          <w:b/>
          <w:sz w:val="24"/>
          <w:szCs w:val="24"/>
        </w:rPr>
      </w:pPr>
      <w:r w:rsidRPr="009863DF">
        <w:rPr>
          <w:b/>
          <w:sz w:val="24"/>
          <w:szCs w:val="24"/>
        </w:rPr>
        <w:t>В повседневной жизни и при изучении других предметов:</w:t>
      </w:r>
    </w:p>
    <w:p w:rsidR="001E48CE" w:rsidRPr="009863DF" w:rsidRDefault="001E48CE" w:rsidP="005D273F">
      <w:pPr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 xml:space="preserve">выдвигать гипотезы о возможных предельных значениях искомых величин в задаче (делать прикидку) </w:t>
      </w:r>
    </w:p>
    <w:p w:rsidR="001E48CE" w:rsidRPr="009863DF" w:rsidRDefault="001E48CE" w:rsidP="009863DF">
      <w:pPr>
        <w:rPr>
          <w:b/>
          <w:sz w:val="24"/>
          <w:szCs w:val="24"/>
        </w:rPr>
      </w:pPr>
      <w:r w:rsidRPr="009863DF">
        <w:rPr>
          <w:b/>
          <w:sz w:val="24"/>
          <w:szCs w:val="24"/>
        </w:rPr>
        <w:t>Наглядная геометрия</w:t>
      </w:r>
    </w:p>
    <w:p w:rsidR="001E48CE" w:rsidRPr="009863DF" w:rsidRDefault="001E48CE" w:rsidP="009863DF">
      <w:pPr>
        <w:rPr>
          <w:b/>
          <w:sz w:val="24"/>
          <w:szCs w:val="24"/>
        </w:rPr>
      </w:pPr>
      <w:r w:rsidRPr="009863DF">
        <w:rPr>
          <w:b/>
          <w:sz w:val="24"/>
          <w:szCs w:val="24"/>
        </w:rPr>
        <w:t>Геометрические фигуры</w:t>
      </w:r>
    </w:p>
    <w:p w:rsidR="001E48CE" w:rsidRPr="009863DF" w:rsidRDefault="001E48CE" w:rsidP="005D273F">
      <w:pPr>
        <w:widowControl/>
        <w:numPr>
          <w:ilvl w:val="0"/>
          <w:numId w:val="11"/>
        </w:numPr>
        <w:tabs>
          <w:tab w:val="left" w:pos="0"/>
          <w:tab w:val="left" w:pos="993"/>
        </w:tabs>
        <w:autoSpaceDE/>
        <w:autoSpaceDN/>
        <w:adjustRightInd/>
        <w:ind w:left="0" w:firstLine="709"/>
        <w:jc w:val="both"/>
        <w:rPr>
          <w:b/>
          <w:i/>
          <w:sz w:val="24"/>
          <w:szCs w:val="24"/>
        </w:rPr>
      </w:pPr>
      <w:r w:rsidRPr="009863DF">
        <w:rPr>
          <w:sz w:val="24"/>
          <w:szCs w:val="24"/>
        </w:rPr>
        <w:t xml:space="preserve">Оперировать на базовом уровне понятиями: </w:t>
      </w:r>
      <w:proofErr w:type="spellStart"/>
      <w:r w:rsidRPr="009863DF">
        <w:rPr>
          <w:sz w:val="24"/>
          <w:szCs w:val="24"/>
        </w:rPr>
        <w:t>фигура</w:t>
      </w:r>
      <w:proofErr w:type="gramStart"/>
      <w:r w:rsidRPr="009863DF">
        <w:rPr>
          <w:sz w:val="24"/>
          <w:szCs w:val="24"/>
        </w:rPr>
        <w:t>,</w:t>
      </w:r>
      <w:r w:rsidRPr="009863DF">
        <w:rPr>
          <w:bCs/>
          <w:sz w:val="24"/>
          <w:szCs w:val="24"/>
        </w:rPr>
        <w:t>т</w:t>
      </w:r>
      <w:proofErr w:type="gramEnd"/>
      <w:r w:rsidRPr="009863DF">
        <w:rPr>
          <w:sz w:val="24"/>
          <w:szCs w:val="24"/>
        </w:rPr>
        <w:t>очка</w:t>
      </w:r>
      <w:proofErr w:type="spellEnd"/>
      <w:r w:rsidRPr="009863DF">
        <w:rPr>
          <w:sz w:val="24"/>
          <w:szCs w:val="24"/>
        </w:rPr>
        <w:t>, отрезок, прямая, луч, ломаная, угол, многоугольник, треугольник и четырё</w:t>
      </w:r>
      <w:r w:rsidRPr="009863DF">
        <w:rPr>
          <w:sz w:val="24"/>
          <w:szCs w:val="24"/>
        </w:rPr>
        <w:t>х</w:t>
      </w:r>
      <w:r w:rsidRPr="009863DF">
        <w:rPr>
          <w:sz w:val="24"/>
          <w:szCs w:val="24"/>
        </w:rPr>
        <w:t>угольник, прямоугольник и квадрат, окружность и круг, прямоугольный параллелепипед, куб, шар. Изображать изучаемые фигуры от руки и с п</w:t>
      </w:r>
      <w:r w:rsidRPr="009863DF">
        <w:rPr>
          <w:sz w:val="24"/>
          <w:szCs w:val="24"/>
        </w:rPr>
        <w:t>о</w:t>
      </w:r>
      <w:r w:rsidRPr="009863DF">
        <w:rPr>
          <w:sz w:val="24"/>
          <w:szCs w:val="24"/>
        </w:rPr>
        <w:t>мощью линейки и циркуля.</w:t>
      </w:r>
    </w:p>
    <w:p w:rsidR="001E48CE" w:rsidRPr="009863DF" w:rsidRDefault="001E48CE" w:rsidP="009863DF">
      <w:pPr>
        <w:tabs>
          <w:tab w:val="left" w:pos="0"/>
          <w:tab w:val="left" w:pos="993"/>
        </w:tabs>
        <w:ind w:left="709"/>
        <w:rPr>
          <w:b/>
          <w:sz w:val="24"/>
          <w:szCs w:val="24"/>
        </w:rPr>
      </w:pPr>
      <w:r w:rsidRPr="009863DF">
        <w:rPr>
          <w:b/>
          <w:sz w:val="24"/>
          <w:szCs w:val="24"/>
        </w:rPr>
        <w:t>В повседневной жизни и при изучении других предметов:</w:t>
      </w:r>
    </w:p>
    <w:p w:rsidR="001E48CE" w:rsidRPr="009863DF" w:rsidRDefault="001E48CE" w:rsidP="005D273F">
      <w:pPr>
        <w:pStyle w:val="a7"/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1E48CE" w:rsidRPr="009863DF" w:rsidRDefault="001E48CE" w:rsidP="009863DF">
      <w:pPr>
        <w:rPr>
          <w:b/>
          <w:sz w:val="24"/>
          <w:szCs w:val="24"/>
        </w:rPr>
      </w:pPr>
      <w:r w:rsidRPr="009863DF">
        <w:rPr>
          <w:b/>
          <w:sz w:val="24"/>
          <w:szCs w:val="24"/>
        </w:rPr>
        <w:t>Измерения и вычисления</w:t>
      </w:r>
    </w:p>
    <w:p w:rsidR="001E48CE" w:rsidRPr="009863DF" w:rsidRDefault="001E48CE" w:rsidP="005D273F">
      <w:pPr>
        <w:pStyle w:val="a"/>
        <w:numPr>
          <w:ilvl w:val="0"/>
          <w:numId w:val="12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9863DF">
        <w:rPr>
          <w:rFonts w:ascii="Times New Roman" w:hAnsi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1E48CE" w:rsidRPr="009863DF" w:rsidRDefault="001E48CE" w:rsidP="005D273F">
      <w:pPr>
        <w:pStyle w:val="a"/>
        <w:numPr>
          <w:ilvl w:val="0"/>
          <w:numId w:val="12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9863DF">
        <w:rPr>
          <w:rFonts w:ascii="Times New Roman" w:hAnsi="Times New Roman"/>
          <w:sz w:val="24"/>
          <w:szCs w:val="24"/>
        </w:rPr>
        <w:t xml:space="preserve">вычислять площади прямоугольников. </w:t>
      </w:r>
    </w:p>
    <w:p w:rsidR="001E48CE" w:rsidRPr="009863DF" w:rsidRDefault="001E48CE" w:rsidP="009863DF">
      <w:pPr>
        <w:rPr>
          <w:b/>
          <w:sz w:val="24"/>
          <w:szCs w:val="24"/>
        </w:rPr>
      </w:pPr>
      <w:r w:rsidRPr="009863DF">
        <w:rPr>
          <w:b/>
          <w:sz w:val="24"/>
          <w:szCs w:val="24"/>
        </w:rPr>
        <w:t>В повседневной жизни и при изучении других предметов:</w:t>
      </w:r>
    </w:p>
    <w:p w:rsidR="001E48CE" w:rsidRPr="009863DF" w:rsidRDefault="001E48CE" w:rsidP="005D273F">
      <w:pPr>
        <w:widowControl/>
        <w:numPr>
          <w:ilvl w:val="0"/>
          <w:numId w:val="5"/>
        </w:numPr>
        <w:tabs>
          <w:tab w:val="left" w:pos="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вычислять расстояния на местности в стандартных ситуациях, площади прямоугольников;</w:t>
      </w:r>
    </w:p>
    <w:p w:rsidR="001E48CE" w:rsidRPr="009863DF" w:rsidRDefault="001E48CE" w:rsidP="005D273F">
      <w:pPr>
        <w:widowControl/>
        <w:numPr>
          <w:ilvl w:val="0"/>
          <w:numId w:val="6"/>
        </w:numPr>
        <w:tabs>
          <w:tab w:val="left" w:pos="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 xml:space="preserve">выполнять простейшие построения и измерения на местности, необходимые в реальной жизни. </w:t>
      </w:r>
    </w:p>
    <w:p w:rsidR="001E48CE" w:rsidRPr="009863DF" w:rsidRDefault="001E48CE" w:rsidP="009863DF">
      <w:pPr>
        <w:rPr>
          <w:b/>
          <w:bCs/>
          <w:sz w:val="24"/>
          <w:szCs w:val="24"/>
        </w:rPr>
      </w:pPr>
      <w:r w:rsidRPr="009863DF">
        <w:rPr>
          <w:b/>
          <w:bCs/>
          <w:sz w:val="24"/>
          <w:szCs w:val="24"/>
        </w:rPr>
        <w:t>История математики</w:t>
      </w:r>
    </w:p>
    <w:p w:rsidR="001E48CE" w:rsidRPr="009863DF" w:rsidRDefault="001E48CE" w:rsidP="005D273F">
      <w:pPr>
        <w:widowControl/>
        <w:numPr>
          <w:ilvl w:val="0"/>
          <w:numId w:val="13"/>
        </w:numPr>
        <w:tabs>
          <w:tab w:val="left" w:pos="34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1E48CE" w:rsidRPr="009863DF" w:rsidRDefault="001E48CE" w:rsidP="005D273F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знать примеры математических открытий и их авторов, в связи с отечественной и всемирной историей.</w:t>
      </w:r>
    </w:p>
    <w:p w:rsidR="001E48CE" w:rsidRPr="009863DF" w:rsidRDefault="004B3DAE" w:rsidP="009863DF">
      <w:pPr>
        <w:pStyle w:val="3"/>
        <w:spacing w:before="0" w:beforeAutospacing="0" w:after="0" w:afterAutospacing="0"/>
        <w:rPr>
          <w:sz w:val="24"/>
          <w:szCs w:val="24"/>
        </w:rPr>
      </w:pPr>
      <w:bookmarkStart w:id="1" w:name="_Toc284662720"/>
      <w:bookmarkStart w:id="2" w:name="_Toc284663346"/>
      <w:r w:rsidRPr="009863DF">
        <w:rPr>
          <w:sz w:val="24"/>
          <w:szCs w:val="24"/>
        </w:rPr>
        <w:t>Ученик</w:t>
      </w:r>
      <w:r w:rsidR="001E48CE" w:rsidRPr="009863DF">
        <w:rPr>
          <w:sz w:val="24"/>
          <w:szCs w:val="24"/>
        </w:rPr>
        <w:t xml:space="preserve"> получит возможность научиться (для обеспечения возможности успешного продолжения образования на базовом и углублённом уровнях)</w:t>
      </w:r>
      <w:bookmarkEnd w:id="1"/>
      <w:bookmarkEnd w:id="2"/>
    </w:p>
    <w:p w:rsidR="001E48CE" w:rsidRPr="009863DF" w:rsidRDefault="001E48CE" w:rsidP="009863DF">
      <w:pPr>
        <w:rPr>
          <w:sz w:val="24"/>
          <w:szCs w:val="24"/>
        </w:rPr>
      </w:pPr>
      <w:r w:rsidRPr="009863DF">
        <w:rPr>
          <w:b/>
          <w:sz w:val="24"/>
          <w:szCs w:val="24"/>
        </w:rPr>
        <w:t>Элементы теории множеств и математической логики</w:t>
      </w:r>
    </w:p>
    <w:p w:rsidR="001E48CE" w:rsidRPr="009863DF" w:rsidRDefault="001E48CE" w:rsidP="005D273F">
      <w:pPr>
        <w:pStyle w:val="a7"/>
        <w:widowControl/>
        <w:numPr>
          <w:ilvl w:val="0"/>
          <w:numId w:val="1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proofErr w:type="gramStart"/>
      <w:r w:rsidRPr="009863DF">
        <w:rPr>
          <w:sz w:val="24"/>
          <w:szCs w:val="24"/>
        </w:rPr>
        <w:t>Оперировать</w:t>
      </w:r>
      <w:r w:rsidRPr="009863DF">
        <w:rPr>
          <w:rStyle w:val="afa"/>
          <w:sz w:val="24"/>
          <w:szCs w:val="24"/>
        </w:rPr>
        <w:footnoteReference w:id="2"/>
      </w:r>
      <w:r w:rsidRPr="009863DF">
        <w:rPr>
          <w:sz w:val="24"/>
          <w:szCs w:val="24"/>
        </w:rPr>
        <w:t xml:space="preserve"> понятиями: множество, характеристики множества, элемент множества, пустое, конечное и бесконечное множество, по</w:t>
      </w:r>
      <w:r w:rsidRPr="009863DF">
        <w:rPr>
          <w:sz w:val="24"/>
          <w:szCs w:val="24"/>
        </w:rPr>
        <w:t>д</w:t>
      </w:r>
      <w:r w:rsidRPr="009863DF">
        <w:rPr>
          <w:sz w:val="24"/>
          <w:szCs w:val="24"/>
        </w:rPr>
        <w:t xml:space="preserve">множество, принадлежность, </w:t>
      </w:r>
      <w:proofErr w:type="gramEnd"/>
    </w:p>
    <w:p w:rsidR="001E48CE" w:rsidRPr="009863DF" w:rsidRDefault="001E48CE" w:rsidP="005D273F">
      <w:pPr>
        <w:pStyle w:val="a7"/>
        <w:widowControl/>
        <w:numPr>
          <w:ilvl w:val="0"/>
          <w:numId w:val="1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lastRenderedPageBreak/>
        <w:t>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</w:r>
    </w:p>
    <w:p w:rsidR="001E48CE" w:rsidRPr="009863DF" w:rsidRDefault="001E48CE" w:rsidP="009863DF">
      <w:pPr>
        <w:rPr>
          <w:b/>
          <w:sz w:val="24"/>
          <w:szCs w:val="24"/>
        </w:rPr>
      </w:pPr>
      <w:r w:rsidRPr="009863DF">
        <w:rPr>
          <w:b/>
          <w:sz w:val="24"/>
          <w:szCs w:val="24"/>
        </w:rPr>
        <w:t>В повседневной жизни и при изучении других предметов:</w:t>
      </w:r>
    </w:p>
    <w:p w:rsidR="001E48CE" w:rsidRPr="009863DF" w:rsidRDefault="001E48CE" w:rsidP="005D273F">
      <w:pPr>
        <w:pStyle w:val="a"/>
        <w:numPr>
          <w:ilvl w:val="0"/>
          <w:numId w:val="15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9863DF">
        <w:rPr>
          <w:rFonts w:ascii="Times New Roman" w:hAnsi="Times New Roman"/>
          <w:sz w:val="24"/>
          <w:szCs w:val="24"/>
        </w:rPr>
        <w:t xml:space="preserve">распознавать логически некорректные высказывания; </w:t>
      </w:r>
    </w:p>
    <w:p w:rsidR="001E48CE" w:rsidRPr="009863DF" w:rsidRDefault="001E48CE" w:rsidP="005D273F">
      <w:pPr>
        <w:pStyle w:val="a"/>
        <w:numPr>
          <w:ilvl w:val="0"/>
          <w:numId w:val="15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9863DF">
        <w:rPr>
          <w:rFonts w:ascii="Times New Roman" w:hAnsi="Times New Roman"/>
          <w:sz w:val="24"/>
          <w:szCs w:val="24"/>
        </w:rPr>
        <w:t>строить цепочки умозаключений на основе использования правил логики.</w:t>
      </w:r>
    </w:p>
    <w:p w:rsidR="001E48CE" w:rsidRPr="009863DF" w:rsidRDefault="001E48CE" w:rsidP="009863DF">
      <w:pPr>
        <w:rPr>
          <w:b/>
          <w:i/>
          <w:sz w:val="24"/>
          <w:szCs w:val="24"/>
        </w:rPr>
      </w:pPr>
      <w:r w:rsidRPr="009863DF">
        <w:rPr>
          <w:b/>
          <w:i/>
          <w:sz w:val="24"/>
          <w:szCs w:val="24"/>
        </w:rPr>
        <w:t>Числа</w:t>
      </w:r>
    </w:p>
    <w:p w:rsidR="001E48CE" w:rsidRPr="009863DF" w:rsidRDefault="001E48CE" w:rsidP="005D273F">
      <w:pPr>
        <w:pStyle w:val="a7"/>
        <w:widowControl/>
        <w:numPr>
          <w:ilvl w:val="0"/>
          <w:numId w:val="16"/>
        </w:numPr>
        <w:tabs>
          <w:tab w:val="left" w:pos="1134"/>
        </w:tabs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proofErr w:type="gramStart"/>
      <w:r w:rsidRPr="009863DF">
        <w:rPr>
          <w:sz w:val="24"/>
          <w:szCs w:val="24"/>
        </w:rPr>
        <w:t>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геометрическая интерпретация натуральных, целых, р</w:t>
      </w:r>
      <w:r w:rsidRPr="009863DF">
        <w:rPr>
          <w:sz w:val="24"/>
          <w:szCs w:val="24"/>
        </w:rPr>
        <w:t>а</w:t>
      </w:r>
      <w:r w:rsidRPr="009863DF">
        <w:rPr>
          <w:sz w:val="24"/>
          <w:szCs w:val="24"/>
        </w:rPr>
        <w:t>циональных;</w:t>
      </w:r>
      <w:proofErr w:type="gramEnd"/>
    </w:p>
    <w:p w:rsidR="001E48CE" w:rsidRPr="009863DF" w:rsidRDefault="001E48CE" w:rsidP="005D273F">
      <w:pPr>
        <w:pStyle w:val="a7"/>
        <w:widowControl/>
        <w:numPr>
          <w:ilvl w:val="0"/>
          <w:numId w:val="16"/>
        </w:numPr>
        <w:tabs>
          <w:tab w:val="left" w:pos="1134"/>
        </w:tabs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понимать и объяснять смысл позиционной записи натурального числа;</w:t>
      </w:r>
    </w:p>
    <w:p w:rsidR="001E48CE" w:rsidRPr="009863DF" w:rsidRDefault="001E48CE" w:rsidP="005D273F">
      <w:pPr>
        <w:pStyle w:val="a7"/>
        <w:widowControl/>
        <w:numPr>
          <w:ilvl w:val="0"/>
          <w:numId w:val="16"/>
        </w:numPr>
        <w:tabs>
          <w:tab w:val="left" w:pos="1134"/>
        </w:tabs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выполнять вычисления, в том числе с использованием приёмов рациональных вычислений, обосновывать алгоритмы выполнения де</w:t>
      </w:r>
      <w:r w:rsidRPr="009863DF">
        <w:rPr>
          <w:sz w:val="24"/>
          <w:szCs w:val="24"/>
        </w:rPr>
        <w:t>й</w:t>
      </w:r>
      <w:r w:rsidRPr="009863DF">
        <w:rPr>
          <w:sz w:val="24"/>
          <w:szCs w:val="24"/>
        </w:rPr>
        <w:t>ствий;</w:t>
      </w:r>
    </w:p>
    <w:p w:rsidR="001E48CE" w:rsidRPr="009863DF" w:rsidRDefault="001E48CE" w:rsidP="005D273F">
      <w:pPr>
        <w:pStyle w:val="a7"/>
        <w:widowControl/>
        <w:numPr>
          <w:ilvl w:val="0"/>
          <w:numId w:val="16"/>
        </w:numPr>
        <w:tabs>
          <w:tab w:val="left" w:pos="1134"/>
        </w:tabs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использовать признаки делимости на 2, 4, 8, 5, 3, 6, 9, 10, 11, суммы и произведения чисел при выполнении вычислений и решении з</w:t>
      </w:r>
      <w:r w:rsidRPr="009863DF">
        <w:rPr>
          <w:sz w:val="24"/>
          <w:szCs w:val="24"/>
        </w:rPr>
        <w:t>а</w:t>
      </w:r>
      <w:r w:rsidRPr="009863DF">
        <w:rPr>
          <w:sz w:val="24"/>
          <w:szCs w:val="24"/>
        </w:rPr>
        <w:t>дач, обосновывать признаки делимости;</w:t>
      </w:r>
    </w:p>
    <w:p w:rsidR="001E48CE" w:rsidRPr="009863DF" w:rsidRDefault="001E48CE" w:rsidP="005D273F">
      <w:pPr>
        <w:pStyle w:val="a7"/>
        <w:widowControl/>
        <w:numPr>
          <w:ilvl w:val="0"/>
          <w:numId w:val="16"/>
        </w:numPr>
        <w:tabs>
          <w:tab w:val="left" w:pos="1134"/>
        </w:tabs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выполнять округление рациональных чисел с заданной точностью;</w:t>
      </w:r>
    </w:p>
    <w:p w:rsidR="001E48CE" w:rsidRPr="009863DF" w:rsidRDefault="001E48CE" w:rsidP="005D273F">
      <w:pPr>
        <w:pStyle w:val="a7"/>
        <w:widowControl/>
        <w:numPr>
          <w:ilvl w:val="0"/>
          <w:numId w:val="16"/>
        </w:numPr>
        <w:tabs>
          <w:tab w:val="left" w:pos="1134"/>
        </w:tabs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упорядочивать числа, записанные в виде обыкновенных и десятичных дробей;</w:t>
      </w:r>
    </w:p>
    <w:p w:rsidR="001E48CE" w:rsidRPr="009863DF" w:rsidRDefault="001E48CE" w:rsidP="005D273F">
      <w:pPr>
        <w:pStyle w:val="a7"/>
        <w:widowControl/>
        <w:numPr>
          <w:ilvl w:val="0"/>
          <w:numId w:val="16"/>
        </w:numPr>
        <w:tabs>
          <w:tab w:val="left" w:pos="1134"/>
        </w:tabs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находить НОД и НОК чисел и использовать их при решении зада</w:t>
      </w:r>
      <w:proofErr w:type="gramStart"/>
      <w:r w:rsidRPr="009863DF">
        <w:rPr>
          <w:sz w:val="24"/>
          <w:szCs w:val="24"/>
        </w:rPr>
        <w:t>;.</w:t>
      </w:r>
      <w:proofErr w:type="gramEnd"/>
    </w:p>
    <w:p w:rsidR="001E48CE" w:rsidRPr="009863DF" w:rsidRDefault="001E48CE" w:rsidP="005D273F">
      <w:pPr>
        <w:pStyle w:val="a7"/>
        <w:widowControl/>
        <w:numPr>
          <w:ilvl w:val="0"/>
          <w:numId w:val="16"/>
        </w:numPr>
        <w:tabs>
          <w:tab w:val="left" w:pos="1134"/>
        </w:tabs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оперировать понятием модуль числа, геометрическая интерпретация модуля числа.</w:t>
      </w:r>
    </w:p>
    <w:p w:rsidR="001E48CE" w:rsidRPr="009863DF" w:rsidRDefault="001E48CE" w:rsidP="009863DF">
      <w:pPr>
        <w:rPr>
          <w:b/>
          <w:sz w:val="24"/>
          <w:szCs w:val="24"/>
        </w:rPr>
      </w:pPr>
      <w:r w:rsidRPr="009863DF">
        <w:rPr>
          <w:b/>
          <w:sz w:val="24"/>
          <w:szCs w:val="24"/>
        </w:rPr>
        <w:t>В повседневной жизни и при изучении других предметов:</w:t>
      </w:r>
    </w:p>
    <w:p w:rsidR="001E48CE" w:rsidRPr="009863DF" w:rsidRDefault="001E48CE" w:rsidP="005D273F">
      <w:pPr>
        <w:pStyle w:val="a"/>
        <w:numPr>
          <w:ilvl w:val="0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9863DF">
        <w:rPr>
          <w:rFonts w:ascii="Times New Roman" w:hAnsi="Times New Roman"/>
          <w:sz w:val="24"/>
          <w:szCs w:val="24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1E48CE" w:rsidRPr="009863DF" w:rsidRDefault="001E48CE" w:rsidP="005D273F">
      <w:pPr>
        <w:pStyle w:val="a"/>
        <w:numPr>
          <w:ilvl w:val="0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9863DF">
        <w:rPr>
          <w:rFonts w:ascii="Times New Roman" w:hAnsi="Times New Roman"/>
          <w:sz w:val="24"/>
          <w:szCs w:val="24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1E48CE" w:rsidRPr="009863DF" w:rsidRDefault="001E48CE" w:rsidP="005D273F">
      <w:pPr>
        <w:pStyle w:val="a"/>
        <w:numPr>
          <w:ilvl w:val="0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9863DF">
        <w:rPr>
          <w:rFonts w:ascii="Times New Roman" w:hAnsi="Times New Roman"/>
          <w:sz w:val="24"/>
          <w:szCs w:val="24"/>
        </w:rPr>
        <w:t>составлять числовые выражения и оценивать их значения при решении практических задач и задач из других учебных предметов.</w:t>
      </w:r>
    </w:p>
    <w:p w:rsidR="001E48CE" w:rsidRPr="009863DF" w:rsidRDefault="001E48CE" w:rsidP="009863DF">
      <w:pPr>
        <w:rPr>
          <w:b/>
          <w:sz w:val="24"/>
          <w:szCs w:val="24"/>
        </w:rPr>
      </w:pPr>
      <w:r w:rsidRPr="009863DF">
        <w:rPr>
          <w:b/>
          <w:sz w:val="24"/>
          <w:szCs w:val="24"/>
        </w:rPr>
        <w:t xml:space="preserve">Уравнения и неравенства </w:t>
      </w:r>
    </w:p>
    <w:p w:rsidR="001E48CE" w:rsidRPr="009863DF" w:rsidRDefault="001E48CE" w:rsidP="005D273F">
      <w:pPr>
        <w:pStyle w:val="a"/>
        <w:numPr>
          <w:ilvl w:val="0"/>
          <w:numId w:val="18"/>
        </w:numPr>
        <w:tabs>
          <w:tab w:val="left" w:pos="1134"/>
        </w:tabs>
        <w:ind w:left="0" w:firstLine="709"/>
        <w:rPr>
          <w:rFonts w:ascii="Times New Roman" w:hAnsi="Times New Roman"/>
          <w:i/>
          <w:sz w:val="24"/>
          <w:szCs w:val="24"/>
        </w:rPr>
      </w:pPr>
      <w:r w:rsidRPr="009863DF">
        <w:rPr>
          <w:rFonts w:ascii="Times New Roman" w:hAnsi="Times New Roman"/>
          <w:i/>
          <w:sz w:val="24"/>
          <w:szCs w:val="24"/>
        </w:rPr>
        <w:lastRenderedPageBreak/>
        <w:t>Оперировать понятиями: равенство, числовое равенство, уравнение, корень уравнения, решение уравнения, числовое неравенство.</w:t>
      </w:r>
    </w:p>
    <w:p w:rsidR="001E48CE" w:rsidRPr="009863DF" w:rsidRDefault="001E48CE" w:rsidP="009863DF">
      <w:pPr>
        <w:rPr>
          <w:b/>
          <w:sz w:val="24"/>
          <w:szCs w:val="24"/>
        </w:rPr>
      </w:pPr>
      <w:r w:rsidRPr="009863DF">
        <w:rPr>
          <w:b/>
          <w:sz w:val="24"/>
          <w:szCs w:val="24"/>
        </w:rPr>
        <w:t>Статистика и теория вероятностей</w:t>
      </w:r>
    </w:p>
    <w:p w:rsidR="001E48CE" w:rsidRPr="009863DF" w:rsidRDefault="001E48CE" w:rsidP="005D273F">
      <w:pPr>
        <w:pStyle w:val="a7"/>
        <w:widowControl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9863DF">
        <w:rPr>
          <w:sz w:val="24"/>
          <w:szCs w:val="24"/>
        </w:rPr>
        <w:t xml:space="preserve">Оперировать понятиями: столбчатые и круговые диаграммы, таблицы данных, среднее арифметическое, </w:t>
      </w:r>
    </w:p>
    <w:p w:rsidR="001E48CE" w:rsidRPr="009863DF" w:rsidRDefault="001E48CE" w:rsidP="005D273F">
      <w:pPr>
        <w:pStyle w:val="a"/>
        <w:numPr>
          <w:ilvl w:val="0"/>
          <w:numId w:val="19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9863DF">
        <w:rPr>
          <w:rFonts w:ascii="Times New Roman" w:hAnsi="Times New Roman"/>
          <w:sz w:val="24"/>
          <w:szCs w:val="24"/>
        </w:rPr>
        <w:t xml:space="preserve">извлекать, информацию, </w:t>
      </w:r>
      <w:r w:rsidRPr="009863DF">
        <w:rPr>
          <w:rStyle w:val="dash041e0431044b0447043d044b0439char1"/>
        </w:rPr>
        <w:t>представленную в таблицах, на диаграммах</w:t>
      </w:r>
      <w:r w:rsidRPr="009863DF">
        <w:rPr>
          <w:rFonts w:ascii="Times New Roman" w:hAnsi="Times New Roman"/>
          <w:sz w:val="24"/>
          <w:szCs w:val="24"/>
        </w:rPr>
        <w:t>;</w:t>
      </w:r>
    </w:p>
    <w:p w:rsidR="001E48CE" w:rsidRPr="009863DF" w:rsidRDefault="001E48CE" w:rsidP="005D273F">
      <w:pPr>
        <w:pStyle w:val="a"/>
        <w:numPr>
          <w:ilvl w:val="0"/>
          <w:numId w:val="19"/>
        </w:numPr>
        <w:tabs>
          <w:tab w:val="left" w:pos="1134"/>
        </w:tabs>
        <w:ind w:left="0" w:firstLine="709"/>
        <w:rPr>
          <w:rFonts w:ascii="Times New Roman" w:hAnsi="Times New Roman"/>
          <w:i/>
          <w:sz w:val="24"/>
          <w:szCs w:val="24"/>
        </w:rPr>
      </w:pPr>
      <w:r w:rsidRPr="009863DF">
        <w:rPr>
          <w:rFonts w:ascii="Times New Roman" w:hAnsi="Times New Roman"/>
          <w:sz w:val="24"/>
          <w:szCs w:val="24"/>
        </w:rPr>
        <w:t>составлять таблицы, строить диаграммы на основе данных</w:t>
      </w:r>
      <w:r w:rsidRPr="009863DF">
        <w:rPr>
          <w:rFonts w:ascii="Times New Roman" w:hAnsi="Times New Roman"/>
          <w:i/>
          <w:sz w:val="24"/>
          <w:szCs w:val="24"/>
        </w:rPr>
        <w:t>.</w:t>
      </w:r>
    </w:p>
    <w:p w:rsidR="001E48CE" w:rsidRPr="009863DF" w:rsidRDefault="001E48CE" w:rsidP="009863DF">
      <w:pPr>
        <w:rPr>
          <w:b/>
          <w:sz w:val="24"/>
          <w:szCs w:val="24"/>
        </w:rPr>
      </w:pPr>
      <w:r w:rsidRPr="009863DF">
        <w:rPr>
          <w:b/>
          <w:sz w:val="24"/>
          <w:szCs w:val="24"/>
        </w:rPr>
        <w:t>В повседневной жизни и при изучении других предметов:</w:t>
      </w:r>
    </w:p>
    <w:p w:rsidR="001E48CE" w:rsidRPr="009863DF" w:rsidRDefault="001E48CE" w:rsidP="005D273F">
      <w:pPr>
        <w:pStyle w:val="a7"/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9863DF">
        <w:rPr>
          <w:sz w:val="24"/>
          <w:szCs w:val="24"/>
        </w:rPr>
        <w:t xml:space="preserve">извлекать, интерпретировать и преобразовывать информацию, </w:t>
      </w:r>
      <w:r w:rsidRPr="009863DF">
        <w:rPr>
          <w:rStyle w:val="dash041e0431044b0447043d044b0439char1"/>
        </w:rPr>
        <w:t>представленную в таблицах и на диаграммах, отражающую свойства и характеристики реальных процессов и явлений.</w:t>
      </w:r>
    </w:p>
    <w:p w:rsidR="001E48CE" w:rsidRPr="009863DF" w:rsidRDefault="001E48CE" w:rsidP="009863DF">
      <w:pPr>
        <w:rPr>
          <w:b/>
          <w:bCs/>
          <w:sz w:val="24"/>
          <w:szCs w:val="24"/>
        </w:rPr>
      </w:pPr>
      <w:r w:rsidRPr="009863DF">
        <w:rPr>
          <w:b/>
          <w:bCs/>
          <w:sz w:val="24"/>
          <w:szCs w:val="24"/>
        </w:rPr>
        <w:t>Текстовые задачи</w:t>
      </w:r>
    </w:p>
    <w:p w:rsidR="001E48CE" w:rsidRPr="009863DF" w:rsidRDefault="001E48CE" w:rsidP="005D273F">
      <w:pPr>
        <w:pStyle w:val="a7"/>
        <w:widowControl/>
        <w:numPr>
          <w:ilvl w:val="0"/>
          <w:numId w:val="2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Решать простые и сложные задачи разных типов, а также задачи повышенной трудности;</w:t>
      </w:r>
    </w:p>
    <w:p w:rsidR="001E48CE" w:rsidRPr="009863DF" w:rsidRDefault="001E48CE" w:rsidP="005D273F">
      <w:pPr>
        <w:pStyle w:val="a7"/>
        <w:widowControl/>
        <w:numPr>
          <w:ilvl w:val="0"/>
          <w:numId w:val="2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1E48CE" w:rsidRPr="009863DF" w:rsidRDefault="001E48CE" w:rsidP="005D273F">
      <w:pPr>
        <w:pStyle w:val="a7"/>
        <w:widowControl/>
        <w:numPr>
          <w:ilvl w:val="0"/>
          <w:numId w:val="21"/>
        </w:numPr>
        <w:tabs>
          <w:tab w:val="left" w:pos="1134"/>
        </w:tabs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знать и применять оба способа поиска решения задач (от требования к условию и от условия к требованию);</w:t>
      </w:r>
    </w:p>
    <w:p w:rsidR="001E48CE" w:rsidRPr="009863DF" w:rsidRDefault="001E48CE" w:rsidP="005D273F">
      <w:pPr>
        <w:pStyle w:val="a7"/>
        <w:widowControl/>
        <w:numPr>
          <w:ilvl w:val="0"/>
          <w:numId w:val="21"/>
        </w:numPr>
        <w:tabs>
          <w:tab w:val="left" w:pos="1134"/>
        </w:tabs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9863DF">
        <w:rPr>
          <w:sz w:val="24"/>
          <w:szCs w:val="24"/>
        </w:rPr>
        <w:t xml:space="preserve">моделировать рассуждения при поиске решения задач с помощью </w:t>
      </w:r>
      <w:proofErr w:type="gramStart"/>
      <w:r w:rsidRPr="009863DF">
        <w:rPr>
          <w:sz w:val="24"/>
          <w:szCs w:val="24"/>
        </w:rPr>
        <w:t>граф-схемы</w:t>
      </w:r>
      <w:proofErr w:type="gramEnd"/>
      <w:r w:rsidRPr="009863DF">
        <w:rPr>
          <w:sz w:val="24"/>
          <w:szCs w:val="24"/>
        </w:rPr>
        <w:t>;</w:t>
      </w:r>
    </w:p>
    <w:p w:rsidR="001E48CE" w:rsidRPr="009863DF" w:rsidRDefault="001E48CE" w:rsidP="005D273F">
      <w:pPr>
        <w:pStyle w:val="a7"/>
        <w:widowControl/>
        <w:numPr>
          <w:ilvl w:val="0"/>
          <w:numId w:val="21"/>
        </w:numPr>
        <w:tabs>
          <w:tab w:val="left" w:pos="1134"/>
        </w:tabs>
        <w:autoSpaceDE/>
        <w:autoSpaceDN/>
        <w:adjustRightInd/>
        <w:ind w:left="0" w:firstLine="709"/>
        <w:contextualSpacing w:val="0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выделять этапы решения задачи и содержание каждого этапа;</w:t>
      </w:r>
    </w:p>
    <w:p w:rsidR="001E48CE" w:rsidRPr="009863DF" w:rsidRDefault="001E48CE" w:rsidP="005D273F">
      <w:pPr>
        <w:pStyle w:val="a7"/>
        <w:widowControl/>
        <w:numPr>
          <w:ilvl w:val="0"/>
          <w:numId w:val="2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1E48CE" w:rsidRPr="009863DF" w:rsidRDefault="001E48CE" w:rsidP="005D273F">
      <w:pPr>
        <w:pStyle w:val="a7"/>
        <w:widowControl/>
        <w:numPr>
          <w:ilvl w:val="0"/>
          <w:numId w:val="2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анализировать всевозможные ситуации взаимного расположения двух объектов и изменение их характеристик при совместном движ</w:t>
      </w:r>
      <w:r w:rsidRPr="009863DF">
        <w:rPr>
          <w:sz w:val="24"/>
          <w:szCs w:val="24"/>
        </w:rPr>
        <w:t>е</w:t>
      </w:r>
      <w:r w:rsidRPr="009863DF">
        <w:rPr>
          <w:sz w:val="24"/>
          <w:szCs w:val="24"/>
        </w:rPr>
        <w:t>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1E48CE" w:rsidRPr="009863DF" w:rsidRDefault="001E48CE" w:rsidP="005D273F">
      <w:pPr>
        <w:pStyle w:val="a7"/>
        <w:widowControl/>
        <w:numPr>
          <w:ilvl w:val="0"/>
          <w:numId w:val="2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исследовать всевозможные ситуации при решении задач на движение по реке, рассматривать разные системы отсчёта;</w:t>
      </w:r>
    </w:p>
    <w:p w:rsidR="001E48CE" w:rsidRPr="009863DF" w:rsidRDefault="001E48CE" w:rsidP="005D273F">
      <w:pPr>
        <w:pStyle w:val="a7"/>
        <w:widowControl/>
        <w:numPr>
          <w:ilvl w:val="0"/>
          <w:numId w:val="2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 xml:space="preserve">решать разнообразные задачи «на части», </w:t>
      </w:r>
    </w:p>
    <w:p w:rsidR="001E48CE" w:rsidRPr="009863DF" w:rsidRDefault="001E48CE" w:rsidP="005D273F">
      <w:pPr>
        <w:widowControl/>
        <w:numPr>
          <w:ilvl w:val="0"/>
          <w:numId w:val="2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решать и обосновывать свое решение задач (выделять математическую основу) на нахождение части числа и числа по его части на осн</w:t>
      </w:r>
      <w:r w:rsidRPr="009863DF">
        <w:rPr>
          <w:sz w:val="24"/>
          <w:szCs w:val="24"/>
        </w:rPr>
        <w:t>о</w:t>
      </w:r>
      <w:r w:rsidRPr="009863DF">
        <w:rPr>
          <w:sz w:val="24"/>
          <w:szCs w:val="24"/>
        </w:rPr>
        <w:t>ве конкретного смысла дроби;</w:t>
      </w:r>
    </w:p>
    <w:p w:rsidR="001E48CE" w:rsidRPr="009863DF" w:rsidRDefault="001E48CE" w:rsidP="005D273F">
      <w:pPr>
        <w:widowControl/>
        <w:numPr>
          <w:ilvl w:val="0"/>
          <w:numId w:val="2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1E48CE" w:rsidRPr="009863DF" w:rsidRDefault="001E48CE" w:rsidP="009863DF">
      <w:pPr>
        <w:rPr>
          <w:b/>
          <w:sz w:val="24"/>
          <w:szCs w:val="24"/>
        </w:rPr>
      </w:pPr>
      <w:r w:rsidRPr="009863DF">
        <w:rPr>
          <w:b/>
          <w:sz w:val="24"/>
          <w:szCs w:val="24"/>
        </w:rPr>
        <w:t>В повседневной жизни и при изучении других предметов:</w:t>
      </w:r>
    </w:p>
    <w:p w:rsidR="001E48CE" w:rsidRPr="009863DF" w:rsidRDefault="001E48CE" w:rsidP="005D273F">
      <w:pPr>
        <w:pStyle w:val="a"/>
        <w:numPr>
          <w:ilvl w:val="0"/>
          <w:numId w:val="22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  <w:lang w:eastAsia="en-US"/>
        </w:rPr>
      </w:pPr>
      <w:r w:rsidRPr="009863DF">
        <w:rPr>
          <w:rFonts w:ascii="Times New Roman" w:hAnsi="Times New Roman"/>
          <w:sz w:val="24"/>
          <w:szCs w:val="24"/>
          <w:lang w:eastAsia="en-US"/>
        </w:rPr>
        <w:t>выделять при решении задач характеристики рассматриваемой в задаче ситуации, отличные от реальных (те, от которых абстрагиров</w:t>
      </w:r>
      <w:r w:rsidRPr="009863DF">
        <w:rPr>
          <w:rFonts w:ascii="Times New Roman" w:hAnsi="Times New Roman"/>
          <w:sz w:val="24"/>
          <w:szCs w:val="24"/>
          <w:lang w:eastAsia="en-US"/>
        </w:rPr>
        <w:t>а</w:t>
      </w:r>
      <w:r w:rsidRPr="009863DF">
        <w:rPr>
          <w:rFonts w:ascii="Times New Roman" w:hAnsi="Times New Roman"/>
          <w:sz w:val="24"/>
          <w:szCs w:val="24"/>
          <w:lang w:eastAsia="en-US"/>
        </w:rPr>
        <w:t>лись), конструировать новые ситуации с учётом этих характеристик, в частности, при решении задач на концентрации, учитывать плотность вещ</w:t>
      </w:r>
      <w:r w:rsidRPr="009863DF">
        <w:rPr>
          <w:rFonts w:ascii="Times New Roman" w:hAnsi="Times New Roman"/>
          <w:sz w:val="24"/>
          <w:szCs w:val="24"/>
          <w:lang w:eastAsia="en-US"/>
        </w:rPr>
        <w:t>е</w:t>
      </w:r>
      <w:r w:rsidRPr="009863DF">
        <w:rPr>
          <w:rFonts w:ascii="Times New Roman" w:hAnsi="Times New Roman"/>
          <w:sz w:val="24"/>
          <w:szCs w:val="24"/>
          <w:lang w:eastAsia="en-US"/>
        </w:rPr>
        <w:t>ства;</w:t>
      </w:r>
    </w:p>
    <w:p w:rsidR="001E48CE" w:rsidRPr="009863DF" w:rsidRDefault="001E48CE" w:rsidP="005D273F">
      <w:pPr>
        <w:pStyle w:val="a"/>
        <w:numPr>
          <w:ilvl w:val="0"/>
          <w:numId w:val="22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  <w:lang w:eastAsia="en-US"/>
        </w:rPr>
      </w:pPr>
      <w:r w:rsidRPr="009863DF">
        <w:rPr>
          <w:rFonts w:ascii="Times New Roman" w:hAnsi="Times New Roman"/>
          <w:sz w:val="24"/>
          <w:szCs w:val="24"/>
          <w:lang w:eastAsia="en-US"/>
        </w:rPr>
        <w:t>решать и конструировать задачи на основе рассмотрения реальных ситуаций, в которых не требуется точный вычислительный резул</w:t>
      </w:r>
      <w:r w:rsidRPr="009863DF">
        <w:rPr>
          <w:rFonts w:ascii="Times New Roman" w:hAnsi="Times New Roman"/>
          <w:sz w:val="24"/>
          <w:szCs w:val="24"/>
          <w:lang w:eastAsia="en-US"/>
        </w:rPr>
        <w:t>ь</w:t>
      </w:r>
      <w:r w:rsidRPr="009863DF">
        <w:rPr>
          <w:rFonts w:ascii="Times New Roman" w:hAnsi="Times New Roman"/>
          <w:sz w:val="24"/>
          <w:szCs w:val="24"/>
          <w:lang w:eastAsia="en-US"/>
        </w:rPr>
        <w:t>тат;</w:t>
      </w:r>
    </w:p>
    <w:p w:rsidR="001E48CE" w:rsidRPr="009863DF" w:rsidRDefault="001E48CE" w:rsidP="005D273F">
      <w:pPr>
        <w:pStyle w:val="a"/>
        <w:numPr>
          <w:ilvl w:val="0"/>
          <w:numId w:val="22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9863DF">
        <w:rPr>
          <w:rFonts w:ascii="Times New Roman" w:hAnsi="Times New Roman"/>
          <w:sz w:val="24"/>
          <w:szCs w:val="24"/>
          <w:lang w:eastAsia="en-US"/>
        </w:rPr>
        <w:t>решать задачи на движение по реке, рассматривая разные системы отсчета.</w:t>
      </w:r>
    </w:p>
    <w:p w:rsidR="001E48CE" w:rsidRPr="009863DF" w:rsidRDefault="001E48CE" w:rsidP="009863DF">
      <w:pPr>
        <w:rPr>
          <w:b/>
          <w:sz w:val="24"/>
          <w:szCs w:val="24"/>
        </w:rPr>
      </w:pPr>
      <w:r w:rsidRPr="009863DF">
        <w:rPr>
          <w:b/>
          <w:sz w:val="24"/>
          <w:szCs w:val="24"/>
        </w:rPr>
        <w:t>Наглядная геометрия</w:t>
      </w:r>
    </w:p>
    <w:p w:rsidR="001E48CE" w:rsidRPr="009863DF" w:rsidRDefault="001E48CE" w:rsidP="009863DF">
      <w:pPr>
        <w:rPr>
          <w:b/>
          <w:sz w:val="24"/>
          <w:szCs w:val="24"/>
        </w:rPr>
      </w:pPr>
      <w:r w:rsidRPr="009863DF">
        <w:rPr>
          <w:b/>
          <w:sz w:val="24"/>
          <w:szCs w:val="24"/>
        </w:rPr>
        <w:t>Геометрические фигуры</w:t>
      </w:r>
    </w:p>
    <w:p w:rsidR="001E48CE" w:rsidRPr="009863DF" w:rsidRDefault="001E48CE" w:rsidP="005D273F">
      <w:pPr>
        <w:pStyle w:val="a7"/>
        <w:widowControl/>
        <w:numPr>
          <w:ilvl w:val="0"/>
          <w:numId w:val="2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1E48CE" w:rsidRPr="009863DF" w:rsidRDefault="001E48CE" w:rsidP="005D273F">
      <w:pPr>
        <w:pStyle w:val="a7"/>
        <w:widowControl/>
        <w:numPr>
          <w:ilvl w:val="0"/>
          <w:numId w:val="23"/>
        </w:numPr>
        <w:tabs>
          <w:tab w:val="left" w:pos="1134"/>
        </w:tabs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изображать изучаемые фигуры от руки и с помощью компьютерных инструментов.</w:t>
      </w:r>
    </w:p>
    <w:p w:rsidR="001E48CE" w:rsidRPr="009863DF" w:rsidRDefault="001E48CE" w:rsidP="009863DF">
      <w:pPr>
        <w:rPr>
          <w:b/>
          <w:sz w:val="24"/>
          <w:szCs w:val="24"/>
        </w:rPr>
      </w:pPr>
      <w:r w:rsidRPr="009863DF">
        <w:rPr>
          <w:b/>
          <w:sz w:val="24"/>
          <w:szCs w:val="24"/>
        </w:rPr>
        <w:t>Измерения и вычисления</w:t>
      </w:r>
    </w:p>
    <w:p w:rsidR="001E48CE" w:rsidRPr="009863DF" w:rsidRDefault="001E48CE" w:rsidP="005D273F">
      <w:pPr>
        <w:pStyle w:val="a"/>
        <w:numPr>
          <w:ilvl w:val="0"/>
          <w:numId w:val="24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9863DF">
        <w:rPr>
          <w:rFonts w:ascii="Times New Roman" w:hAnsi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1E48CE" w:rsidRPr="009863DF" w:rsidRDefault="001E48CE" w:rsidP="005D273F">
      <w:pPr>
        <w:pStyle w:val="a"/>
        <w:numPr>
          <w:ilvl w:val="0"/>
          <w:numId w:val="24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9863DF">
        <w:rPr>
          <w:rFonts w:ascii="Times New Roman" w:hAnsi="Times New Roman"/>
          <w:sz w:val="24"/>
          <w:szCs w:val="24"/>
        </w:rPr>
        <w:t>вычислять площади прямоугольников, квадратов, объёмы прямоугольных параллелепипедов, кубов.</w:t>
      </w:r>
    </w:p>
    <w:p w:rsidR="001E48CE" w:rsidRPr="009863DF" w:rsidRDefault="001E48CE" w:rsidP="009863DF">
      <w:pPr>
        <w:tabs>
          <w:tab w:val="left" w:pos="1134"/>
        </w:tabs>
        <w:rPr>
          <w:b/>
          <w:sz w:val="24"/>
          <w:szCs w:val="24"/>
        </w:rPr>
      </w:pPr>
      <w:r w:rsidRPr="009863DF">
        <w:rPr>
          <w:b/>
          <w:sz w:val="24"/>
          <w:szCs w:val="24"/>
        </w:rPr>
        <w:lastRenderedPageBreak/>
        <w:t>В повседневной жизни и при изучении других предметов:</w:t>
      </w:r>
    </w:p>
    <w:p w:rsidR="001E48CE" w:rsidRPr="009863DF" w:rsidRDefault="001E48CE" w:rsidP="005D273F">
      <w:pPr>
        <w:pStyle w:val="a7"/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вычислять расстояния на местности в стандартных ситуациях, площади участков прямоугольной формы, объёмы комнат;</w:t>
      </w:r>
    </w:p>
    <w:p w:rsidR="001E48CE" w:rsidRPr="009863DF" w:rsidRDefault="001E48CE" w:rsidP="005D273F">
      <w:pPr>
        <w:pStyle w:val="a7"/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720"/>
        <w:jc w:val="both"/>
        <w:rPr>
          <w:sz w:val="24"/>
          <w:szCs w:val="24"/>
        </w:rPr>
      </w:pPr>
      <w:r w:rsidRPr="009863DF">
        <w:rPr>
          <w:sz w:val="24"/>
          <w:szCs w:val="24"/>
        </w:rPr>
        <w:t xml:space="preserve">выполнять простейшие построения на местности, необходимые в реальной жизни; </w:t>
      </w:r>
    </w:p>
    <w:p w:rsidR="001E48CE" w:rsidRPr="009863DF" w:rsidRDefault="001E48CE" w:rsidP="005D273F">
      <w:pPr>
        <w:pStyle w:val="a7"/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i/>
          <w:sz w:val="24"/>
          <w:szCs w:val="24"/>
        </w:rPr>
      </w:pPr>
      <w:r w:rsidRPr="009863DF">
        <w:rPr>
          <w:sz w:val="24"/>
          <w:szCs w:val="24"/>
        </w:rPr>
        <w:t>оценивать размеры реальных объектов окружающего мира</w:t>
      </w:r>
      <w:r w:rsidRPr="009863DF">
        <w:rPr>
          <w:i/>
          <w:sz w:val="24"/>
          <w:szCs w:val="24"/>
        </w:rPr>
        <w:t>.</w:t>
      </w:r>
    </w:p>
    <w:p w:rsidR="001E48CE" w:rsidRPr="009863DF" w:rsidRDefault="001E48CE" w:rsidP="009863DF">
      <w:pPr>
        <w:rPr>
          <w:b/>
          <w:bCs/>
          <w:sz w:val="24"/>
          <w:szCs w:val="24"/>
        </w:rPr>
      </w:pPr>
      <w:r w:rsidRPr="009863DF">
        <w:rPr>
          <w:b/>
          <w:bCs/>
          <w:sz w:val="24"/>
          <w:szCs w:val="24"/>
        </w:rPr>
        <w:t>История математики</w:t>
      </w:r>
    </w:p>
    <w:p w:rsidR="001E48CE" w:rsidRDefault="001E48CE" w:rsidP="005D273F">
      <w:pPr>
        <w:pStyle w:val="a7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Характеризовать вклад выдающихся математиков в развитие математики и иных научных областей.</w:t>
      </w:r>
    </w:p>
    <w:p w:rsidR="00F21F30" w:rsidRDefault="00F21F30" w:rsidP="00F21F30">
      <w:pPr>
        <w:widowControl/>
        <w:autoSpaceDE/>
        <w:autoSpaceDN/>
        <w:adjustRightInd/>
        <w:jc w:val="both"/>
        <w:rPr>
          <w:rStyle w:val="FontStyle83"/>
          <w:sz w:val="24"/>
          <w:szCs w:val="24"/>
        </w:rPr>
      </w:pPr>
    </w:p>
    <w:p w:rsidR="00F21F30" w:rsidRPr="00F21F30" w:rsidRDefault="00F21F30" w:rsidP="00F21F30">
      <w:pPr>
        <w:widowControl/>
        <w:autoSpaceDE/>
        <w:autoSpaceDN/>
        <w:adjustRightInd/>
        <w:jc w:val="both"/>
        <w:rPr>
          <w:rStyle w:val="FontStyle83"/>
          <w:sz w:val="24"/>
          <w:szCs w:val="24"/>
        </w:rPr>
      </w:pPr>
    </w:p>
    <w:p w:rsidR="00AA39F8" w:rsidRPr="009863DF" w:rsidRDefault="004B1B0A" w:rsidP="00F5162A">
      <w:pPr>
        <w:shd w:val="clear" w:color="auto" w:fill="FFFFFF"/>
        <w:tabs>
          <w:tab w:val="left" w:pos="10348"/>
        </w:tabs>
        <w:spacing w:before="82"/>
        <w:jc w:val="center"/>
        <w:rPr>
          <w:rStyle w:val="FontStyle84"/>
          <w:rFonts w:ascii="Times New Roman" w:hAnsi="Times New Roman" w:cs="Times New Roman"/>
          <w:i/>
          <w:sz w:val="24"/>
          <w:szCs w:val="24"/>
          <w:u w:val="single"/>
        </w:rPr>
      </w:pPr>
      <w:r w:rsidRPr="009863DF">
        <w:rPr>
          <w:rStyle w:val="FontStyle84"/>
          <w:rFonts w:ascii="Times New Roman" w:hAnsi="Times New Roman" w:cs="Times New Roman"/>
          <w:i/>
          <w:sz w:val="24"/>
          <w:szCs w:val="24"/>
          <w:u w:val="single"/>
        </w:rPr>
        <w:t xml:space="preserve">СОДЕРЖАНИЕ </w:t>
      </w:r>
      <w:r w:rsidR="00214201">
        <w:rPr>
          <w:rStyle w:val="FontStyle84"/>
          <w:rFonts w:ascii="Times New Roman" w:hAnsi="Times New Roman" w:cs="Times New Roman"/>
          <w:i/>
          <w:sz w:val="24"/>
          <w:szCs w:val="24"/>
          <w:u w:val="single"/>
        </w:rPr>
        <w:t xml:space="preserve">УЧЕБНОГО ПРЕДМЕТА, КУРСА </w:t>
      </w:r>
      <w:r w:rsidR="00AA39F8" w:rsidRPr="009863DF">
        <w:rPr>
          <w:rStyle w:val="FontStyle84"/>
          <w:rFonts w:ascii="Times New Roman" w:hAnsi="Times New Roman" w:cs="Times New Roman"/>
          <w:i/>
          <w:sz w:val="24"/>
          <w:szCs w:val="24"/>
          <w:u w:val="single"/>
        </w:rPr>
        <w:t xml:space="preserve"> 5-6 КЛАССОВ</w:t>
      </w:r>
    </w:p>
    <w:p w:rsidR="00327C85" w:rsidRDefault="00327C85" w:rsidP="00327C85">
      <w:pPr>
        <w:jc w:val="center"/>
        <w:rPr>
          <w:b/>
          <w:color w:val="000000" w:themeColor="text1"/>
          <w:sz w:val="24"/>
          <w:szCs w:val="24"/>
          <w:u w:val="single"/>
        </w:rPr>
      </w:pPr>
    </w:p>
    <w:p w:rsidR="00762478" w:rsidRPr="009863DF" w:rsidRDefault="00762478" w:rsidP="002C73F6">
      <w:pPr>
        <w:jc w:val="both"/>
        <w:rPr>
          <w:b/>
          <w:color w:val="000000" w:themeColor="text1"/>
          <w:sz w:val="24"/>
          <w:szCs w:val="24"/>
        </w:rPr>
      </w:pPr>
      <w:r w:rsidRPr="009863DF">
        <w:rPr>
          <w:color w:val="000000" w:themeColor="text1"/>
          <w:sz w:val="24"/>
          <w:szCs w:val="24"/>
          <w:u w:val="single"/>
        </w:rPr>
        <w:t>(</w:t>
      </w:r>
      <w:r w:rsidRPr="009863DF">
        <w:rPr>
          <w:color w:val="000000" w:themeColor="text1"/>
          <w:sz w:val="24"/>
          <w:szCs w:val="24"/>
        </w:rPr>
        <w:t xml:space="preserve">Согласно ФГОС основного общего образования в курс математики введен раздел «Логика»,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множеств). </w:t>
      </w:r>
    </w:p>
    <w:p w:rsidR="004B3DAE" w:rsidRPr="009863DF" w:rsidRDefault="004B3DAE" w:rsidP="009863DF">
      <w:pPr>
        <w:pStyle w:val="afe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9863DF">
        <w:rPr>
          <w:rFonts w:ascii="Times New Roman" w:hAnsi="Times New Roman"/>
          <w:b/>
          <w:i w:val="0"/>
          <w:color w:val="auto"/>
          <w:spacing w:val="0"/>
        </w:rPr>
        <w:t>Натуральные числа и нуль</w:t>
      </w:r>
      <w:r w:rsidR="007D0480">
        <w:rPr>
          <w:rFonts w:ascii="Times New Roman" w:hAnsi="Times New Roman"/>
          <w:b/>
          <w:i w:val="0"/>
          <w:color w:val="auto"/>
          <w:spacing w:val="0"/>
        </w:rPr>
        <w:t xml:space="preserve"> 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b/>
          <w:sz w:val="24"/>
          <w:szCs w:val="24"/>
        </w:rPr>
        <w:t>Натуральный ряд чисел и его свойства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 xml:space="preserve">Натуральное число, множество натуральных чисел и его свойства, изображение натуральных чисел точками </w:t>
      </w:r>
      <w:proofErr w:type="gramStart"/>
      <w:r w:rsidRPr="009863DF">
        <w:rPr>
          <w:sz w:val="24"/>
          <w:szCs w:val="24"/>
        </w:rPr>
        <w:t>на</w:t>
      </w:r>
      <w:proofErr w:type="gramEnd"/>
      <w:r w:rsidRPr="009863DF">
        <w:rPr>
          <w:sz w:val="24"/>
          <w:szCs w:val="24"/>
        </w:rPr>
        <w:t xml:space="preserve"> числовой прямой. Использ</w:t>
      </w:r>
      <w:r w:rsidRPr="009863DF">
        <w:rPr>
          <w:sz w:val="24"/>
          <w:szCs w:val="24"/>
        </w:rPr>
        <w:t>о</w:t>
      </w:r>
      <w:r w:rsidRPr="009863DF">
        <w:rPr>
          <w:sz w:val="24"/>
          <w:szCs w:val="24"/>
        </w:rPr>
        <w:t xml:space="preserve">вание свойств натуральных чисел при решении задач. </w:t>
      </w:r>
    </w:p>
    <w:p w:rsidR="004B3DAE" w:rsidRPr="009863DF" w:rsidRDefault="004B3DAE" w:rsidP="009863DF">
      <w:pPr>
        <w:ind w:firstLine="709"/>
        <w:jc w:val="both"/>
        <w:rPr>
          <w:b/>
          <w:sz w:val="24"/>
          <w:szCs w:val="24"/>
        </w:rPr>
      </w:pPr>
      <w:r w:rsidRPr="009863DF">
        <w:rPr>
          <w:b/>
          <w:sz w:val="24"/>
          <w:szCs w:val="24"/>
        </w:rPr>
        <w:t>Запись и чтение натуральных чисел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Различие между цифрой и числом. Позиционная запись натурального числа, поместное значение цифры, разряды и классы, соотношение между двумя соседними разрядными единицами, чтение и запись натуральных чисел.</w:t>
      </w:r>
    </w:p>
    <w:p w:rsidR="004B3DAE" w:rsidRPr="009863DF" w:rsidRDefault="004B3DAE" w:rsidP="009863DF">
      <w:pPr>
        <w:ind w:firstLine="709"/>
        <w:jc w:val="both"/>
        <w:rPr>
          <w:b/>
          <w:sz w:val="24"/>
          <w:szCs w:val="24"/>
        </w:rPr>
      </w:pPr>
      <w:r w:rsidRPr="009863DF">
        <w:rPr>
          <w:b/>
          <w:sz w:val="24"/>
          <w:szCs w:val="24"/>
        </w:rPr>
        <w:t>Округление натуральных чисел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Необходимость округления. Правило округления натуральных чисел.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b/>
          <w:sz w:val="24"/>
          <w:szCs w:val="24"/>
        </w:rPr>
        <w:t>Сравнение натуральных чисел, сравнение с числом 0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Понятие о сравнении чисел, сравнение натуральных чисел друг с другом и с нулём, математическая запись сравнений, способы сравнения чисел.</w:t>
      </w:r>
    </w:p>
    <w:p w:rsidR="004B3DAE" w:rsidRPr="009863DF" w:rsidRDefault="004B3DAE" w:rsidP="009863DF">
      <w:pPr>
        <w:ind w:firstLine="709"/>
        <w:jc w:val="both"/>
        <w:rPr>
          <w:b/>
          <w:sz w:val="24"/>
          <w:szCs w:val="24"/>
        </w:rPr>
      </w:pPr>
      <w:r w:rsidRPr="009863DF">
        <w:rPr>
          <w:b/>
          <w:sz w:val="24"/>
          <w:szCs w:val="24"/>
        </w:rPr>
        <w:t>Действия с натуральными числами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Сложение и вычитание, компоненты сложения и вычитания, связь между ними, нахождение суммы и разности, изменение суммы и разности при изменении компонентов сложения и вычитания.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Умножение и деление, компоненты умножения и деления, связь между ними, умножение и сложение в столбик, деление уголком, проверка результата с помощью прикидки и обратного действия.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Переместительный и сочетательный законы сложения и умножения, распределительный закон умножения относительно сложения, обосн</w:t>
      </w:r>
      <w:r w:rsidRPr="009863DF">
        <w:rPr>
          <w:sz w:val="24"/>
          <w:szCs w:val="24"/>
        </w:rPr>
        <w:t>о</w:t>
      </w:r>
      <w:r w:rsidRPr="009863DF">
        <w:rPr>
          <w:sz w:val="24"/>
          <w:szCs w:val="24"/>
        </w:rPr>
        <w:t>вание алгоритмов выполнения арифметических  действий.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b/>
          <w:sz w:val="24"/>
          <w:szCs w:val="24"/>
        </w:rPr>
        <w:t>Степень с натуральным показателем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Запись числа в виде суммы разрядных слагаемых, порядок выполнения действий в выражениях, содержащих степень, вычисление значений выражений, содержащих степень.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b/>
          <w:sz w:val="24"/>
          <w:szCs w:val="24"/>
        </w:rPr>
        <w:t>Числовые выражения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Числовое выражение и его значение, порядок выполнения действий.</w:t>
      </w:r>
    </w:p>
    <w:p w:rsidR="004B3DAE" w:rsidRPr="009863DF" w:rsidRDefault="004B3DAE" w:rsidP="009863DF">
      <w:pPr>
        <w:ind w:firstLine="709"/>
        <w:jc w:val="both"/>
        <w:rPr>
          <w:b/>
          <w:sz w:val="24"/>
          <w:szCs w:val="24"/>
        </w:rPr>
      </w:pPr>
      <w:r w:rsidRPr="009863DF">
        <w:rPr>
          <w:b/>
          <w:sz w:val="24"/>
          <w:szCs w:val="24"/>
        </w:rPr>
        <w:t>Деление с остатком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 xml:space="preserve">Деление с остатком на множестве натуральных чисел, свойства деления с остатком. Практические задачи на деление с остатком. </w:t>
      </w:r>
    </w:p>
    <w:p w:rsidR="004B3DAE" w:rsidRPr="009863DF" w:rsidRDefault="004B3DAE" w:rsidP="009863DF">
      <w:pPr>
        <w:ind w:firstLine="709"/>
        <w:jc w:val="both"/>
        <w:rPr>
          <w:b/>
          <w:sz w:val="24"/>
          <w:szCs w:val="24"/>
        </w:rPr>
      </w:pPr>
      <w:r w:rsidRPr="009863DF">
        <w:rPr>
          <w:b/>
          <w:sz w:val="24"/>
          <w:szCs w:val="24"/>
        </w:rPr>
        <w:t>Свойства и признаки делимости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lastRenderedPageBreak/>
        <w:t xml:space="preserve">Свойство делимости суммы (разности) на число. Признаки делимости на 2, 3, 5, 9, 10. Признаки делимости на 4, 6, 8, 11. Доказательство признаков делимости. Решение практических задач с применением признаков делимости. </w:t>
      </w:r>
    </w:p>
    <w:p w:rsidR="004B3DAE" w:rsidRPr="009863DF" w:rsidRDefault="004B3DAE" w:rsidP="009863DF">
      <w:pPr>
        <w:ind w:firstLine="709"/>
        <w:jc w:val="both"/>
        <w:rPr>
          <w:b/>
          <w:sz w:val="24"/>
          <w:szCs w:val="24"/>
        </w:rPr>
      </w:pPr>
      <w:r w:rsidRPr="009863DF">
        <w:rPr>
          <w:b/>
          <w:sz w:val="24"/>
          <w:szCs w:val="24"/>
        </w:rPr>
        <w:t>Разложение числа на простые множители</w:t>
      </w:r>
    </w:p>
    <w:p w:rsidR="004B3DAE" w:rsidRPr="009863DF" w:rsidRDefault="004B3DAE" w:rsidP="009863DF">
      <w:pPr>
        <w:ind w:firstLine="709"/>
        <w:jc w:val="both"/>
        <w:rPr>
          <w:i/>
          <w:sz w:val="24"/>
          <w:szCs w:val="24"/>
        </w:rPr>
      </w:pPr>
      <w:r w:rsidRPr="009863DF">
        <w:rPr>
          <w:sz w:val="24"/>
          <w:szCs w:val="24"/>
        </w:rPr>
        <w:t>Простые и составные числа, решето Эратосфена</w:t>
      </w:r>
      <w:r w:rsidRPr="009863DF">
        <w:rPr>
          <w:i/>
          <w:sz w:val="24"/>
          <w:szCs w:val="24"/>
        </w:rPr>
        <w:t xml:space="preserve">. 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Разложение натурального числа на множители, разложение на простые множители. Количество делителей числа, алгоритм разложения чи</w:t>
      </w:r>
      <w:r w:rsidRPr="009863DF">
        <w:rPr>
          <w:sz w:val="24"/>
          <w:szCs w:val="24"/>
        </w:rPr>
        <w:t>с</w:t>
      </w:r>
      <w:r w:rsidRPr="009863DF">
        <w:rPr>
          <w:sz w:val="24"/>
          <w:szCs w:val="24"/>
        </w:rPr>
        <w:t>ла на простые множители, основная теорема арифметики.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  <w:u w:val="single"/>
        </w:rPr>
      </w:pPr>
      <w:r w:rsidRPr="009863DF">
        <w:rPr>
          <w:b/>
          <w:sz w:val="24"/>
          <w:szCs w:val="24"/>
          <w:u w:val="single"/>
        </w:rPr>
        <w:t>Алгебраические выражения</w:t>
      </w:r>
    </w:p>
    <w:p w:rsidR="004B3DAE" w:rsidRPr="009863DF" w:rsidRDefault="004B3DAE" w:rsidP="009863DF">
      <w:pPr>
        <w:ind w:firstLine="709"/>
        <w:jc w:val="both"/>
        <w:rPr>
          <w:i/>
          <w:sz w:val="24"/>
          <w:szCs w:val="24"/>
        </w:rPr>
      </w:pPr>
      <w:r w:rsidRPr="009863DF">
        <w:rPr>
          <w:sz w:val="24"/>
          <w:szCs w:val="24"/>
        </w:rPr>
        <w:t xml:space="preserve">Использование букв для обозначения чисел, вычисление значения алгебраического выражения, применение алгебраических выражений для записи свойств арифметических действий, преобразование алгебраических выражений. 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b/>
          <w:sz w:val="24"/>
          <w:szCs w:val="24"/>
        </w:rPr>
        <w:t>Делители и кратные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Делитель и его свойства, общий делитель двух и более чисел, наибольший общий делитель, взаимно простые числа, нахождение наибольш</w:t>
      </w:r>
      <w:r w:rsidRPr="009863DF">
        <w:rPr>
          <w:sz w:val="24"/>
          <w:szCs w:val="24"/>
        </w:rPr>
        <w:t>е</w:t>
      </w:r>
      <w:r w:rsidRPr="009863DF">
        <w:rPr>
          <w:sz w:val="24"/>
          <w:szCs w:val="24"/>
        </w:rPr>
        <w:t>го общего делителя. Кратное и его свойства, общее кратное двух и более чисел, наименьшее общее кратное, способы нахождения наименьшего общего кратного.</w:t>
      </w:r>
    </w:p>
    <w:p w:rsidR="004B3DAE" w:rsidRPr="009863DF" w:rsidRDefault="004B3DAE" w:rsidP="009863DF">
      <w:pPr>
        <w:pStyle w:val="afe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9863DF">
        <w:rPr>
          <w:rFonts w:ascii="Times New Roman" w:hAnsi="Times New Roman"/>
          <w:b/>
          <w:i w:val="0"/>
          <w:color w:val="auto"/>
          <w:spacing w:val="0"/>
        </w:rPr>
        <w:t>Дроби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b/>
          <w:sz w:val="24"/>
          <w:szCs w:val="24"/>
        </w:rPr>
        <w:t>Обыкновенные дроби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Доля, часть, дробное число, дробь. Дробное число как результат деления. Правильные и неправильные дроби, смешанная дробь (смешанное число).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Запись натурального числа в виде дроби с заданным знаменателем, преобразование смешанной дроби в неправильную дробь и наоборот.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 xml:space="preserve">Приведение дробей к общему знаменателю. Сравнение обыкновенных дробей. 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 xml:space="preserve">Сложение и вычитание обыкновенных дробей. Умножение и деление обыкновенных дробей. 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 xml:space="preserve">Арифметические действия со смешанными дробями. 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Арифметические действия с дробными числами.</w:t>
      </w:r>
      <w:r w:rsidRPr="009863DF">
        <w:rPr>
          <w:sz w:val="24"/>
          <w:szCs w:val="24"/>
        </w:rPr>
        <w:tab/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Способы рационализации вычислений и их применение при выполнении действий.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b/>
          <w:bCs/>
          <w:sz w:val="24"/>
          <w:szCs w:val="24"/>
        </w:rPr>
        <w:t>Десятичные дроби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 xml:space="preserve">Целая и дробная части десятичной дроби. Преобразование десятичных дробей в </w:t>
      </w:r>
      <w:proofErr w:type="gramStart"/>
      <w:r w:rsidRPr="009863DF">
        <w:rPr>
          <w:sz w:val="24"/>
          <w:szCs w:val="24"/>
        </w:rPr>
        <w:t>обыкновенные</w:t>
      </w:r>
      <w:proofErr w:type="gramEnd"/>
      <w:r w:rsidRPr="009863DF">
        <w:rPr>
          <w:sz w:val="24"/>
          <w:szCs w:val="24"/>
        </w:rPr>
        <w:t xml:space="preserve">. Сравнение десятичных дробей. Сложение и вычитание десятичных дробей. Округление десятичных дробей. Умножение и деление десятичных дробей. Преобразование обыкновенных дробей в десятичные дроби. Конечные и бесконечные десятичные дроби. </w:t>
      </w:r>
    </w:p>
    <w:p w:rsidR="004B3DAE" w:rsidRPr="009863DF" w:rsidRDefault="004B3DAE" w:rsidP="009863DF">
      <w:pPr>
        <w:ind w:firstLine="709"/>
        <w:jc w:val="both"/>
        <w:rPr>
          <w:b/>
          <w:bCs/>
          <w:sz w:val="24"/>
          <w:szCs w:val="24"/>
        </w:rPr>
      </w:pPr>
      <w:r w:rsidRPr="009863DF">
        <w:rPr>
          <w:b/>
          <w:bCs/>
          <w:sz w:val="24"/>
          <w:szCs w:val="24"/>
        </w:rPr>
        <w:t>Отношение двух чисел</w:t>
      </w:r>
    </w:p>
    <w:p w:rsidR="004B3DAE" w:rsidRPr="009863DF" w:rsidRDefault="004B3DAE" w:rsidP="009863DF">
      <w:pPr>
        <w:ind w:firstLine="709"/>
        <w:jc w:val="both"/>
        <w:rPr>
          <w:b/>
          <w:bCs/>
          <w:sz w:val="24"/>
          <w:szCs w:val="24"/>
        </w:rPr>
      </w:pPr>
      <w:r w:rsidRPr="009863DF">
        <w:rPr>
          <w:bCs/>
          <w:sz w:val="24"/>
          <w:szCs w:val="24"/>
        </w:rPr>
        <w:t xml:space="preserve">Масштаб на плане и </w:t>
      </w:r>
      <w:proofErr w:type="spellStart"/>
      <w:r w:rsidRPr="009863DF">
        <w:rPr>
          <w:bCs/>
          <w:sz w:val="24"/>
          <w:szCs w:val="24"/>
        </w:rPr>
        <w:t>карте</w:t>
      </w:r>
      <w:proofErr w:type="gramStart"/>
      <w:r w:rsidRPr="009863DF">
        <w:rPr>
          <w:bCs/>
          <w:sz w:val="24"/>
          <w:szCs w:val="24"/>
        </w:rPr>
        <w:t>.П</w:t>
      </w:r>
      <w:proofErr w:type="gramEnd"/>
      <w:r w:rsidRPr="009863DF">
        <w:rPr>
          <w:bCs/>
          <w:sz w:val="24"/>
          <w:szCs w:val="24"/>
        </w:rPr>
        <w:t>ропорции</w:t>
      </w:r>
      <w:proofErr w:type="spellEnd"/>
      <w:r w:rsidRPr="009863DF">
        <w:rPr>
          <w:bCs/>
          <w:sz w:val="24"/>
          <w:szCs w:val="24"/>
        </w:rPr>
        <w:t>. Свойства пропорций, применение пропорций и отношений при решении задач.</w:t>
      </w:r>
    </w:p>
    <w:p w:rsidR="004B3DAE" w:rsidRPr="00E84F1E" w:rsidRDefault="004B3DAE" w:rsidP="009863DF">
      <w:pPr>
        <w:ind w:firstLine="709"/>
        <w:jc w:val="both"/>
        <w:rPr>
          <w:bCs/>
          <w:sz w:val="24"/>
          <w:szCs w:val="24"/>
        </w:rPr>
      </w:pPr>
      <w:r w:rsidRPr="00E84F1E">
        <w:rPr>
          <w:b/>
          <w:bCs/>
          <w:sz w:val="24"/>
          <w:szCs w:val="24"/>
        </w:rPr>
        <w:t>Среднее арифметическое чисел</w:t>
      </w:r>
    </w:p>
    <w:p w:rsidR="004B3DAE" w:rsidRPr="009863DF" w:rsidRDefault="004B3DAE" w:rsidP="009863DF">
      <w:pPr>
        <w:ind w:firstLine="709"/>
        <w:jc w:val="both"/>
        <w:rPr>
          <w:bCs/>
          <w:sz w:val="24"/>
          <w:szCs w:val="24"/>
        </w:rPr>
      </w:pPr>
      <w:r w:rsidRPr="009863DF">
        <w:rPr>
          <w:bCs/>
          <w:sz w:val="24"/>
          <w:szCs w:val="24"/>
        </w:rPr>
        <w:t xml:space="preserve">Среднее арифметическое двух чисел. Изображение среднего арифметического двух чисел на </w:t>
      </w:r>
      <w:proofErr w:type="gramStart"/>
      <w:r w:rsidRPr="009863DF">
        <w:rPr>
          <w:bCs/>
          <w:sz w:val="24"/>
          <w:szCs w:val="24"/>
        </w:rPr>
        <w:t>числовой</w:t>
      </w:r>
      <w:proofErr w:type="gramEnd"/>
      <w:r w:rsidRPr="009863DF">
        <w:rPr>
          <w:bCs/>
          <w:sz w:val="24"/>
          <w:szCs w:val="24"/>
        </w:rPr>
        <w:t xml:space="preserve"> прямой. Решение практических задач с применением среднего арифметического. Среднее арифметическое нескольких чисел. </w:t>
      </w:r>
    </w:p>
    <w:p w:rsidR="004B3DAE" w:rsidRPr="009863DF" w:rsidRDefault="004B3DAE" w:rsidP="009863DF">
      <w:pPr>
        <w:ind w:firstLine="709"/>
        <w:jc w:val="both"/>
        <w:rPr>
          <w:b/>
          <w:bCs/>
          <w:sz w:val="24"/>
          <w:szCs w:val="24"/>
        </w:rPr>
      </w:pPr>
      <w:r w:rsidRPr="009863DF">
        <w:rPr>
          <w:b/>
          <w:bCs/>
          <w:sz w:val="24"/>
          <w:szCs w:val="24"/>
        </w:rPr>
        <w:t>Проценты</w:t>
      </w:r>
    </w:p>
    <w:p w:rsidR="004B3DAE" w:rsidRPr="009863DF" w:rsidRDefault="004B3DAE" w:rsidP="009863DF">
      <w:pPr>
        <w:ind w:firstLine="709"/>
        <w:jc w:val="both"/>
        <w:rPr>
          <w:bCs/>
          <w:sz w:val="24"/>
          <w:szCs w:val="24"/>
        </w:rPr>
      </w:pPr>
      <w:r w:rsidRPr="009863DF">
        <w:rPr>
          <w:bCs/>
          <w:sz w:val="24"/>
          <w:szCs w:val="24"/>
        </w:rPr>
        <w:t>Понятие процента. Вычисление процентов от числа и числа по известному проценту, выражение отношения в процентах. Решение несло</w:t>
      </w:r>
      <w:r w:rsidRPr="009863DF">
        <w:rPr>
          <w:bCs/>
          <w:sz w:val="24"/>
          <w:szCs w:val="24"/>
        </w:rPr>
        <w:t>ж</w:t>
      </w:r>
      <w:r w:rsidRPr="009863DF">
        <w:rPr>
          <w:bCs/>
          <w:sz w:val="24"/>
          <w:szCs w:val="24"/>
        </w:rPr>
        <w:t xml:space="preserve">ных практических задач с процентами. </w:t>
      </w:r>
    </w:p>
    <w:p w:rsidR="004B3DAE" w:rsidRPr="00E84F1E" w:rsidRDefault="004B3DAE" w:rsidP="009863DF">
      <w:pPr>
        <w:ind w:firstLine="709"/>
        <w:jc w:val="both"/>
        <w:rPr>
          <w:b/>
          <w:bCs/>
          <w:sz w:val="24"/>
          <w:szCs w:val="24"/>
        </w:rPr>
      </w:pPr>
      <w:r w:rsidRPr="00E84F1E">
        <w:rPr>
          <w:b/>
          <w:bCs/>
          <w:sz w:val="24"/>
          <w:szCs w:val="24"/>
        </w:rPr>
        <w:t>Диаграммы</w:t>
      </w:r>
    </w:p>
    <w:p w:rsidR="004B3DAE" w:rsidRPr="009863DF" w:rsidRDefault="004B3DAE" w:rsidP="009863DF">
      <w:pPr>
        <w:ind w:firstLine="709"/>
        <w:jc w:val="both"/>
        <w:rPr>
          <w:bCs/>
          <w:sz w:val="24"/>
          <w:szCs w:val="24"/>
        </w:rPr>
      </w:pPr>
      <w:r w:rsidRPr="009863DF">
        <w:rPr>
          <w:bCs/>
          <w:sz w:val="24"/>
          <w:szCs w:val="24"/>
        </w:rPr>
        <w:t>Столбчатые и круговые диаграммы. Извлечение информации из диаграмм. Изображение диаграмм по числовым данным.</w:t>
      </w:r>
    </w:p>
    <w:p w:rsidR="004B3DAE" w:rsidRPr="009863DF" w:rsidRDefault="004B3DAE" w:rsidP="009863DF">
      <w:pPr>
        <w:pStyle w:val="afe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9863DF">
        <w:rPr>
          <w:rFonts w:ascii="Times New Roman" w:hAnsi="Times New Roman"/>
          <w:b/>
          <w:i w:val="0"/>
          <w:color w:val="auto"/>
          <w:spacing w:val="0"/>
        </w:rPr>
        <w:t>Рациональные числа</w:t>
      </w:r>
    </w:p>
    <w:p w:rsidR="004B3DAE" w:rsidRPr="009863DF" w:rsidRDefault="004B3DAE" w:rsidP="009863DF">
      <w:pPr>
        <w:ind w:firstLine="709"/>
        <w:jc w:val="both"/>
        <w:rPr>
          <w:b/>
          <w:bCs/>
          <w:sz w:val="24"/>
          <w:szCs w:val="24"/>
        </w:rPr>
      </w:pPr>
      <w:r w:rsidRPr="009863DF">
        <w:rPr>
          <w:b/>
          <w:bCs/>
          <w:sz w:val="24"/>
          <w:szCs w:val="24"/>
        </w:rPr>
        <w:t>Положительные и отрицательные числа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lastRenderedPageBreak/>
        <w:t xml:space="preserve">Изображение чисел на </w:t>
      </w:r>
      <w:proofErr w:type="gramStart"/>
      <w:r w:rsidRPr="009863DF">
        <w:rPr>
          <w:sz w:val="24"/>
          <w:szCs w:val="24"/>
        </w:rPr>
        <w:t>числовой</w:t>
      </w:r>
      <w:proofErr w:type="gramEnd"/>
      <w:r w:rsidRPr="009863DF">
        <w:rPr>
          <w:sz w:val="24"/>
          <w:szCs w:val="24"/>
        </w:rPr>
        <w:t xml:space="preserve"> (координатной) прямой. Сравнение чисел. Модуль числа, геометрическая интерпретация модуля числа. Действия с положительными и отрицательными числами. Множество целых чисел. 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b/>
          <w:sz w:val="24"/>
          <w:szCs w:val="24"/>
        </w:rPr>
        <w:t>Понятие о рациональном числе</w:t>
      </w:r>
      <w:r w:rsidRPr="009863DF">
        <w:rPr>
          <w:sz w:val="24"/>
          <w:szCs w:val="24"/>
        </w:rPr>
        <w:t>. Первичное представление о множестве рациональных чисел</w:t>
      </w:r>
      <w:r w:rsidRPr="009863DF">
        <w:rPr>
          <w:i/>
          <w:sz w:val="24"/>
          <w:szCs w:val="24"/>
        </w:rPr>
        <w:t>.</w:t>
      </w:r>
      <w:r w:rsidRPr="009863DF">
        <w:rPr>
          <w:sz w:val="24"/>
          <w:szCs w:val="24"/>
        </w:rPr>
        <w:t xml:space="preserve"> Действия с рациональными числами.</w:t>
      </w:r>
    </w:p>
    <w:p w:rsidR="004B3DAE" w:rsidRPr="009863DF" w:rsidRDefault="004B3DAE" w:rsidP="009863DF">
      <w:pPr>
        <w:pStyle w:val="afe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9863DF">
        <w:rPr>
          <w:rFonts w:ascii="Times New Roman" w:hAnsi="Times New Roman"/>
          <w:b/>
          <w:i w:val="0"/>
          <w:color w:val="auto"/>
          <w:spacing w:val="0"/>
        </w:rPr>
        <w:t>Решение текстовых задач</w:t>
      </w:r>
    </w:p>
    <w:p w:rsidR="004B3DAE" w:rsidRPr="009863DF" w:rsidRDefault="004B3DAE" w:rsidP="009863DF">
      <w:pPr>
        <w:ind w:firstLine="709"/>
        <w:jc w:val="both"/>
        <w:rPr>
          <w:b/>
          <w:sz w:val="24"/>
          <w:szCs w:val="24"/>
        </w:rPr>
      </w:pPr>
      <w:r w:rsidRPr="009863DF">
        <w:rPr>
          <w:b/>
          <w:sz w:val="24"/>
          <w:szCs w:val="24"/>
        </w:rPr>
        <w:t>Единицы измерений</w:t>
      </w:r>
      <w:r w:rsidRPr="009863DF">
        <w:rPr>
          <w:sz w:val="24"/>
          <w:szCs w:val="24"/>
        </w:rPr>
        <w:t xml:space="preserve">: длины, площади, объёма, массы, времени, скорости. Зависимости между единицами измерения каждой величины. </w:t>
      </w:r>
      <w:proofErr w:type="gramStart"/>
      <w:r w:rsidRPr="009863DF">
        <w:rPr>
          <w:sz w:val="24"/>
          <w:szCs w:val="24"/>
        </w:rPr>
        <w:t>З</w:t>
      </w:r>
      <w:r w:rsidRPr="009863DF">
        <w:rPr>
          <w:sz w:val="24"/>
          <w:szCs w:val="24"/>
        </w:rPr>
        <w:t>а</w:t>
      </w:r>
      <w:r w:rsidRPr="009863DF">
        <w:rPr>
          <w:sz w:val="24"/>
          <w:szCs w:val="24"/>
        </w:rPr>
        <w:t>висимости между величинами: скорость, время, расстояние; производительность, время, работа; цена, количество, стоимость.</w:t>
      </w:r>
      <w:proofErr w:type="gramEnd"/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b/>
          <w:sz w:val="24"/>
          <w:szCs w:val="24"/>
        </w:rPr>
        <w:t>Задачи на все арифметические действия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Решение текстовых задач арифметическим способом</w:t>
      </w:r>
      <w:r w:rsidRPr="009863DF">
        <w:rPr>
          <w:i/>
          <w:sz w:val="24"/>
          <w:szCs w:val="24"/>
        </w:rPr>
        <w:t xml:space="preserve">. </w:t>
      </w:r>
      <w:r w:rsidRPr="009863DF">
        <w:rPr>
          <w:sz w:val="24"/>
          <w:szCs w:val="24"/>
        </w:rPr>
        <w:t>Использование таблиц, схем, чертежей, других сре</w:t>
      </w:r>
      <w:proofErr w:type="gramStart"/>
      <w:r w:rsidRPr="009863DF">
        <w:rPr>
          <w:sz w:val="24"/>
          <w:szCs w:val="24"/>
        </w:rPr>
        <w:t>дств пр</w:t>
      </w:r>
      <w:proofErr w:type="gramEnd"/>
      <w:r w:rsidRPr="009863DF">
        <w:rPr>
          <w:sz w:val="24"/>
          <w:szCs w:val="24"/>
        </w:rPr>
        <w:t>едставления данных при р</w:t>
      </w:r>
      <w:r w:rsidRPr="009863DF">
        <w:rPr>
          <w:sz w:val="24"/>
          <w:szCs w:val="24"/>
        </w:rPr>
        <w:t>е</w:t>
      </w:r>
      <w:r w:rsidRPr="009863DF">
        <w:rPr>
          <w:sz w:val="24"/>
          <w:szCs w:val="24"/>
        </w:rPr>
        <w:t>шении задачи.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b/>
          <w:sz w:val="24"/>
          <w:szCs w:val="24"/>
        </w:rPr>
        <w:t>Задачи на движение, работу и покупки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 xml:space="preserve"> Решение несложных задач на движение в противоположных направлениях, в одном направлении, движение по реке по течению и против течения. Решение задач на совместную работу. Применение дробей при решении задач. </w:t>
      </w:r>
    </w:p>
    <w:p w:rsidR="004B3DAE" w:rsidRPr="009863DF" w:rsidRDefault="004B3DAE" w:rsidP="009863DF">
      <w:pPr>
        <w:ind w:firstLine="709"/>
        <w:jc w:val="both"/>
        <w:rPr>
          <w:b/>
          <w:sz w:val="24"/>
          <w:szCs w:val="24"/>
        </w:rPr>
      </w:pPr>
      <w:r w:rsidRPr="009863DF">
        <w:rPr>
          <w:b/>
          <w:sz w:val="24"/>
          <w:szCs w:val="24"/>
        </w:rPr>
        <w:t>Задачи на части, доли, проценты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4B3DAE" w:rsidRPr="009863DF" w:rsidRDefault="004B3DAE" w:rsidP="009863DF">
      <w:pPr>
        <w:ind w:firstLine="709"/>
        <w:jc w:val="both"/>
        <w:rPr>
          <w:b/>
          <w:sz w:val="24"/>
          <w:szCs w:val="24"/>
        </w:rPr>
      </w:pPr>
      <w:r w:rsidRPr="009863DF">
        <w:rPr>
          <w:b/>
          <w:sz w:val="24"/>
          <w:szCs w:val="24"/>
        </w:rPr>
        <w:t>Логические задачи</w:t>
      </w:r>
    </w:p>
    <w:p w:rsidR="004B3DAE" w:rsidRPr="009863DF" w:rsidRDefault="004B3DAE" w:rsidP="009863DF">
      <w:pPr>
        <w:ind w:firstLine="709"/>
        <w:jc w:val="both"/>
        <w:rPr>
          <w:bCs/>
          <w:sz w:val="24"/>
          <w:szCs w:val="24"/>
        </w:rPr>
      </w:pPr>
      <w:r w:rsidRPr="009863DF">
        <w:rPr>
          <w:bCs/>
          <w:sz w:val="24"/>
          <w:szCs w:val="24"/>
        </w:rPr>
        <w:t xml:space="preserve">Решение несложных логических задач. Решение логических задач с помощью графов, таблиц. </w:t>
      </w:r>
    </w:p>
    <w:p w:rsidR="004B3DAE" w:rsidRPr="009863DF" w:rsidRDefault="004B3DAE" w:rsidP="009863DF">
      <w:pPr>
        <w:ind w:firstLine="709"/>
        <w:jc w:val="both"/>
        <w:rPr>
          <w:bCs/>
          <w:sz w:val="24"/>
          <w:szCs w:val="24"/>
        </w:rPr>
      </w:pPr>
      <w:r w:rsidRPr="009863DF">
        <w:rPr>
          <w:b/>
          <w:sz w:val="24"/>
          <w:szCs w:val="24"/>
        </w:rPr>
        <w:t xml:space="preserve">Основные методы решения текстовых задач: </w:t>
      </w:r>
      <w:r w:rsidRPr="009863DF">
        <w:rPr>
          <w:bCs/>
          <w:sz w:val="24"/>
          <w:szCs w:val="24"/>
        </w:rPr>
        <w:t>арифметический, перебор вариантов.</w:t>
      </w:r>
    </w:p>
    <w:p w:rsidR="004B3DAE" w:rsidRPr="009863DF" w:rsidRDefault="004B3DAE" w:rsidP="009863DF">
      <w:pPr>
        <w:pStyle w:val="3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Наглядная геометрия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 xml:space="preserve">Фигуры в окружающем мире. </w:t>
      </w:r>
      <w:proofErr w:type="gramStart"/>
      <w:r w:rsidRPr="009863DF">
        <w:rPr>
          <w:sz w:val="24"/>
          <w:szCs w:val="24"/>
        </w:rPr>
        <w:t>Наглядные представления о фигурах на плоскости: прямая, отрезок, луч, угол, ломаная, многоугольник, окружность, круг.</w:t>
      </w:r>
      <w:proofErr w:type="gramEnd"/>
      <w:r w:rsidRPr="009863DF">
        <w:rPr>
          <w:sz w:val="24"/>
          <w:szCs w:val="24"/>
        </w:rPr>
        <w:t xml:space="preserve"> Четырехугольник, прямоугольник, квадрат. Треугольник, виды треугольников. Правильные многоугольники</w:t>
      </w:r>
      <w:r w:rsidRPr="009863DF">
        <w:rPr>
          <w:i/>
          <w:sz w:val="24"/>
          <w:szCs w:val="24"/>
        </w:rPr>
        <w:t>.</w:t>
      </w:r>
      <w:r w:rsidRPr="009863DF">
        <w:rPr>
          <w:sz w:val="24"/>
          <w:szCs w:val="24"/>
        </w:rPr>
        <w:t xml:space="preserve"> Изображение о</w:t>
      </w:r>
      <w:r w:rsidRPr="009863DF">
        <w:rPr>
          <w:sz w:val="24"/>
          <w:szCs w:val="24"/>
        </w:rPr>
        <w:t>с</w:t>
      </w:r>
      <w:r w:rsidRPr="009863DF">
        <w:rPr>
          <w:sz w:val="24"/>
          <w:szCs w:val="24"/>
        </w:rPr>
        <w:t>новных геометрических фигур. Взаимное расположение двух прямых, двух окружностей, прямой и окружности</w:t>
      </w:r>
      <w:r w:rsidRPr="009863DF">
        <w:rPr>
          <w:i/>
          <w:sz w:val="24"/>
          <w:szCs w:val="24"/>
        </w:rPr>
        <w:t>.</w:t>
      </w:r>
      <w:r w:rsidRPr="009863DF">
        <w:rPr>
          <w:sz w:val="24"/>
          <w:szCs w:val="24"/>
        </w:rPr>
        <w:t xml:space="preserve"> Длина отрезка, </w:t>
      </w:r>
      <w:proofErr w:type="gramStart"/>
      <w:r w:rsidRPr="009863DF">
        <w:rPr>
          <w:sz w:val="24"/>
          <w:szCs w:val="24"/>
        </w:rPr>
        <w:t>ломаной</w:t>
      </w:r>
      <w:proofErr w:type="gramEnd"/>
      <w:r w:rsidRPr="009863DF">
        <w:rPr>
          <w:sz w:val="24"/>
          <w:szCs w:val="24"/>
        </w:rPr>
        <w:t>. Единицы измерения длины. Построение отрезка заданной длины. Виды углов. Градусная мера угла. Измерение и построение углов с помощью транспортира.</w:t>
      </w:r>
    </w:p>
    <w:p w:rsidR="004B3DAE" w:rsidRPr="009863DF" w:rsidRDefault="004B3DAE" w:rsidP="009863DF">
      <w:pPr>
        <w:ind w:firstLine="709"/>
        <w:jc w:val="both"/>
        <w:rPr>
          <w:i/>
          <w:sz w:val="24"/>
          <w:szCs w:val="24"/>
        </w:rPr>
      </w:pPr>
      <w:r w:rsidRPr="009863DF">
        <w:rPr>
          <w:sz w:val="24"/>
          <w:szCs w:val="24"/>
        </w:rPr>
        <w:t>Периметр многоугольника. Понятие площади фигуры; единицы измерения площади. Площадь прямоугольника, квадрата. Приближенное измерение площади фигур на клетчатой бумаге. Равновеликие фигуры</w:t>
      </w:r>
      <w:r w:rsidRPr="009863DF">
        <w:rPr>
          <w:i/>
          <w:sz w:val="24"/>
          <w:szCs w:val="24"/>
        </w:rPr>
        <w:t>.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proofErr w:type="gramStart"/>
      <w:r w:rsidRPr="009863DF">
        <w:rPr>
          <w:sz w:val="24"/>
          <w:szCs w:val="24"/>
        </w:rPr>
        <w:t>Наглядные представления о пространственных фигурах: куб, параллелепипед, призма, пирамида, шар, сфера, конус, цилиндр.</w:t>
      </w:r>
      <w:proofErr w:type="gramEnd"/>
      <w:r w:rsidRPr="009863DF">
        <w:rPr>
          <w:sz w:val="24"/>
          <w:szCs w:val="24"/>
        </w:rPr>
        <w:t xml:space="preserve"> Изображение пространственных фигур. Примеры сечений. Многогранники. Правильные многогранники. Примеры разверток многогранников, цилиндра и кон</w:t>
      </w:r>
      <w:r w:rsidRPr="009863DF">
        <w:rPr>
          <w:sz w:val="24"/>
          <w:szCs w:val="24"/>
        </w:rPr>
        <w:t>у</w:t>
      </w:r>
      <w:r w:rsidRPr="009863DF">
        <w:rPr>
          <w:sz w:val="24"/>
          <w:szCs w:val="24"/>
        </w:rPr>
        <w:t xml:space="preserve">са. 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Понятие объема; единицы объема. Объем прямоугольного параллелепипеда, куба.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 xml:space="preserve">Понятие о равенстве фигур. Центральная, осевая и </w:t>
      </w:r>
      <w:proofErr w:type="spellStart"/>
      <w:r w:rsidRPr="009863DF">
        <w:rPr>
          <w:sz w:val="24"/>
          <w:szCs w:val="24"/>
        </w:rPr>
        <w:t>зеркальнаясимметрии</w:t>
      </w:r>
      <w:proofErr w:type="spellEnd"/>
      <w:r w:rsidRPr="009863DF">
        <w:rPr>
          <w:sz w:val="24"/>
          <w:szCs w:val="24"/>
        </w:rPr>
        <w:t>. Изображение симметричных фигур.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Решение практических задач с применением простейших свойств фигур.</w:t>
      </w:r>
    </w:p>
    <w:p w:rsidR="004B3DAE" w:rsidRPr="009863DF" w:rsidRDefault="004B3DAE" w:rsidP="004B3DAE">
      <w:pPr>
        <w:pStyle w:val="3"/>
        <w:spacing w:before="0" w:beforeAutospacing="0" w:after="0" w:afterAutospacing="0" w:line="360" w:lineRule="auto"/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История математики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Появление цифр, букв, иероглифов в процессе счёта и распределения продуктов на Древнем Ближнем Востоке. Связь с Неолитической р</w:t>
      </w:r>
      <w:r w:rsidRPr="009863DF">
        <w:rPr>
          <w:sz w:val="24"/>
          <w:szCs w:val="24"/>
        </w:rPr>
        <w:t>е</w:t>
      </w:r>
      <w:r w:rsidRPr="009863DF">
        <w:rPr>
          <w:sz w:val="24"/>
          <w:szCs w:val="24"/>
        </w:rPr>
        <w:t xml:space="preserve">волюцией. 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>Рождение шестидесятеричной системы счисления. Появление десятичной записи чисел.</w:t>
      </w:r>
    </w:p>
    <w:p w:rsidR="004B3DAE" w:rsidRPr="009863DF" w:rsidRDefault="004B3DAE" w:rsidP="009863DF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 xml:space="preserve">Рождение и развитие арифметики натуральных чисел. НОК, НОД, простые числа. Решето Эратосфена.  </w:t>
      </w:r>
    </w:p>
    <w:p w:rsidR="004B3DAE" w:rsidRPr="009863DF" w:rsidRDefault="004B3DAE" w:rsidP="004B3DAE">
      <w:pPr>
        <w:spacing w:line="360" w:lineRule="auto"/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t xml:space="preserve">Появление нуля и отрицательных чисел в математике древности. Роль Диофанта. Почему </w:t>
      </w:r>
      <w:r w:rsidRPr="009863DF">
        <w:rPr>
          <w:position w:val="-14"/>
          <w:sz w:val="24"/>
          <w:szCs w:val="24"/>
        </w:rPr>
        <w:object w:dxaOrig="161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21.75pt" o:ole="">
            <v:imagedata r:id="rId10" o:title=""/>
          </v:shape>
          <o:OLEObject Type="Embed" ProgID="Equation.DSMT4" ShapeID="_x0000_i1025" DrawAspect="Content" ObjectID="_1723629978" r:id="rId11"/>
        </w:object>
      </w:r>
      <w:r w:rsidRPr="009863DF">
        <w:rPr>
          <w:sz w:val="24"/>
          <w:szCs w:val="24"/>
        </w:rPr>
        <w:t>?</w:t>
      </w:r>
    </w:p>
    <w:p w:rsidR="00CD68E6" w:rsidRPr="00447ED2" w:rsidRDefault="004B3DAE" w:rsidP="00447ED2">
      <w:pPr>
        <w:ind w:firstLine="709"/>
        <w:jc w:val="both"/>
        <w:rPr>
          <w:sz w:val="24"/>
          <w:szCs w:val="24"/>
        </w:rPr>
      </w:pPr>
      <w:r w:rsidRPr="009863DF">
        <w:rPr>
          <w:sz w:val="24"/>
          <w:szCs w:val="24"/>
        </w:rPr>
        <w:lastRenderedPageBreak/>
        <w:t>Дроби в Вавилоне, Египте, Риме. Открытие десятичных дробей. Старинные системы мер. Десятичные дроби и метричес</w:t>
      </w:r>
      <w:r w:rsidR="00066C67">
        <w:rPr>
          <w:sz w:val="24"/>
          <w:szCs w:val="24"/>
        </w:rPr>
        <w:t>кая система мер.  Л. Магницкий.</w:t>
      </w:r>
    </w:p>
    <w:p w:rsidR="007D0480" w:rsidRPr="009863DF" w:rsidRDefault="007D0480" w:rsidP="007D0480">
      <w:pPr>
        <w:pStyle w:val="Style20"/>
        <w:widowControl/>
        <w:tabs>
          <w:tab w:val="left" w:pos="851"/>
          <w:tab w:val="left" w:pos="993"/>
        </w:tabs>
        <w:spacing w:line="240" w:lineRule="auto"/>
        <w:ind w:firstLine="0"/>
        <w:rPr>
          <w:rStyle w:val="FontStyle83"/>
          <w:b/>
          <w:sz w:val="24"/>
          <w:szCs w:val="24"/>
        </w:rPr>
      </w:pPr>
      <w:r w:rsidRPr="009863DF">
        <w:rPr>
          <w:rStyle w:val="FontStyle83"/>
          <w:b/>
          <w:sz w:val="24"/>
          <w:szCs w:val="24"/>
        </w:rPr>
        <w:t>6 класс:</w:t>
      </w:r>
    </w:p>
    <w:p w:rsidR="007D0480" w:rsidRDefault="007D0480" w:rsidP="007D0480">
      <w:pPr>
        <w:pStyle w:val="a6"/>
        <w:numPr>
          <w:ilvl w:val="0"/>
          <w:numId w:val="26"/>
        </w:numPr>
        <w:tabs>
          <w:tab w:val="left" w:pos="851"/>
          <w:tab w:val="left" w:pos="9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Повторение «Десятичные дроби», за курс 5 класса (7ч)</w:t>
      </w:r>
    </w:p>
    <w:p w:rsidR="007D0480" w:rsidRPr="009863DF" w:rsidRDefault="007D0480" w:rsidP="007D0480">
      <w:pPr>
        <w:pStyle w:val="a6"/>
        <w:numPr>
          <w:ilvl w:val="0"/>
          <w:numId w:val="26"/>
        </w:numPr>
        <w:tabs>
          <w:tab w:val="left" w:pos="851"/>
          <w:tab w:val="left" w:pos="993"/>
        </w:tabs>
        <w:rPr>
          <w:rFonts w:ascii="Times New Roman" w:hAnsi="Times New Roman"/>
          <w:sz w:val="24"/>
          <w:szCs w:val="24"/>
        </w:rPr>
      </w:pPr>
      <w:r w:rsidRPr="009863DF">
        <w:rPr>
          <w:rFonts w:ascii="Times New Roman" w:hAnsi="Times New Roman"/>
          <w:sz w:val="24"/>
          <w:szCs w:val="24"/>
        </w:rPr>
        <w:t>Делимость натуральных чисел (17 ч);</w:t>
      </w:r>
    </w:p>
    <w:p w:rsidR="007D0480" w:rsidRPr="009863DF" w:rsidRDefault="007D0480" w:rsidP="007D0480">
      <w:pPr>
        <w:pStyle w:val="a6"/>
        <w:numPr>
          <w:ilvl w:val="0"/>
          <w:numId w:val="26"/>
        </w:numPr>
        <w:tabs>
          <w:tab w:val="left" w:pos="851"/>
          <w:tab w:val="left" w:pos="993"/>
        </w:tabs>
        <w:rPr>
          <w:rFonts w:ascii="Times New Roman" w:hAnsi="Times New Roman"/>
          <w:sz w:val="24"/>
          <w:szCs w:val="24"/>
        </w:rPr>
      </w:pPr>
      <w:r w:rsidRPr="009863DF">
        <w:rPr>
          <w:rFonts w:ascii="Times New Roman" w:hAnsi="Times New Roman"/>
          <w:sz w:val="24"/>
          <w:szCs w:val="24"/>
        </w:rPr>
        <w:t>Обыкновенные дроби (38ч);</w:t>
      </w:r>
    </w:p>
    <w:p w:rsidR="007D0480" w:rsidRPr="009863DF" w:rsidRDefault="007D0480" w:rsidP="007D0480">
      <w:pPr>
        <w:pStyle w:val="a6"/>
        <w:numPr>
          <w:ilvl w:val="0"/>
          <w:numId w:val="26"/>
        </w:numPr>
        <w:tabs>
          <w:tab w:val="left" w:pos="851"/>
          <w:tab w:val="left" w:pos="993"/>
        </w:tabs>
        <w:rPr>
          <w:rFonts w:ascii="Times New Roman" w:hAnsi="Times New Roman"/>
          <w:sz w:val="24"/>
          <w:szCs w:val="24"/>
        </w:rPr>
      </w:pPr>
      <w:r w:rsidRPr="009863DF">
        <w:rPr>
          <w:rFonts w:ascii="Times New Roman" w:hAnsi="Times New Roman"/>
          <w:sz w:val="24"/>
          <w:szCs w:val="24"/>
        </w:rPr>
        <w:t>Отношения и пропорции (28 ч);</w:t>
      </w:r>
    </w:p>
    <w:p w:rsidR="007D0480" w:rsidRPr="009863DF" w:rsidRDefault="007D0480" w:rsidP="007D0480">
      <w:pPr>
        <w:pStyle w:val="a6"/>
        <w:numPr>
          <w:ilvl w:val="0"/>
          <w:numId w:val="26"/>
        </w:numPr>
        <w:tabs>
          <w:tab w:val="left" w:pos="851"/>
          <w:tab w:val="left" w:pos="993"/>
        </w:tabs>
        <w:rPr>
          <w:rFonts w:ascii="Times New Roman" w:hAnsi="Times New Roman"/>
          <w:sz w:val="24"/>
          <w:szCs w:val="24"/>
        </w:rPr>
      </w:pPr>
      <w:r w:rsidRPr="009863DF">
        <w:rPr>
          <w:rFonts w:ascii="Times New Roman" w:hAnsi="Times New Roman"/>
          <w:sz w:val="24"/>
          <w:szCs w:val="24"/>
        </w:rPr>
        <w:t>Рациональн</w:t>
      </w:r>
      <w:r>
        <w:rPr>
          <w:rFonts w:ascii="Times New Roman" w:hAnsi="Times New Roman"/>
          <w:sz w:val="24"/>
          <w:szCs w:val="24"/>
        </w:rPr>
        <w:t>ые числа и действия над ними (75</w:t>
      </w:r>
      <w:r w:rsidRPr="009863DF">
        <w:rPr>
          <w:rFonts w:ascii="Times New Roman" w:hAnsi="Times New Roman"/>
          <w:sz w:val="24"/>
          <w:szCs w:val="24"/>
        </w:rPr>
        <w:t xml:space="preserve"> ч);</w:t>
      </w:r>
    </w:p>
    <w:p w:rsidR="007D0480" w:rsidRPr="009863DF" w:rsidRDefault="007D0480" w:rsidP="007D0480">
      <w:pPr>
        <w:pStyle w:val="a6"/>
        <w:numPr>
          <w:ilvl w:val="0"/>
          <w:numId w:val="26"/>
        </w:numPr>
        <w:tabs>
          <w:tab w:val="left" w:pos="851"/>
          <w:tab w:val="left" w:pos="993"/>
        </w:tabs>
        <w:rPr>
          <w:rStyle w:val="FontStyle83"/>
          <w:sz w:val="24"/>
          <w:szCs w:val="24"/>
        </w:rPr>
      </w:pPr>
      <w:r w:rsidRPr="009863DF">
        <w:rPr>
          <w:rFonts w:ascii="Times New Roman" w:hAnsi="Times New Roman"/>
          <w:sz w:val="24"/>
          <w:szCs w:val="24"/>
        </w:rPr>
        <w:t>Повторение и систематизация учебного материала за курс 6 класса</w:t>
      </w:r>
      <w:r>
        <w:rPr>
          <w:rFonts w:ascii="Times New Roman" w:hAnsi="Times New Roman"/>
          <w:sz w:val="24"/>
          <w:szCs w:val="24"/>
        </w:rPr>
        <w:t xml:space="preserve"> (10</w:t>
      </w:r>
      <w:r w:rsidRPr="009863DF">
        <w:rPr>
          <w:rFonts w:ascii="Times New Roman" w:hAnsi="Times New Roman"/>
          <w:sz w:val="24"/>
          <w:szCs w:val="24"/>
        </w:rPr>
        <w:t xml:space="preserve"> ч).</w:t>
      </w:r>
    </w:p>
    <w:p w:rsidR="00CD68E6" w:rsidRDefault="00CD68E6" w:rsidP="009A5454">
      <w:pPr>
        <w:rPr>
          <w:color w:val="000000" w:themeColor="text1"/>
          <w:sz w:val="28"/>
          <w:szCs w:val="28"/>
        </w:rPr>
      </w:pPr>
    </w:p>
    <w:p w:rsidR="000B3B95" w:rsidRDefault="000B3B95" w:rsidP="009A5454">
      <w:pPr>
        <w:rPr>
          <w:color w:val="000000" w:themeColor="text1"/>
          <w:sz w:val="28"/>
          <w:szCs w:val="28"/>
        </w:rPr>
      </w:pPr>
    </w:p>
    <w:p w:rsidR="001D5FD8" w:rsidRDefault="001D5FD8" w:rsidP="009A5454">
      <w:pPr>
        <w:rPr>
          <w:color w:val="000000" w:themeColor="text1"/>
          <w:sz w:val="28"/>
          <w:szCs w:val="28"/>
        </w:rPr>
      </w:pPr>
    </w:p>
    <w:p w:rsidR="001D5FD8" w:rsidRDefault="001D5FD8" w:rsidP="009A5454">
      <w:pPr>
        <w:rPr>
          <w:color w:val="000000" w:themeColor="text1"/>
          <w:sz w:val="28"/>
          <w:szCs w:val="28"/>
        </w:rPr>
      </w:pPr>
    </w:p>
    <w:p w:rsidR="00CE3BD1" w:rsidRDefault="00CE3BD1" w:rsidP="009A5454">
      <w:pPr>
        <w:rPr>
          <w:color w:val="000000" w:themeColor="text1"/>
          <w:sz w:val="28"/>
          <w:szCs w:val="28"/>
        </w:rPr>
      </w:pPr>
    </w:p>
    <w:p w:rsidR="00CE3BD1" w:rsidRDefault="00CE3BD1" w:rsidP="009A5454">
      <w:pPr>
        <w:rPr>
          <w:color w:val="000000" w:themeColor="text1"/>
          <w:sz w:val="28"/>
          <w:szCs w:val="28"/>
        </w:rPr>
      </w:pPr>
    </w:p>
    <w:p w:rsidR="00CE3BD1" w:rsidRDefault="00CE3BD1" w:rsidP="009A5454">
      <w:pPr>
        <w:rPr>
          <w:color w:val="000000" w:themeColor="text1"/>
          <w:sz w:val="28"/>
          <w:szCs w:val="28"/>
        </w:rPr>
      </w:pPr>
    </w:p>
    <w:p w:rsidR="00CE3BD1" w:rsidRDefault="00CE3BD1" w:rsidP="009A5454">
      <w:pPr>
        <w:rPr>
          <w:color w:val="000000" w:themeColor="text1"/>
          <w:sz w:val="28"/>
          <w:szCs w:val="28"/>
        </w:rPr>
      </w:pPr>
    </w:p>
    <w:p w:rsidR="002F41A0" w:rsidRDefault="002F41A0" w:rsidP="009A5454"/>
    <w:p w:rsidR="002F41A0" w:rsidRDefault="002F41A0" w:rsidP="009A5454"/>
    <w:p w:rsidR="00240C25" w:rsidRDefault="00240C25" w:rsidP="009A5454"/>
    <w:p w:rsidR="002F41A0" w:rsidRPr="002F41A0" w:rsidRDefault="002F41A0" w:rsidP="002F41A0">
      <w:pPr>
        <w:rPr>
          <w:b/>
          <w:color w:val="000000" w:themeColor="text1"/>
          <w:sz w:val="24"/>
          <w:szCs w:val="28"/>
        </w:rPr>
      </w:pPr>
      <w:r w:rsidRPr="002F41A0">
        <w:rPr>
          <w:b/>
          <w:color w:val="000000" w:themeColor="text1"/>
          <w:sz w:val="24"/>
          <w:szCs w:val="28"/>
        </w:rPr>
        <w:t xml:space="preserve">ТЕМАТИЧЕСКОЕ  ПЛАНИРОВАНИЕ  С УКАЗАНИЕМ КОЛИЧЕСТВА </w:t>
      </w:r>
      <w:r w:rsidR="00CE3BD1">
        <w:rPr>
          <w:b/>
          <w:color w:val="000000" w:themeColor="text1"/>
          <w:sz w:val="24"/>
          <w:szCs w:val="28"/>
        </w:rPr>
        <w:t xml:space="preserve">АКАДЕМИЧЕСКИХ </w:t>
      </w:r>
      <w:r w:rsidRPr="002F41A0">
        <w:rPr>
          <w:b/>
          <w:color w:val="000000" w:themeColor="text1"/>
          <w:sz w:val="24"/>
          <w:szCs w:val="28"/>
        </w:rPr>
        <w:t xml:space="preserve">ЧАСОВ, ОТВОДИМЫХ НА ОСВОЕНИЕ КАЖДОЙ ТЕМЫ  </w:t>
      </w:r>
      <w:r w:rsidR="00CE3BD1">
        <w:rPr>
          <w:b/>
          <w:color w:val="000000" w:themeColor="text1"/>
          <w:sz w:val="24"/>
          <w:szCs w:val="28"/>
        </w:rPr>
        <w:t xml:space="preserve">И ВОЗМОЖНОСТИ ИСПОЛЬЗОВАНИЯ ЭОР И ЦОР. МАТЕМАТИКА </w:t>
      </w:r>
      <w:r w:rsidRPr="002F41A0">
        <w:rPr>
          <w:b/>
          <w:color w:val="000000" w:themeColor="text1"/>
          <w:sz w:val="24"/>
          <w:szCs w:val="28"/>
        </w:rPr>
        <w:t>6 КЛАСС</w:t>
      </w:r>
    </w:p>
    <w:p w:rsidR="00214201" w:rsidRPr="00E57281" w:rsidRDefault="00214201" w:rsidP="00EE2E4E">
      <w:pPr>
        <w:shd w:val="clear" w:color="auto" w:fill="FFFFFF"/>
        <w:tabs>
          <w:tab w:val="left" w:pos="495"/>
          <w:tab w:val="left" w:pos="5390"/>
          <w:tab w:val="center" w:pos="5457"/>
          <w:tab w:val="left" w:pos="6466"/>
          <w:tab w:val="left" w:pos="8698"/>
        </w:tabs>
        <w:ind w:left="284"/>
        <w:jc w:val="center"/>
        <w:rPr>
          <w:b/>
          <w:bCs/>
          <w:caps/>
          <w:sz w:val="28"/>
          <w:szCs w:val="28"/>
          <w:u w:val="single"/>
        </w:rPr>
      </w:pPr>
    </w:p>
    <w:tbl>
      <w:tblPr>
        <w:tblW w:w="15877" w:type="dxa"/>
        <w:tblInd w:w="-8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2"/>
        <w:gridCol w:w="2125"/>
        <w:gridCol w:w="574"/>
        <w:gridCol w:w="2835"/>
        <w:gridCol w:w="3969"/>
        <w:gridCol w:w="4253"/>
        <w:gridCol w:w="850"/>
        <w:gridCol w:w="709"/>
      </w:tblGrid>
      <w:tr w:rsidR="00EE2E4E" w:rsidRPr="005D61E7" w:rsidTr="00EE2E4E">
        <w:trPr>
          <w:trHeight w:val="15"/>
        </w:trPr>
        <w:tc>
          <w:tcPr>
            <w:tcW w:w="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b/>
                <w:sz w:val="20"/>
                <w:szCs w:val="20"/>
              </w:rPr>
              <w:t>ур</w:t>
            </w:r>
            <w:r w:rsidRPr="005D61E7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b/>
                <w:sz w:val="20"/>
                <w:szCs w:val="20"/>
              </w:rPr>
              <w:t>ка</w:t>
            </w:r>
          </w:p>
        </w:tc>
        <w:tc>
          <w:tcPr>
            <w:tcW w:w="2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b/>
                <w:sz w:val="20"/>
                <w:szCs w:val="20"/>
              </w:rPr>
              <w:t>Кол-во ч</w:t>
            </w:r>
            <w:r w:rsidRPr="005D61E7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b/>
                <w:sz w:val="20"/>
                <w:szCs w:val="20"/>
              </w:rPr>
              <w:t>сов</w:t>
            </w:r>
          </w:p>
        </w:tc>
        <w:tc>
          <w:tcPr>
            <w:tcW w:w="11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b/>
                <w:sz w:val="20"/>
                <w:szCs w:val="20"/>
              </w:rPr>
              <w:t>УУД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</w:t>
            </w: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2E4E" w:rsidRPr="005D61E7" w:rsidRDefault="00EE2E4E" w:rsidP="00202F78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2E4E" w:rsidRPr="005D61E7" w:rsidRDefault="00EE2E4E" w:rsidP="00202F78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61E7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2E4E" w:rsidRPr="005D61E7" w:rsidRDefault="00EE2E4E" w:rsidP="00202F78">
            <w:pPr>
              <w:pStyle w:val="ParagraphStyle"/>
              <w:spacing w:line="264" w:lineRule="auto"/>
              <w:ind w:left="-59" w:right="-135" w:firstLine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2E4E" w:rsidRPr="005D61E7" w:rsidRDefault="00EE2E4E" w:rsidP="00202F78">
            <w:pPr>
              <w:pStyle w:val="ParagraphStyle"/>
              <w:spacing w:line="264" w:lineRule="auto"/>
              <w:ind w:left="-59" w:right="-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</w:tr>
      <w:tr w:rsidR="00214201" w:rsidRPr="005D61E7" w:rsidTr="00CE3BD1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4201" w:rsidRPr="005D61E7" w:rsidRDefault="00214201" w:rsidP="009B591F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53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4201" w:rsidRPr="005D61E7" w:rsidRDefault="00214201" w:rsidP="00214201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Повторение «Десятичные дроби» 7ч</w:t>
            </w:r>
          </w:p>
          <w:p w:rsidR="00214201" w:rsidRPr="005D61E7" w:rsidRDefault="00214201" w:rsidP="00202F78">
            <w:pPr>
              <w:pStyle w:val="ParagraphStyle"/>
              <w:spacing w:line="264" w:lineRule="auto"/>
              <w:ind w:left="-59" w:right="-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5F8C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8C" w:rsidRPr="005D61E7" w:rsidRDefault="006D5F8C" w:rsidP="009B591F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8C" w:rsidRDefault="006D5F8C" w:rsidP="00202F78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2A344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упражнений по теме «Сложение и вычитание десятичных дробей» </w:t>
            </w:r>
          </w:p>
        </w:tc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Default="006D5F8C" w:rsidP="009B591F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Pr="002A3447" w:rsidRDefault="006D5F8C" w:rsidP="007D0480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color w:val="000000"/>
              </w:rPr>
              <w:t>Моделируют ситуации, илл</w:t>
            </w:r>
            <w:r w:rsidRPr="002A3447">
              <w:rPr>
                <w:rFonts w:eastAsia="Times New Roman"/>
                <w:color w:val="000000"/>
              </w:rPr>
              <w:t>ю</w:t>
            </w:r>
            <w:r w:rsidRPr="002A3447">
              <w:rPr>
                <w:rFonts w:eastAsia="Times New Roman"/>
                <w:color w:val="000000"/>
              </w:rPr>
              <w:t>стрирующие арифметическое действие и ход его выполнения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Pr="002A3447" w:rsidRDefault="006D5F8C" w:rsidP="007D0480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color w:val="000000"/>
              </w:rPr>
              <w:t>Проявляют устойчивый и широкий интерес к способам решения познавательных задач, положительное отношение к урокам мат</w:t>
            </w:r>
            <w:r w:rsidRPr="002A3447">
              <w:rPr>
                <w:rFonts w:eastAsia="Times New Roman"/>
                <w:color w:val="000000"/>
              </w:rPr>
              <w:t>е</w:t>
            </w:r>
            <w:r w:rsidRPr="002A3447">
              <w:rPr>
                <w:rFonts w:eastAsia="Times New Roman"/>
                <w:color w:val="000000"/>
              </w:rPr>
              <w:t>матики, дают адекватную оценку результ</w:t>
            </w:r>
            <w:r w:rsidRPr="002A3447">
              <w:rPr>
                <w:rFonts w:eastAsia="Times New Roman"/>
                <w:color w:val="000000"/>
              </w:rPr>
              <w:t>а</w:t>
            </w:r>
            <w:r w:rsidRPr="002A3447">
              <w:rPr>
                <w:rFonts w:eastAsia="Times New Roman"/>
                <w:color w:val="000000"/>
              </w:rPr>
              <w:t>тов своей учебной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Pr="002A3447" w:rsidRDefault="006D5F8C" w:rsidP="007D0480">
            <w:pPr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i/>
                <w:iCs/>
                <w:color w:val="000000"/>
              </w:rPr>
              <w:t>Регулятивные –</w:t>
            </w:r>
            <w:r w:rsidRPr="002A3447">
              <w:rPr>
                <w:rFonts w:eastAsia="Times New Roman"/>
                <w:color w:val="000000"/>
              </w:rPr>
              <w:t> составляют план выполнения задач, решения проблем творческого и поиск</w:t>
            </w:r>
            <w:r w:rsidRPr="002A3447">
              <w:rPr>
                <w:rFonts w:eastAsia="Times New Roman"/>
                <w:color w:val="000000"/>
              </w:rPr>
              <w:t>о</w:t>
            </w:r>
            <w:r w:rsidRPr="002A3447">
              <w:rPr>
                <w:rFonts w:eastAsia="Times New Roman"/>
                <w:color w:val="000000"/>
              </w:rPr>
              <w:t>вого характера.</w:t>
            </w:r>
          </w:p>
          <w:p w:rsidR="006D5F8C" w:rsidRPr="002A3447" w:rsidRDefault="006D5F8C" w:rsidP="007D0480">
            <w:pPr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i/>
                <w:iCs/>
                <w:color w:val="000000"/>
              </w:rPr>
              <w:t>Познавательные –</w:t>
            </w:r>
            <w:r w:rsidRPr="002A3447">
              <w:rPr>
                <w:rFonts w:eastAsia="Times New Roman"/>
                <w:color w:val="000000"/>
              </w:rPr>
              <w:t> делают предположения об информации, которая нужна для решения предметной учебной задачи.</w:t>
            </w:r>
          </w:p>
          <w:p w:rsidR="006D5F8C" w:rsidRPr="002A3447" w:rsidRDefault="006D5F8C" w:rsidP="007D0480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i/>
                <w:iCs/>
                <w:color w:val="000000"/>
              </w:rPr>
              <w:t xml:space="preserve">Коммуникативные </w:t>
            </w:r>
            <w:proofErr w:type="gramStart"/>
            <w:r w:rsidRPr="002A3447">
              <w:rPr>
                <w:rFonts w:eastAsia="Times New Roman"/>
                <w:i/>
                <w:iCs/>
                <w:color w:val="000000"/>
              </w:rPr>
              <w:t>–</w:t>
            </w:r>
            <w:r w:rsidRPr="002A3447">
              <w:rPr>
                <w:rFonts w:eastAsia="Times New Roman"/>
                <w:color w:val="000000"/>
              </w:rPr>
              <w:t>у</w:t>
            </w:r>
            <w:proofErr w:type="gramEnd"/>
            <w:r w:rsidRPr="002A3447">
              <w:rPr>
                <w:rFonts w:eastAsia="Times New Roman"/>
                <w:color w:val="000000"/>
              </w:rPr>
              <w:t>меют взглянуть на ситу</w:t>
            </w:r>
            <w:r w:rsidRPr="002A3447">
              <w:rPr>
                <w:rFonts w:eastAsia="Times New Roman"/>
                <w:color w:val="000000"/>
              </w:rPr>
              <w:t>а</w:t>
            </w:r>
            <w:r w:rsidRPr="002A3447">
              <w:rPr>
                <w:rFonts w:eastAsia="Times New Roman"/>
                <w:color w:val="000000"/>
              </w:rPr>
              <w:t>цию с иной позиции и договориться с людьми иных позиций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8C" w:rsidRPr="005D61E7" w:rsidRDefault="006D5F8C" w:rsidP="00202F78">
            <w:pPr>
              <w:pStyle w:val="ParagraphStyle"/>
              <w:spacing w:line="264" w:lineRule="auto"/>
              <w:ind w:left="-59" w:right="-135" w:firstLine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8C" w:rsidRPr="005D61E7" w:rsidRDefault="006D5F8C" w:rsidP="00202F78">
            <w:pPr>
              <w:pStyle w:val="ParagraphStyle"/>
              <w:spacing w:line="264" w:lineRule="auto"/>
              <w:ind w:left="-59" w:right="-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5F8C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8C" w:rsidRDefault="006D5F8C" w:rsidP="009B591F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lastRenderedPageBreak/>
              <w:t>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8C" w:rsidRDefault="006D5F8C" w:rsidP="00202F78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2A344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упражнений по теме «Сложение и вычитание десятичных дробей» </w:t>
            </w:r>
          </w:p>
        </w:tc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Default="006D5F8C" w:rsidP="009B591F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Pr="002A3447" w:rsidRDefault="006D5F8C" w:rsidP="007D0480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color w:val="000000"/>
              </w:rPr>
              <w:t>Моделируют ситуации, илл</w:t>
            </w:r>
            <w:r w:rsidRPr="002A3447">
              <w:rPr>
                <w:rFonts w:eastAsia="Times New Roman"/>
                <w:color w:val="000000"/>
              </w:rPr>
              <w:t>ю</w:t>
            </w:r>
            <w:r w:rsidRPr="002A3447">
              <w:rPr>
                <w:rFonts w:eastAsia="Times New Roman"/>
                <w:color w:val="000000"/>
              </w:rPr>
              <w:t>стрирующие арифметическое действие и ход его выполнения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Pr="002A3447" w:rsidRDefault="006D5F8C" w:rsidP="007D0480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color w:val="000000"/>
              </w:rPr>
              <w:t>Проявляют устойчивый и широкий интерес к способам решения познавательных задач, положительное отношение к урокам мат</w:t>
            </w:r>
            <w:r w:rsidRPr="002A3447">
              <w:rPr>
                <w:rFonts w:eastAsia="Times New Roman"/>
                <w:color w:val="000000"/>
              </w:rPr>
              <w:t>е</w:t>
            </w:r>
            <w:r w:rsidRPr="002A3447">
              <w:rPr>
                <w:rFonts w:eastAsia="Times New Roman"/>
                <w:color w:val="000000"/>
              </w:rPr>
              <w:t>матики, дают адекватную оценку результ</w:t>
            </w:r>
            <w:r w:rsidRPr="002A3447">
              <w:rPr>
                <w:rFonts w:eastAsia="Times New Roman"/>
                <w:color w:val="000000"/>
              </w:rPr>
              <w:t>а</w:t>
            </w:r>
            <w:r w:rsidRPr="002A3447">
              <w:rPr>
                <w:rFonts w:eastAsia="Times New Roman"/>
                <w:color w:val="000000"/>
              </w:rPr>
              <w:t>тов своей учебной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Pr="002A3447" w:rsidRDefault="006D5F8C" w:rsidP="007D0480">
            <w:pPr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i/>
                <w:iCs/>
                <w:color w:val="000000"/>
              </w:rPr>
              <w:t>Регулятивные –</w:t>
            </w:r>
            <w:r w:rsidRPr="002A3447">
              <w:rPr>
                <w:rFonts w:eastAsia="Times New Roman"/>
                <w:color w:val="000000"/>
              </w:rPr>
              <w:t> составляют план выполнения задач, решения проблем творческого и поиск</w:t>
            </w:r>
            <w:r w:rsidRPr="002A3447">
              <w:rPr>
                <w:rFonts w:eastAsia="Times New Roman"/>
                <w:color w:val="000000"/>
              </w:rPr>
              <w:t>о</w:t>
            </w:r>
            <w:r w:rsidRPr="002A3447">
              <w:rPr>
                <w:rFonts w:eastAsia="Times New Roman"/>
                <w:color w:val="000000"/>
              </w:rPr>
              <w:t>вого характера.</w:t>
            </w:r>
          </w:p>
          <w:p w:rsidR="006D5F8C" w:rsidRPr="002A3447" w:rsidRDefault="006D5F8C" w:rsidP="007D0480">
            <w:pPr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i/>
                <w:iCs/>
                <w:color w:val="000000"/>
              </w:rPr>
              <w:t>Познавательные –</w:t>
            </w:r>
            <w:r w:rsidRPr="002A3447">
              <w:rPr>
                <w:rFonts w:eastAsia="Times New Roman"/>
                <w:color w:val="000000"/>
              </w:rPr>
              <w:t> делают предположения об информации, которая нужна для решения предметной учебной задачи.</w:t>
            </w:r>
          </w:p>
          <w:p w:rsidR="006D5F8C" w:rsidRPr="002A3447" w:rsidRDefault="006D5F8C" w:rsidP="007D0480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i/>
                <w:iCs/>
                <w:color w:val="000000"/>
              </w:rPr>
              <w:t xml:space="preserve">Коммуникативные </w:t>
            </w:r>
            <w:proofErr w:type="gramStart"/>
            <w:r w:rsidRPr="002A3447">
              <w:rPr>
                <w:rFonts w:eastAsia="Times New Roman"/>
                <w:i/>
                <w:iCs/>
                <w:color w:val="000000"/>
              </w:rPr>
              <w:t>–</w:t>
            </w:r>
            <w:r w:rsidRPr="002A3447">
              <w:rPr>
                <w:rFonts w:eastAsia="Times New Roman"/>
                <w:color w:val="000000"/>
              </w:rPr>
              <w:t>у</w:t>
            </w:r>
            <w:proofErr w:type="gramEnd"/>
            <w:r w:rsidRPr="002A3447">
              <w:rPr>
                <w:rFonts w:eastAsia="Times New Roman"/>
                <w:color w:val="000000"/>
              </w:rPr>
              <w:t>меют взглянуть на ситу</w:t>
            </w:r>
            <w:r w:rsidRPr="002A3447">
              <w:rPr>
                <w:rFonts w:eastAsia="Times New Roman"/>
                <w:color w:val="000000"/>
              </w:rPr>
              <w:t>а</w:t>
            </w:r>
            <w:r w:rsidRPr="002A3447">
              <w:rPr>
                <w:rFonts w:eastAsia="Times New Roman"/>
                <w:color w:val="000000"/>
              </w:rPr>
              <w:t>цию с иной позиции и договориться с людьми иных позиций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8C" w:rsidRPr="005D61E7" w:rsidRDefault="006D5F8C" w:rsidP="00202F78">
            <w:pPr>
              <w:pStyle w:val="ParagraphStyle"/>
              <w:spacing w:line="264" w:lineRule="auto"/>
              <w:ind w:left="-59" w:right="-135" w:firstLine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8C" w:rsidRPr="005D61E7" w:rsidRDefault="006D5F8C" w:rsidP="00202F78">
            <w:pPr>
              <w:pStyle w:val="ParagraphStyle"/>
              <w:spacing w:line="264" w:lineRule="auto"/>
              <w:ind w:left="-59" w:right="-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5F8C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8C" w:rsidRDefault="006D5F8C" w:rsidP="009B591F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3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8C" w:rsidRPr="002A3447" w:rsidRDefault="006D5F8C" w:rsidP="006D5F8C">
            <w:pPr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color w:val="000000"/>
              </w:rPr>
              <w:t>Умножение</w:t>
            </w:r>
          </w:p>
          <w:p w:rsidR="006D5F8C" w:rsidRDefault="006D5F8C" w:rsidP="006D5F8C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2A344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 деление десятичн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ых дробей</w:t>
            </w:r>
          </w:p>
        </w:tc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Default="006D5F8C" w:rsidP="009B591F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Pr="002A3447" w:rsidRDefault="006D5F8C" w:rsidP="007D0480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color w:val="000000"/>
              </w:rPr>
              <w:t>Обнаруживают и устраняют ошибки логического (в ходе решения) и арифметического (в вычислении) характера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Pr="002A3447" w:rsidRDefault="006D5F8C" w:rsidP="007D0480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color w:val="000000"/>
              </w:rPr>
              <w:t>Проявляют положительное отношение к урокам математики, к способам решения познавательных задач, оценивают результ</w:t>
            </w:r>
            <w:r w:rsidRPr="002A3447">
              <w:rPr>
                <w:rFonts w:eastAsia="Times New Roman"/>
                <w:color w:val="000000"/>
              </w:rPr>
              <w:t>а</w:t>
            </w:r>
            <w:r w:rsidRPr="002A3447">
              <w:rPr>
                <w:rFonts w:eastAsia="Times New Roman"/>
                <w:color w:val="000000"/>
              </w:rPr>
              <w:t>ты своей учебной деятельности, применяют правила делового сотрудничества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Pr="002A3447" w:rsidRDefault="006D5F8C" w:rsidP="007D0480">
            <w:pPr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i/>
                <w:iCs/>
                <w:color w:val="000000"/>
              </w:rPr>
              <w:t>Регулятивные – </w:t>
            </w:r>
            <w:r w:rsidRPr="002A3447">
              <w:rPr>
                <w:rFonts w:eastAsia="Times New Roman"/>
                <w:color w:val="000000"/>
              </w:rPr>
              <w:t>работают по составленному плану, используют основные и дополнительные средства (справочная литература, средства ИКТ).</w:t>
            </w:r>
          </w:p>
          <w:p w:rsidR="006D5F8C" w:rsidRPr="002A3447" w:rsidRDefault="006D5F8C" w:rsidP="007D0480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i/>
                <w:iCs/>
                <w:color w:val="000000"/>
              </w:rPr>
              <w:t>Познавательные – </w:t>
            </w:r>
            <w:r w:rsidRPr="002A3447">
              <w:rPr>
                <w:rFonts w:eastAsia="Times New Roman"/>
                <w:color w:val="000000"/>
              </w:rPr>
              <w:t>делают предположения об информации, которая нужна для решения предметной учебной задачи.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8C" w:rsidRPr="005D61E7" w:rsidRDefault="006D5F8C" w:rsidP="00202F78">
            <w:pPr>
              <w:pStyle w:val="ParagraphStyle"/>
              <w:spacing w:line="264" w:lineRule="auto"/>
              <w:ind w:left="-59" w:right="-135" w:firstLine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8C" w:rsidRPr="005D61E7" w:rsidRDefault="006D5F8C" w:rsidP="00202F78">
            <w:pPr>
              <w:pStyle w:val="ParagraphStyle"/>
              <w:spacing w:line="264" w:lineRule="auto"/>
              <w:ind w:left="-59" w:right="-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5F8C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8C" w:rsidRDefault="006D5F8C" w:rsidP="009B591F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8C" w:rsidRPr="002A3447" w:rsidRDefault="006D5F8C" w:rsidP="006D5F8C">
            <w:pPr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color w:val="000000"/>
              </w:rPr>
              <w:t>Умножение</w:t>
            </w:r>
          </w:p>
          <w:p w:rsidR="006D5F8C" w:rsidRDefault="006D5F8C" w:rsidP="006D5F8C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2A344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 деление десятичн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ых дробей</w:t>
            </w:r>
          </w:p>
        </w:tc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Default="006D5F8C" w:rsidP="009B591F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Pr="002A3447" w:rsidRDefault="006D5F8C" w:rsidP="007D0480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color w:val="000000"/>
              </w:rPr>
              <w:t>Обнаруживают и устраняют ошибки логического (в ходе решения) и арифметического (в вычислении) характера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Pr="002A3447" w:rsidRDefault="006D5F8C" w:rsidP="007D0480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color w:val="000000"/>
              </w:rPr>
              <w:t>Проявляют положительное отношение к урокам математики, к способам решения познавательных задач, оценивают результ</w:t>
            </w:r>
            <w:r w:rsidRPr="002A3447">
              <w:rPr>
                <w:rFonts w:eastAsia="Times New Roman"/>
                <w:color w:val="000000"/>
              </w:rPr>
              <w:t>а</w:t>
            </w:r>
            <w:r w:rsidRPr="002A3447">
              <w:rPr>
                <w:rFonts w:eastAsia="Times New Roman"/>
                <w:color w:val="000000"/>
              </w:rPr>
              <w:t>ты своей учебной деятельности, применяют правила делового сотрудничества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Pr="002A3447" w:rsidRDefault="006D5F8C" w:rsidP="007D0480">
            <w:pPr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i/>
                <w:iCs/>
                <w:color w:val="000000"/>
              </w:rPr>
              <w:t>Регулятивные – </w:t>
            </w:r>
            <w:r w:rsidRPr="002A3447">
              <w:rPr>
                <w:rFonts w:eastAsia="Times New Roman"/>
                <w:color w:val="000000"/>
              </w:rPr>
              <w:t>работают по составленному плану, используют основные и дополнительные средства (справочная литература, средства ИКТ).</w:t>
            </w:r>
          </w:p>
          <w:p w:rsidR="006D5F8C" w:rsidRPr="002A3447" w:rsidRDefault="006D5F8C" w:rsidP="007D0480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i/>
                <w:iCs/>
                <w:color w:val="000000"/>
              </w:rPr>
              <w:t>Познавательные – </w:t>
            </w:r>
            <w:r w:rsidRPr="002A3447">
              <w:rPr>
                <w:rFonts w:eastAsia="Times New Roman"/>
                <w:color w:val="000000"/>
              </w:rPr>
              <w:t>делают предположения об информации, которая нужна для решения предметной учебной задачи.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8C" w:rsidRPr="005D61E7" w:rsidRDefault="006D5F8C" w:rsidP="00202F78">
            <w:pPr>
              <w:pStyle w:val="ParagraphStyle"/>
              <w:spacing w:line="264" w:lineRule="auto"/>
              <w:ind w:left="-59" w:right="-135" w:firstLine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8C" w:rsidRPr="005D61E7" w:rsidRDefault="006D5F8C" w:rsidP="00202F78">
            <w:pPr>
              <w:pStyle w:val="ParagraphStyle"/>
              <w:spacing w:line="264" w:lineRule="auto"/>
              <w:ind w:left="-59" w:right="-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5F8C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8C" w:rsidRDefault="006D5F8C" w:rsidP="009B591F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5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8C" w:rsidRPr="002A3447" w:rsidRDefault="006D5F8C" w:rsidP="006D5F8C">
            <w:pPr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color w:val="000000"/>
              </w:rPr>
              <w:t>Умножение</w:t>
            </w:r>
          </w:p>
          <w:p w:rsidR="006D5F8C" w:rsidRDefault="006D5F8C" w:rsidP="006D5F8C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2A344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 деление десятичн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ых дробей</w:t>
            </w:r>
          </w:p>
        </w:tc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Default="006D5F8C" w:rsidP="009B591F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Pr="002A3447" w:rsidRDefault="006D5F8C" w:rsidP="007D0480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color w:val="000000"/>
              </w:rPr>
              <w:t>Обнаруживают и устраняют ошибки логического (в ходе решения) и арифметического (в вычислении) характера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Pr="002A3447" w:rsidRDefault="006D5F8C" w:rsidP="007D0480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color w:val="000000"/>
              </w:rPr>
              <w:t>Проявляют положительное отношение к урокам математики, к способам решения познавательных задач, оценивают результ</w:t>
            </w:r>
            <w:r w:rsidRPr="002A3447">
              <w:rPr>
                <w:rFonts w:eastAsia="Times New Roman"/>
                <w:color w:val="000000"/>
              </w:rPr>
              <w:t>а</w:t>
            </w:r>
            <w:r w:rsidRPr="002A3447">
              <w:rPr>
                <w:rFonts w:eastAsia="Times New Roman"/>
                <w:color w:val="000000"/>
              </w:rPr>
              <w:t>ты своей учебной деятельности, применяют правила делового сотрудничества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Pr="002A3447" w:rsidRDefault="006D5F8C" w:rsidP="007D0480">
            <w:pPr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i/>
                <w:iCs/>
                <w:color w:val="000000"/>
              </w:rPr>
              <w:t>Регулятивные – </w:t>
            </w:r>
            <w:r w:rsidRPr="002A3447">
              <w:rPr>
                <w:rFonts w:eastAsia="Times New Roman"/>
                <w:color w:val="000000"/>
              </w:rPr>
              <w:t>работают по составленному плану, используют основные и дополнительные средства (справочная литература, средства ИКТ).</w:t>
            </w:r>
          </w:p>
          <w:p w:rsidR="006D5F8C" w:rsidRPr="002A3447" w:rsidRDefault="006D5F8C" w:rsidP="007D0480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i/>
                <w:iCs/>
                <w:color w:val="000000"/>
              </w:rPr>
              <w:t>Познавательные – </w:t>
            </w:r>
            <w:r w:rsidRPr="002A3447">
              <w:rPr>
                <w:rFonts w:eastAsia="Times New Roman"/>
                <w:color w:val="000000"/>
              </w:rPr>
              <w:t>делают предположения об информации, которая нужна для решения предметной учебной задачи.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8C" w:rsidRPr="005D61E7" w:rsidRDefault="006D5F8C" w:rsidP="00202F78">
            <w:pPr>
              <w:pStyle w:val="ParagraphStyle"/>
              <w:spacing w:line="264" w:lineRule="auto"/>
              <w:ind w:left="-59" w:right="-135" w:firstLine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8C" w:rsidRPr="005D61E7" w:rsidRDefault="006D5F8C" w:rsidP="00202F78">
            <w:pPr>
              <w:pStyle w:val="ParagraphStyle"/>
              <w:spacing w:line="264" w:lineRule="auto"/>
              <w:ind w:left="-59" w:right="-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591F" w:rsidRPr="005D61E7" w:rsidTr="009B591F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91F" w:rsidRDefault="009B591F" w:rsidP="009B591F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6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91F" w:rsidRDefault="009B591F" w:rsidP="00202F78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 с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мощью уравнения</w:t>
            </w:r>
          </w:p>
        </w:tc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91F" w:rsidRDefault="009B591F" w:rsidP="009B591F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91F" w:rsidRPr="002A3447" w:rsidRDefault="009B591F" w:rsidP="009B591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color w:val="000000"/>
              </w:rPr>
              <w:t>Составляют уравнение как м</w:t>
            </w:r>
            <w:r w:rsidRPr="002A3447">
              <w:rPr>
                <w:rFonts w:eastAsia="Times New Roman"/>
                <w:color w:val="000000"/>
              </w:rPr>
              <w:t>а</w:t>
            </w:r>
            <w:r w:rsidRPr="002A3447">
              <w:rPr>
                <w:rFonts w:eastAsia="Times New Roman"/>
                <w:color w:val="000000"/>
              </w:rPr>
              <w:t>тематическую модель задачи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91F" w:rsidRPr="002A3447" w:rsidRDefault="009B591F" w:rsidP="009B591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color w:val="000000"/>
              </w:rPr>
              <w:t>Дают позитивную самооценку результатам учебной деятельности, понимают причины успеха в учебной деятельности, проявляют познавательный интерес к предмету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91F" w:rsidRPr="002A3447" w:rsidRDefault="009B591F" w:rsidP="009B591F">
            <w:pPr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i/>
                <w:iCs/>
                <w:color w:val="000000"/>
              </w:rPr>
              <w:t>Регулятивные –</w:t>
            </w:r>
            <w:r w:rsidRPr="002A3447">
              <w:rPr>
                <w:rFonts w:eastAsia="Times New Roman"/>
                <w:color w:val="000000"/>
              </w:rPr>
              <w:t> составляют план выполнения заданий совместно с учителем.</w:t>
            </w:r>
          </w:p>
          <w:p w:rsidR="009B591F" w:rsidRPr="002A3447" w:rsidRDefault="009B591F" w:rsidP="009B591F">
            <w:pPr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i/>
                <w:iCs/>
                <w:color w:val="000000"/>
              </w:rPr>
              <w:t xml:space="preserve">Познавательные </w:t>
            </w:r>
            <w:proofErr w:type="gramStart"/>
            <w:r w:rsidRPr="002A3447">
              <w:rPr>
                <w:rFonts w:eastAsia="Times New Roman"/>
                <w:i/>
                <w:iCs/>
                <w:color w:val="000000"/>
              </w:rPr>
              <w:t>–</w:t>
            </w:r>
            <w:r w:rsidRPr="002A3447">
              <w:rPr>
                <w:rFonts w:eastAsia="Times New Roman"/>
                <w:color w:val="000000"/>
              </w:rPr>
              <w:t>з</w:t>
            </w:r>
            <w:proofErr w:type="gramEnd"/>
            <w:r w:rsidRPr="002A3447">
              <w:rPr>
                <w:rFonts w:eastAsia="Times New Roman"/>
                <w:color w:val="000000"/>
              </w:rPr>
              <w:t>аписывают выводы в виде правил «если… то …».</w:t>
            </w:r>
          </w:p>
          <w:p w:rsidR="009B591F" w:rsidRDefault="009B591F" w:rsidP="009B591F">
            <w:pPr>
              <w:spacing w:line="0" w:lineRule="atLeast"/>
              <w:rPr>
                <w:rFonts w:eastAsia="Times New Roman"/>
                <w:color w:val="000000"/>
              </w:rPr>
            </w:pPr>
            <w:r w:rsidRPr="002A3447">
              <w:rPr>
                <w:rFonts w:eastAsia="Times New Roman"/>
                <w:i/>
                <w:iCs/>
                <w:color w:val="000000"/>
              </w:rPr>
              <w:t xml:space="preserve">Коммуникативные </w:t>
            </w:r>
            <w:proofErr w:type="gramStart"/>
            <w:r w:rsidRPr="002A3447">
              <w:rPr>
                <w:rFonts w:eastAsia="Times New Roman"/>
                <w:i/>
                <w:iCs/>
                <w:color w:val="000000"/>
              </w:rPr>
              <w:t>–</w:t>
            </w:r>
            <w:r w:rsidRPr="002A3447">
              <w:rPr>
                <w:rFonts w:eastAsia="Times New Roman"/>
                <w:color w:val="000000"/>
              </w:rPr>
              <w:t>у</w:t>
            </w:r>
            <w:proofErr w:type="gramEnd"/>
            <w:r w:rsidRPr="002A3447">
              <w:rPr>
                <w:rFonts w:eastAsia="Times New Roman"/>
                <w:color w:val="000000"/>
              </w:rPr>
              <w:t>меют оформлять свои мысли в устной и письменной речи с учетом речевых ситуаций</w:t>
            </w:r>
          </w:p>
          <w:p w:rsidR="009B591F" w:rsidRPr="002A3447" w:rsidRDefault="009B591F" w:rsidP="009B591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91F" w:rsidRPr="005D61E7" w:rsidRDefault="009B591F" w:rsidP="00202F78">
            <w:pPr>
              <w:pStyle w:val="ParagraphStyle"/>
              <w:spacing w:line="264" w:lineRule="auto"/>
              <w:ind w:left="-59" w:right="-135" w:firstLine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91F" w:rsidRPr="005D61E7" w:rsidRDefault="009B591F" w:rsidP="00202F78">
            <w:pPr>
              <w:pStyle w:val="ParagraphStyle"/>
              <w:spacing w:line="264" w:lineRule="auto"/>
              <w:ind w:left="-59" w:right="-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591F" w:rsidRPr="005D61E7" w:rsidTr="009B591F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91F" w:rsidRDefault="009B591F" w:rsidP="009B591F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7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91F" w:rsidRDefault="009B591F" w:rsidP="00202F78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 с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мощью уравнения</w:t>
            </w:r>
          </w:p>
        </w:tc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91F" w:rsidRDefault="009B591F" w:rsidP="009B591F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91F" w:rsidRPr="002A3447" w:rsidRDefault="009B591F" w:rsidP="009B591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color w:val="000000"/>
              </w:rPr>
              <w:t>Составляют уравнение как м</w:t>
            </w:r>
            <w:r w:rsidRPr="002A3447">
              <w:rPr>
                <w:rFonts w:eastAsia="Times New Roman"/>
                <w:color w:val="000000"/>
              </w:rPr>
              <w:t>а</w:t>
            </w:r>
            <w:r w:rsidRPr="002A3447">
              <w:rPr>
                <w:rFonts w:eastAsia="Times New Roman"/>
                <w:color w:val="000000"/>
              </w:rPr>
              <w:t>тематическую модель задачи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91F" w:rsidRPr="002A3447" w:rsidRDefault="009B591F" w:rsidP="009B591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color w:val="000000"/>
              </w:rPr>
              <w:t>Дают позитивную самооценку результатам учебной деятельности, понимают причины успеха в учебной деятельности, проявляют познавательный интерес к предмету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91F" w:rsidRPr="002A3447" w:rsidRDefault="009B591F" w:rsidP="009B591F">
            <w:pPr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i/>
                <w:iCs/>
                <w:color w:val="000000"/>
              </w:rPr>
              <w:t>Регулятивные –</w:t>
            </w:r>
            <w:r w:rsidRPr="002A3447">
              <w:rPr>
                <w:rFonts w:eastAsia="Times New Roman"/>
                <w:color w:val="000000"/>
              </w:rPr>
              <w:t> составляют план выполнения заданий совместно с учителем.</w:t>
            </w:r>
          </w:p>
          <w:p w:rsidR="009B591F" w:rsidRPr="002A3447" w:rsidRDefault="009B591F" w:rsidP="009B591F">
            <w:pPr>
              <w:rPr>
                <w:rFonts w:ascii="Arial" w:eastAsia="Times New Roman" w:hAnsi="Arial" w:cs="Arial"/>
                <w:color w:val="000000"/>
              </w:rPr>
            </w:pPr>
            <w:r w:rsidRPr="002A3447">
              <w:rPr>
                <w:rFonts w:eastAsia="Times New Roman"/>
                <w:i/>
                <w:iCs/>
                <w:color w:val="000000"/>
              </w:rPr>
              <w:t xml:space="preserve">Познавательные </w:t>
            </w:r>
            <w:proofErr w:type="gramStart"/>
            <w:r w:rsidRPr="002A3447">
              <w:rPr>
                <w:rFonts w:eastAsia="Times New Roman"/>
                <w:i/>
                <w:iCs/>
                <w:color w:val="000000"/>
              </w:rPr>
              <w:t>–</w:t>
            </w:r>
            <w:r w:rsidRPr="002A3447">
              <w:rPr>
                <w:rFonts w:eastAsia="Times New Roman"/>
                <w:color w:val="000000"/>
              </w:rPr>
              <w:t>з</w:t>
            </w:r>
            <w:proofErr w:type="gramEnd"/>
            <w:r w:rsidRPr="002A3447">
              <w:rPr>
                <w:rFonts w:eastAsia="Times New Roman"/>
                <w:color w:val="000000"/>
              </w:rPr>
              <w:t>аписывают выводы в виде правил «если… то …».</w:t>
            </w:r>
          </w:p>
          <w:p w:rsidR="009B591F" w:rsidRDefault="009B591F" w:rsidP="009B591F">
            <w:pPr>
              <w:spacing w:line="0" w:lineRule="atLeast"/>
              <w:rPr>
                <w:rFonts w:eastAsia="Times New Roman"/>
                <w:color w:val="000000"/>
              </w:rPr>
            </w:pPr>
            <w:r w:rsidRPr="002A3447">
              <w:rPr>
                <w:rFonts w:eastAsia="Times New Roman"/>
                <w:i/>
                <w:iCs/>
                <w:color w:val="000000"/>
              </w:rPr>
              <w:t xml:space="preserve">Коммуникативные </w:t>
            </w:r>
            <w:proofErr w:type="gramStart"/>
            <w:r w:rsidRPr="002A3447">
              <w:rPr>
                <w:rFonts w:eastAsia="Times New Roman"/>
                <w:i/>
                <w:iCs/>
                <w:color w:val="000000"/>
              </w:rPr>
              <w:t>–</w:t>
            </w:r>
            <w:r w:rsidRPr="002A3447">
              <w:rPr>
                <w:rFonts w:eastAsia="Times New Roman"/>
                <w:color w:val="000000"/>
              </w:rPr>
              <w:t>у</w:t>
            </w:r>
            <w:proofErr w:type="gramEnd"/>
            <w:r w:rsidRPr="002A3447">
              <w:rPr>
                <w:rFonts w:eastAsia="Times New Roman"/>
                <w:color w:val="000000"/>
              </w:rPr>
              <w:t xml:space="preserve">меют оформлять свои </w:t>
            </w:r>
            <w:r w:rsidRPr="002A3447">
              <w:rPr>
                <w:rFonts w:eastAsia="Times New Roman"/>
                <w:color w:val="000000"/>
              </w:rPr>
              <w:lastRenderedPageBreak/>
              <w:t>мысли в устной и письменной речи с учетом речевых ситуаций</w:t>
            </w:r>
          </w:p>
          <w:p w:rsidR="009B591F" w:rsidRPr="002A3447" w:rsidRDefault="009B591F" w:rsidP="009B591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91F" w:rsidRPr="005D61E7" w:rsidRDefault="009B591F" w:rsidP="00202F78">
            <w:pPr>
              <w:pStyle w:val="ParagraphStyle"/>
              <w:spacing w:line="264" w:lineRule="auto"/>
              <w:ind w:left="-59" w:right="-135" w:firstLine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91F" w:rsidRPr="005D61E7" w:rsidRDefault="009B591F" w:rsidP="00202F78">
            <w:pPr>
              <w:pStyle w:val="ParagraphStyle"/>
              <w:spacing w:line="264" w:lineRule="auto"/>
              <w:ind w:left="-59" w:right="-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4201" w:rsidRPr="005D61E7" w:rsidTr="00CE3BD1">
        <w:trPr>
          <w:trHeight w:val="70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214201" w:rsidRPr="005D61E7" w:rsidRDefault="00214201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214201" w:rsidRPr="005D61E7" w:rsidRDefault="00214201" w:rsidP="00214201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5D61E7">
              <w:rPr>
                <w:rFonts w:ascii="Times New Roman" w:hAnsi="Times New Roman" w:cs="Times New Roman"/>
                <w:b/>
                <w:bCs/>
              </w:rPr>
              <w:t>ДЕЛИМОСТЬ НАТУРАЛЬНЫХ ЧИСЕЛ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17 ч</w:t>
            </w: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6D5F8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Делители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и кратные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Выводят определения 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делителя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кратного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натурального чи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ла; находят делители и кратные чисел, остаток деления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математики, широкий интерес к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вому учебному материалу, способам реш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 новых учебных задач, доброжелател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отношение к сверстникам; дают позитивную оценку и самооценку учебной деятельности; адекватно воспринимают оценку учителя и одноклассников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том, выборочном или развернутом виде.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при необходимости отстаивать свою точку зрения, аргументируя ее, подтверждать аргументы фактами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6D5F8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Делители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и кратные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Находят делители и кратные чисел; выполняют </w:t>
            </w:r>
            <w:proofErr w:type="spell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ствия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526A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proofErr w:type="gramEnd"/>
            <w:r w:rsidRPr="00D1526A">
              <w:rPr>
                <w:rFonts w:ascii="Times New Roman" w:hAnsi="Times New Roman" w:cs="Times New Roman"/>
                <w:iCs/>
                <w:sz w:val="20"/>
                <w:szCs w:val="20"/>
              </w:rPr>
              <w:t>ешают</w:t>
            </w:r>
            <w:proofErr w:type="spellEnd"/>
            <w:r w:rsidRPr="00D1526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несложные с</w:t>
            </w:r>
            <w:r w:rsidRPr="00D1526A">
              <w:rPr>
                <w:rFonts w:ascii="Times New Roman" w:hAnsi="Times New Roman" w:cs="Times New Roman"/>
                <w:iCs/>
                <w:sz w:val="20"/>
                <w:szCs w:val="20"/>
              </w:rPr>
              <w:t>ю</w:t>
            </w:r>
            <w:r w:rsidRPr="00D1526A">
              <w:rPr>
                <w:rFonts w:ascii="Times New Roman" w:hAnsi="Times New Roman" w:cs="Times New Roman"/>
                <w:iCs/>
                <w:sz w:val="20"/>
                <w:szCs w:val="20"/>
              </w:rPr>
              <w:t>жетные задачи разных типов на все арифметические действия;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математики; понимают причины успеха в учебной деятельности; дают адекватную оценку и самооценку учебной деятельности; анализируют соответствие результатов тр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бованиям конкретной учебной задачи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…, то …».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2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E4E" w:rsidRPr="005D61E7" w:rsidRDefault="006D5F8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Признаки делимости на 10, на 5 и на 2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Называют и записывают числа, которые делятся на 10, на 5 и на 2; выводят признаки дел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мости на 10, на 5 и на 2; реш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ют уравнения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математики, широкий интерес к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вому учебному материалу, способам реш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 новых учебных задач, доброжелател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ное отношение к сверстникам; дают поз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тивную оценку и самооценку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тельности; адекватно воспринимают оценку учителя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одноклассников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используют наряду с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 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 получения информ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пытаются принять другую точку зрения, готовы изменить свою точку зрения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6D5F8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Признаки делимости на 10, на 5 и на 2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Называют и записывают числа, которые делятся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 10, на 5 и на 2; выполняют устные вычисления; решают задачи при помощи составл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 уравнения, с использов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нием признаков дели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10, на 5, на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654A9">
              <w:rPr>
                <w:rFonts w:ascii="Times New Roman" w:hAnsi="Times New Roman" w:cs="Times New Roman"/>
                <w:sz w:val="20"/>
                <w:szCs w:val="20"/>
              </w:rPr>
              <w:t>составляют план решения задачи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Объясняют самому себе свои отдельные ближайшие цели саморазвития; проявляют познавательный интерес к изучению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математики; понимают причины успеха в учебной деятельности; дают адекватную оценку и самооценку учебной деятельности; анализируют соответствие результатов тр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бованиям учебной задачи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учителем сове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шенствуют критерии оценки и пользуются ими в ходе оценки и самооценки.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преобразовывают модели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с целью выявления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щих</w:t>
            </w:r>
            <w:proofErr w:type="spell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законов, определяющих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предметную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об-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ласть</w:t>
            </w:r>
            <w:proofErr w:type="spell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при необходимости отстаивать свою точку зрения, аргументируя ее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6D5F8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Решение упражнений по теме «Признаки делимости на 10, на 5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на 2»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(комплексное примен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ние знаний, умений, навыков)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Находят и выбирают алгоритм решения нестандартной задачи </w:t>
            </w:r>
          </w:p>
          <w:p w:rsidR="00EE2E4E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 использованием признаков делимости на 10, на 5 и на 2</w:t>
            </w:r>
          </w:p>
          <w:p w:rsidR="00EE2E4E" w:rsidRPr="00A654A9" w:rsidRDefault="00EE2E4E" w:rsidP="00202F78">
            <w:pPr>
              <w:rPr>
                <w:lang w:eastAsia="en-US"/>
              </w:rPr>
            </w:pPr>
            <w:r>
              <w:t>Решают текстовые задачи арифметическим способом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решения учебных задач; дают позитивную оценку и самооце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ку учебной деятельности; адекватно во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принимают оценку учителя и сверстников; анализируют соответствие результатов тр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бованиям учебной задачи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решения проблем творческого и поиск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вого характера.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предметной учебной задачи.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взглянуть на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ацию с иной позиции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договориться с людьми иных позиций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6D5F8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Признаки делимости на 9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на 3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Выводят признаки делимости чисел на 9, на 3; называют и записывают числа, которые делятся на 9, на 3; решают уравнения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математики, широкий интерес к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вому учебному материалу, способам реш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 новых учебных задач, доброжелател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ное отношение к сверстникам; дают поз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тивную оценку и самооценку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тельности; адекватно воспринимают оценку учителя и одноклассников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 диалоге с учителем сове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шенствуют критерии оценки и пользуются ими в ходе оценки и самооценки.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оформлять свои мысли в устной и письменной речи с учетом своих учебных и жизненных речевых ситуаций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6D5F8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Признаки делимости на 9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на 3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Называют и записывают числа, которые делятся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на 9, на 3; выполняют устные вычисления; решают задачи с </w:t>
            </w:r>
            <w:proofErr w:type="spell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proofErr w:type="spell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E2E4E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пользованием признаков дел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мости на 9, на 3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4A9">
              <w:rPr>
                <w:rFonts w:ascii="Times New Roman" w:hAnsi="Times New Roman" w:cs="Times New Roman"/>
                <w:sz w:val="20"/>
                <w:szCs w:val="20"/>
              </w:rPr>
              <w:t>Решают текстовые задачи арифметическим способом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математики; понимают причины успеха в учебной деятельности; дают адекватную оценку и самооценку учебной деятельности; анализируют соответствие результатов тр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бованиям конкретной учебной задачи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…, то …».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умеют организовывать учебное взаимодействие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 группе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6D5F8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Признаки делимости на 9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на 3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6D5F8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Простые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и составные числа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  <w:p w:rsidR="00EE2E4E" w:rsidRPr="005D61E7" w:rsidRDefault="00EE2E4E" w:rsidP="00202F78">
            <w:pPr>
              <w:rPr>
                <w:lang w:eastAsia="en-US"/>
              </w:rPr>
            </w:pPr>
          </w:p>
          <w:p w:rsidR="00EE2E4E" w:rsidRPr="005D61E7" w:rsidRDefault="00EE2E4E" w:rsidP="00202F78">
            <w:pPr>
              <w:pStyle w:val="ParagraphStyle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(в </w:t>
            </w:r>
            <w:proofErr w:type="spellStart"/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разнотрасформир</w:t>
            </w:r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</w:t>
            </w:r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емом</w:t>
            </w:r>
            <w:proofErr w:type="spellEnd"/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пространстве)</w:t>
            </w:r>
          </w:p>
          <w:p w:rsidR="00EE2E4E" w:rsidRPr="005D61E7" w:rsidRDefault="00EE2E4E" w:rsidP="00202F78">
            <w:pPr>
              <w:rPr>
                <w:lang w:eastAsia="en-US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Выводят определения 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прост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го </w:t>
            </w:r>
          </w:p>
          <w:p w:rsidR="00EE2E4E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составного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чисел; определ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ют простые и составные числа</w:t>
            </w:r>
            <w:proofErr w:type="gramEnd"/>
          </w:p>
          <w:p w:rsidR="00EE2E4E" w:rsidRDefault="00EE2E4E" w:rsidP="00202F78">
            <w:pPr>
              <w:rPr>
                <w:lang w:eastAsia="en-US"/>
              </w:rPr>
            </w:pPr>
          </w:p>
          <w:p w:rsidR="00EE2E4E" w:rsidRPr="00A654A9" w:rsidRDefault="00EE2E4E" w:rsidP="00202F78">
            <w:pPr>
              <w:rPr>
                <w:lang w:eastAsia="en-US"/>
              </w:rPr>
            </w:pPr>
            <w:r>
              <w:t>Решают текстовые задачи арифметическим способом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математики, широкий интерес к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вому учебному материалу, способам реш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 новых учебных задач, доброжелател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ное отношение к сверстникам; дают поз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тивную оценку и самооценку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тельности; адекватно воспринимают оценку учителя и одноклассников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 или развернутом виде.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оформлять свои мысли в устной и письменной речи с учетом учебных и жизненных речевых ситуаций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D5F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Наибольший общий делитель.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(открытие новых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Находят наибольший общий делитель среди данных чисел,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взаимно простые числа; выв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дят определения 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наибольшего общего делителя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для всех натуральных чисел, 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взаимно простые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числа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положительное отношение к урокам математики, широкий интерес к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вому учебному материалу, способам реш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 новых учебных задач, доброжелател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отношение к сверстникам; дают позитивную оценку и самооценку учебной деятельности; адекватно воспринимают оценку учителя и одноклассников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уважительно отн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ситься к позиции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другого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, пытаются догов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риться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D5F8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Наибольший общий делитель.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Находят наибольший общий делитель, взаимно простые числа среди данных чисел; 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полняют устные вычисления</w:t>
            </w:r>
          </w:p>
          <w:p w:rsidR="00EE2E4E" w:rsidRDefault="00EE2E4E" w:rsidP="00202F78">
            <w:pPr>
              <w:rPr>
                <w:lang w:eastAsia="en-US"/>
              </w:rPr>
            </w:pPr>
          </w:p>
          <w:p w:rsidR="00EE2E4E" w:rsidRPr="00A654A9" w:rsidRDefault="00EE2E4E" w:rsidP="00202F78">
            <w:pPr>
              <w:rPr>
                <w:lang w:eastAsia="en-US"/>
              </w:rPr>
            </w:pPr>
            <w:r>
              <w:t>Решают текстовые задачи арифметическим способом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 математики; понимают причины успеха в учебной деятельности; дают аде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ватную оценку и самооценку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тельности; анализируют соответствие 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зультатов требованиям учебной задачи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обнаруживают и формулируют учебную проблему совместно с учителем.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ков.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принимать точку зрения другого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D5F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«Наибольший общий делитель»</w:t>
            </w:r>
          </w:p>
          <w:p w:rsidR="00EE2E4E" w:rsidRPr="005D61E7" w:rsidRDefault="00EE2E4E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(комплексное примен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ние знаний, умений, навыков)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Действуют по самостоятельно составленному алгоритму 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шения нестандартной задачи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решения учебных задач; дают позитивную оценку и самооце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ку учебной деятельности; адекватно во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принимают оценку учителя и сверстников; анализируют соответствие результатов тр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бованиям учебной задачи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решения проблем творческого и поиск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вого характера.</w:t>
            </w:r>
          </w:p>
          <w:p w:rsidR="00EE2E4E" w:rsidRPr="005D61E7" w:rsidRDefault="00EE2E4E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предметной учебной задачи.</w:t>
            </w:r>
          </w:p>
          <w:p w:rsidR="00EE2E4E" w:rsidRPr="005D61E7" w:rsidRDefault="00EE2E4E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взглянуть на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ацию с иной позиции </w:t>
            </w:r>
          </w:p>
          <w:p w:rsidR="00EE2E4E" w:rsidRPr="005D61E7" w:rsidRDefault="00EE2E4E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договориться с людьми иных позиций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6D5F8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Наименьшее общее кратное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Выводят определение 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наименьшего общего </w:t>
            </w:r>
            <w:proofErr w:type="spell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кратн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го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;н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аходят</w:t>
            </w:r>
            <w:proofErr w:type="spell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наименьшее общее кратное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ношение к урокам математики, широкий интерес к новому учебному материалу, 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рожелательное отношение к сверстникам; дают позитивную оценку и самооценку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успеха и находят способы выхода из этой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ации.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 или развернутом виде.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пытаются принимать другую точку зрения, г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товы изменить свою точку зрения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6D5F8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E2E4E" w:rsidRPr="005D61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Наименьшее общее кратное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Находят наименьшее общее кратное; выполняют устные вычисления; решают задачи с использованием понятий 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наименьшее общее кратное, взаимно</w:t>
            </w:r>
          </w:p>
          <w:p w:rsidR="00EE2E4E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простые числа</w:t>
            </w:r>
          </w:p>
          <w:p w:rsidR="00EE2E4E" w:rsidRPr="00A654A9" w:rsidRDefault="00EE2E4E" w:rsidP="00202F78">
            <w:pPr>
              <w:rPr>
                <w:lang w:eastAsia="en-US"/>
              </w:rPr>
            </w:pPr>
            <w:r w:rsidRPr="00A654A9">
              <w:rPr>
                <w:lang w:eastAsia="en-US"/>
              </w:rPr>
              <w:t>выделяют этапы решения зад</w:t>
            </w:r>
            <w:r w:rsidRPr="00A654A9">
              <w:rPr>
                <w:lang w:eastAsia="en-US"/>
              </w:rPr>
              <w:t>а</w:t>
            </w:r>
            <w:r w:rsidRPr="00A654A9">
              <w:rPr>
                <w:lang w:eastAsia="en-US"/>
              </w:rPr>
              <w:t>чи</w:t>
            </w:r>
            <w:r>
              <w:rPr>
                <w:lang w:eastAsia="en-US"/>
              </w:rPr>
              <w:t xml:space="preserve">, </w:t>
            </w:r>
            <w:r w:rsidRPr="00A654A9">
              <w:rPr>
                <w:lang w:eastAsia="en-US"/>
              </w:rPr>
              <w:t>интерпре</w:t>
            </w:r>
            <w:r>
              <w:rPr>
                <w:lang w:eastAsia="en-US"/>
              </w:rPr>
              <w:t xml:space="preserve">тируют </w:t>
            </w:r>
            <w:r w:rsidRPr="00A654A9">
              <w:rPr>
                <w:lang w:eastAsia="en-US"/>
              </w:rPr>
              <w:t>вычисл</w:t>
            </w:r>
            <w:r w:rsidRPr="00A654A9">
              <w:rPr>
                <w:lang w:eastAsia="en-US"/>
              </w:rPr>
              <w:t>и</w:t>
            </w:r>
            <w:r w:rsidRPr="00A654A9">
              <w:rPr>
                <w:lang w:eastAsia="en-US"/>
              </w:rPr>
              <w:lastRenderedPageBreak/>
              <w:t>тельные результаты в задаче, исследовать полученное реш</w:t>
            </w:r>
            <w:r w:rsidRPr="00A654A9">
              <w:rPr>
                <w:lang w:eastAsia="en-US"/>
              </w:rPr>
              <w:t>е</w:t>
            </w:r>
            <w:r w:rsidRPr="00A654A9">
              <w:rPr>
                <w:lang w:eastAsia="en-US"/>
              </w:rPr>
              <w:t>ние задачи;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самому себе наиболее заметные достижения; проявляют познавательный интерес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 изучению математики; понимают причины ус-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пеха</w:t>
            </w:r>
            <w:proofErr w:type="spell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в учебной деятельности; дают адеква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ную оценку и самооценку учебной деятел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ности; анализируют соответствие результ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тов требованиям учебной задачи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используют наряду с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 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 получения информ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ков.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выполнять разли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ные роли в группе, сотрудничают в совместном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решении задачи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6D5F8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«Наименьшее общее кратное»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(комплексное примен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ние знаний, умений, навыков)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Находят наименьшее общее кратное; решают уравнения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решения учебных задач; дают позитивную оценку и самооце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ку учебной деятельности; адекватно во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принимают оценку учителя и сверстников; анализируют соответствие результатов тр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бованиям учебной задачи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умеют организовывать учебное взаимодействие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 группе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6D5F8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Повторение и систем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тизация учебного 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териала по теме: «Д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лимость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натуральных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чисел»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устраняют ошибки логич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ского (в ходе решения) и арифметического (в вычисл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нии) характера; решают задачи на движение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решения учебных задач; дают позитивную оценку и самооце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ку учебной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деятельности; адекватно воспринимают оценку учителя и сверстников; анализируют соответствие результатов требованиям ко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кретной учебной задачи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том или развернутом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виде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умеют высказывать свою точку зрения и пытаются ее обосновать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6D5F8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№1 по теме «Дел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мость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натуральных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чисел»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мы проверки правильности выполняемых заданий</w:t>
            </w:r>
          </w:p>
          <w:p w:rsidR="00EE2E4E" w:rsidRPr="00A654A9" w:rsidRDefault="00EE2E4E" w:rsidP="00202F78">
            <w:pPr>
              <w:rPr>
                <w:lang w:eastAsia="en-US"/>
              </w:rPr>
            </w:pPr>
            <w:r>
              <w:t>Решают текстовые задачи арифметическим способом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дают адекватную самооценку учебной деятельности; анализируют соо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ветствие результатов требованиям конкре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ной учебной задачи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успеха и находят способы выхода из этой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ации.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критично отн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ситься к своему мнению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201" w:rsidRPr="005D61E7" w:rsidTr="00CE3BD1">
        <w:trPr>
          <w:trHeight w:val="549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214201" w:rsidRPr="005D61E7" w:rsidRDefault="00214201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214201" w:rsidRPr="005D61E7" w:rsidRDefault="00214201" w:rsidP="00202F78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b/>
                <w:bCs/>
              </w:rPr>
              <w:t>ОБЫКНОВЕННЫЕ ДРОБИ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38 ч</w:t>
            </w:r>
          </w:p>
          <w:p w:rsidR="00214201" w:rsidRPr="005D61E7" w:rsidRDefault="00214201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214201" w:rsidRPr="005D61E7" w:rsidRDefault="00214201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6D5F8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свойство дроби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Записывают дробь, равную данной, используя основное свойство дроби; выполняют устные вычисления; изобр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жают координатный луч и то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ки с заданными координатами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проявляют положительное отношение к урокам мат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матики, широкий интерес к новому учебн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му материалу, способам решения новых учебных задач, доброжелательное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отношение к сверстникам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используют наряду с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 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6D5F8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свойство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дроби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Записывают дробь, равную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данной, используя основное свойство дроби; находят зн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чение выражения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E2E4E" w:rsidRDefault="00EE2E4E" w:rsidP="00202F78">
            <w:pPr>
              <w:rPr>
                <w:lang w:eastAsia="en-US"/>
              </w:rPr>
            </w:pPr>
            <w:r w:rsidRPr="00A654A9">
              <w:rPr>
                <w:lang w:eastAsia="en-US"/>
              </w:rPr>
              <w:t>знают различие скоростей об</w:t>
            </w:r>
            <w:r w:rsidRPr="00A654A9">
              <w:rPr>
                <w:lang w:eastAsia="en-US"/>
              </w:rPr>
              <w:t>ъ</w:t>
            </w:r>
            <w:r w:rsidRPr="00A654A9">
              <w:rPr>
                <w:lang w:eastAsia="en-US"/>
              </w:rPr>
              <w:t>екта в стоячей воде, против течения и по течению реки;</w:t>
            </w:r>
          </w:p>
          <w:p w:rsidR="00EE2E4E" w:rsidRPr="00A654A9" w:rsidRDefault="00EE2E4E" w:rsidP="00202F78">
            <w:pPr>
              <w:rPr>
                <w:lang w:eastAsia="en-US"/>
              </w:rPr>
            </w:pPr>
            <w:r>
              <w:t>Решают текстовые задачи арифметическим способом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чению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математики; понимают причины успеха в учебной деятельности; дают адекватную оценку и самооценку учебной деятельности; анализируют соответствие результатов тр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бованиям конкретной учебной задачи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плану, используют наряду с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 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 получения информ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ков.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выполнять разли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ные роли в группе, сотрудничают в совместном решении задачи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278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6D5F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Сокращение дробей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Сокращают дроби, выполняют действия и сокращают резул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тат вычислений;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выводят понятия 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сокращение дроби, несократимая дробь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; выполняют действия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математики, широкий интерес к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вому учебному материалу, способам реш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 новых учебных задач, доброжелател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отношение к сверстникам; адекватно во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принимают оценку учителя и одноклассн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том, выборочном или развернутом виде.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организовать уче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ное взаимодействие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 группе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D5F8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Сокращение дробей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Сокращают дроби, применяют распределительный закон умножения при нахождении значения выражения, а затем сокращают дробь; решают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дачи на нахождение части к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лограмма, которую составляют граммы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математики; понимают причины успеха в учебной деятельности; дают адекватную оценку и самооценку учебной деятельности; анализируют соответствие результатов тр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бованиям конкретной учебной задачи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учителем сове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шенствуют критерии оценки и пользуются ими в ходе оценки и самооценки.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пытаются принимать другую точку зрения, г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товы изменить свою точку зрения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A22AAA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D5F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«Сокращение дробей»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(комплексное примен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ние знаний, умений, навыков)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устраняют ошибки логич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ского (в ходе решения) и арифметического (в вычисл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нии) характера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решения учебных задач; дают позитивную оценку и самооце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ку учебной</w:t>
            </w:r>
          </w:p>
          <w:p w:rsidR="00EE2E4E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деятельности; адекватно воспринимают оценку учителя и сверстников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решают проблемы творческого и поиск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вого характера.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при необходимости отстаивать точку зрения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D5F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Приведение дробей к общему знаменателю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Приводят дроби </w:t>
            </w:r>
          </w:p>
          <w:p w:rsidR="00EE2E4E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 новому знаменателю; выв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дят понятие 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дополнительный 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множитель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, правило: как пр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вести дробь к наименьшему общему знаменателю</w:t>
            </w:r>
          </w:p>
          <w:p w:rsidR="00EE2E4E" w:rsidRDefault="00EE2E4E" w:rsidP="00202F78">
            <w:r>
              <w:t>Решение несложных задач на движение в противоположных направлениях, в одном напра</w:t>
            </w:r>
            <w:r>
              <w:t>в</w:t>
            </w:r>
            <w:r>
              <w:t>лении, движение по реке по течению и против течения.</w:t>
            </w:r>
          </w:p>
          <w:p w:rsidR="00EE2E4E" w:rsidRPr="00A654A9" w:rsidRDefault="00EE2E4E" w:rsidP="00202F78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положительное отношение к урокам математики, широкий интерес к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вому учебному материалу, способам реш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новых учебных задач, доброжелател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ное отношение к сверстникам; адекватно воспринимают оценку учителя и одноклас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используют наряду с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 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Познавательные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преобразовывают модели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с целью выявления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щих</w:t>
            </w:r>
            <w:proofErr w:type="spell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законов, определяющих предметную 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ласть.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взглянуть на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ацию с иной позиции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договориться с людьми иных позиций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6D5F8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«Приведение дробей к общему зн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менателю»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(комплексное примен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ние знаний, умений, навыков)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мы проверки правильности выполняемых заданий</w:t>
            </w:r>
          </w:p>
          <w:p w:rsidR="00EE2E4E" w:rsidRPr="00A654A9" w:rsidRDefault="00EE2E4E" w:rsidP="00202F78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математики, способам решения учебных задач; дают позитивную оценку и самооценку учебной деятельности; адекватно воспринимают оценку учителя и сверстников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умеют организовывать учебное взаимодействие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 группе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6D5F8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E2E4E" w:rsidRPr="005D61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дробей с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разными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знаменателями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Выводят правило: как сравнить две дроби с разными знамен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телями; сравнивают дроби с разными знаменателями; 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следуют ситуации, требующие сравнения чисел и их упоряд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математики, широкий интерес к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вому учебному материалу, способам реш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 новых учебных задач, доброжелател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отношение к сверстникам; адекватно во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принимают оценку учителя и одноклассн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том или развернутом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виде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оформлять мысли в устной и письменной речи с учетом ситуаций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6D5F8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дробей с разными зн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менателями 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ы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тие новых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Складывают </w:t>
            </w:r>
          </w:p>
          <w:p w:rsidR="00EE2E4E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вычитают дроби с разными знаменателями; выполняют действия; изображают точку на координатном луче</w:t>
            </w:r>
          </w:p>
          <w:p w:rsidR="00EE2E4E" w:rsidRPr="00A654A9" w:rsidRDefault="00EE2E4E" w:rsidP="00202F78">
            <w:pPr>
              <w:rPr>
                <w:lang w:eastAsia="en-US"/>
              </w:rPr>
            </w:pPr>
            <w:r>
              <w:t>Решение текстовых задач арифметическим способом</w:t>
            </w:r>
            <w:r>
              <w:rPr>
                <w:i/>
              </w:rPr>
              <w:t xml:space="preserve">. </w:t>
            </w:r>
            <w:r>
              <w:t>Использование таблиц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математики, широкий интерес к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вому учебному материалу, способам реш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 новых учебных задач, доброжелател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ное отношение к сверстникам; адекватно воспринимают оценку учителя и одноклас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том, выборочном или развернутом виде.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высказывать свою точку зрения и пытаются ее обосновать, прив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дя аргументы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6D5F8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дробей с разными зн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менателями 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Складывают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вычитают дроби с разными знаменателями; решают ура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нения; находят значения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выражений, используя сво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ство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вычитания числа из суммы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достижения; проявляют познавательный интерес к изучению предмета, способам решения учебных задач; дают адекватную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оценку и самооценку учебной деятельности; понимают причины успеха в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EE2E4E" w:rsidRPr="005D61E7" w:rsidRDefault="00EE2E4E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том или развернутом </w:t>
            </w:r>
          </w:p>
          <w:p w:rsidR="00EE2E4E" w:rsidRPr="005D61E7" w:rsidRDefault="00EE2E4E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виде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2E4E" w:rsidRPr="005D61E7" w:rsidRDefault="00EE2E4E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оформлять мысли в устной и письменной речи с учетом ситуаций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6D5F8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Решение упражнений по теме «Сравнение, сложение </w:t>
            </w:r>
          </w:p>
          <w:p w:rsidR="00EE2E4E" w:rsidRPr="005D61E7" w:rsidRDefault="00EE2E4E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вычитание дробей с разными знаменател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ми»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(комплексное примен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ние знаний, умений, навыков)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Сравнивают, складывают и вычитают дроби </w:t>
            </w:r>
          </w:p>
          <w:p w:rsidR="00EE2E4E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 разными знаменателями; 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шают задачи на сложение и вычитание дробей с разными знаменателями; находят знач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 выражения, используя свойство вычитания суммы из числа</w:t>
            </w:r>
          </w:p>
          <w:p w:rsidR="00EE2E4E" w:rsidRDefault="00EE2E4E" w:rsidP="00202F78">
            <w:pPr>
              <w:rPr>
                <w:lang w:eastAsia="en-US"/>
              </w:rPr>
            </w:pPr>
          </w:p>
          <w:p w:rsidR="00EE2E4E" w:rsidRPr="00A654A9" w:rsidRDefault="00EE2E4E" w:rsidP="00202F78">
            <w:pPr>
              <w:rPr>
                <w:lang w:eastAsia="en-US"/>
              </w:rPr>
            </w:pPr>
            <w:r>
              <w:t>Решают текстовые задачи арифметическим способом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решения учебных задач; дают позитивную оценку и самооце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ку учебной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деятельности; адекватно воспринимают оценку учителя и сверстников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используют наряду с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 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умеют организовывать учебное взаимодействие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 группе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6D5F8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Решение упражнений по теме «Сравнение, сложение </w:t>
            </w:r>
          </w:p>
          <w:p w:rsidR="00EE2E4E" w:rsidRPr="005D61E7" w:rsidRDefault="00EE2E4E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вычитание дробей с разными знаменател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ми» </w:t>
            </w:r>
          </w:p>
          <w:p w:rsidR="00EE2E4E" w:rsidRPr="005D61E7" w:rsidRDefault="00EE2E4E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(комплексное примен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ние знаний, умений, навыков)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D5F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«Сравнение, сложение и вычитание дробей с разными зн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менателями»</w:t>
            </w:r>
          </w:p>
          <w:p w:rsidR="00EE2E4E" w:rsidRPr="005D61E7" w:rsidRDefault="00EE2E4E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 сист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матизация знаний)</w:t>
            </w:r>
          </w:p>
          <w:p w:rsidR="00EE2E4E" w:rsidRPr="005D61E7" w:rsidRDefault="00EE2E4E" w:rsidP="00202F78">
            <w:pPr>
              <w:rPr>
                <w:lang w:eastAsia="en-US"/>
              </w:rPr>
            </w:pPr>
          </w:p>
          <w:p w:rsidR="00EE2E4E" w:rsidRPr="005D61E7" w:rsidRDefault="00EE2E4E" w:rsidP="00202F78">
            <w:pPr>
              <w:rPr>
                <w:lang w:eastAsia="en-US"/>
              </w:rPr>
            </w:pPr>
          </w:p>
          <w:p w:rsidR="00EE2E4E" w:rsidRPr="005D61E7" w:rsidRDefault="00EE2E4E" w:rsidP="00202F78">
            <w:pPr>
              <w:pStyle w:val="ParagraphStyle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(в </w:t>
            </w:r>
            <w:proofErr w:type="spellStart"/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разнотрасформир</w:t>
            </w:r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</w:t>
            </w:r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емом</w:t>
            </w:r>
            <w:proofErr w:type="spellEnd"/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пространстве)</w:t>
            </w:r>
          </w:p>
          <w:p w:rsidR="00EE2E4E" w:rsidRPr="005D61E7" w:rsidRDefault="00EE2E4E" w:rsidP="00202F78">
            <w:pPr>
              <w:jc w:val="center"/>
              <w:rPr>
                <w:lang w:eastAsia="en-US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устраняют ошибки логич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ского (в ходе решения) и арифметического (в вычисл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нии) характера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решения учебных задач; дают позитивную оценку и самооце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ку учебной деятельности; адекватно во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принимают оценку учителя и сверстников; анализируют соответствие результатов тр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бованиям конкретной учебной задачи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том или развернутом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виде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высказывать свою точку зрения и пытаются ее обосновать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D5F8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№2 по теме «Сравн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ние, сложение и выч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тание дробей </w:t>
            </w:r>
          </w:p>
          <w:p w:rsidR="00EE2E4E" w:rsidRPr="005D61E7" w:rsidRDefault="00EE2E4E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 разными знаменат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лями»</w:t>
            </w:r>
          </w:p>
          <w:p w:rsidR="00EE2E4E" w:rsidRPr="005D61E7" w:rsidRDefault="00EE2E4E" w:rsidP="00202F7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мы проверки правильности выполняемых заданий</w:t>
            </w:r>
          </w:p>
          <w:p w:rsidR="00EE2E4E" w:rsidRPr="00A654A9" w:rsidRDefault="00EE2E4E" w:rsidP="00202F78">
            <w:pPr>
              <w:rPr>
                <w:lang w:eastAsia="en-US"/>
              </w:rPr>
            </w:pPr>
            <w:r>
              <w:t>Решают текстовые задачи арифметическим способом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дают адекватную самооценку учебной деятельности; анализируют соо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ветствие результатов требованиям конкре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ной учебной задачи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успеха и находят способы выхода из этой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ации.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критично отн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ситься к своему мнению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D5F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Умножение дробей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(открытие новых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Выводят правило умножения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дроби на натуральное число; умножают обыкновенные др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би на натуральное число; 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шают задачи на нахождение периметра квадрата и др.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Проявляют положительное отношение к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урокам математики, широкий интерес к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вому учебному материалу, способам реш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 новых учебных задач, доброжелател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ное отношение к сверстникам; адекватно воспринимают оценку учителя; дают поз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тивную оценку учебной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плану, используют наряду с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 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том, выборочном или развернутом виде.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при необходимости отстаивать свою точку зрения, аргументируя ее, подтверждая аргументы фактами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6D5F8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дробей 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Умножают обыкновенные др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би, решают задачи, в условие которых введены обыкнове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ные дроби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предмета, способам решения учебных задач; дают адекватную оценку и самооценку учебной деятельности; понимают причины успеха в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D5F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«Умножение дробей».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(комплексное примен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ние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знаний, умений, навыков)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Выводят правило умножения смешанных чисел; умножают смешанные числа, используют переместительное и сочет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тельное свойства для умнож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 обыкновенных дробей; решают задачи на нахождение объема прямоугольного пара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лелепипеда; находят значение выражения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 математики, способам решения уче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ных задач; дают позитивную оценку и сам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оценку учебной деятельности; адекватно воспринимают оценку учителя и сверстн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ков; анализируют соответствие результатов требованиям конкретной учебной задачи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используют наряду с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 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пытаются принимать другую точку зрения, г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товы изменить свою точку зрения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5F8C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Pr="005D61E7" w:rsidRDefault="006D5F8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Pr="005D61E7" w:rsidRDefault="006D5F8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«Умножение дробей»</w:t>
            </w:r>
          </w:p>
          <w:p w:rsidR="006D5F8C" w:rsidRPr="005D61E7" w:rsidRDefault="006D5F8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 сист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матизация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Pr="005D61E7" w:rsidRDefault="006D5F8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F8C" w:rsidRDefault="006D5F8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Пошагово контролируют пр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вильность и полноту выполн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 алгоритма арифметическ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го действия</w:t>
            </w:r>
          </w:p>
          <w:p w:rsidR="006D5F8C" w:rsidRDefault="006D5F8C" w:rsidP="00202F78">
            <w:pPr>
              <w:rPr>
                <w:lang w:eastAsia="en-US"/>
              </w:rPr>
            </w:pPr>
          </w:p>
          <w:p w:rsidR="006D5F8C" w:rsidRPr="00A654A9" w:rsidRDefault="006D5F8C" w:rsidP="00202F78">
            <w:pPr>
              <w:rPr>
                <w:lang w:eastAsia="en-US"/>
              </w:rPr>
            </w:pPr>
            <w:r>
              <w:t>Решают текстовые задачи арифметическим способом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F8C" w:rsidRPr="005D61E7" w:rsidRDefault="006D5F8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</w:p>
          <w:p w:rsidR="006D5F8C" w:rsidRPr="005D61E7" w:rsidRDefault="006D5F8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решения учебных задач; дают позитивную оценку и самооце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ку учебной деятельности; адекватно во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принимают оценку учителя и сверстников; анализируют соответствие результатов тр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бованиям учебной задачи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F8C" w:rsidRPr="005D61E7" w:rsidRDefault="006D5F8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учителем сове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шенствуют критерии оценки и пользуются ими в ходе оценки и самооценки.</w:t>
            </w:r>
          </w:p>
          <w:p w:rsidR="006D5F8C" w:rsidRPr="005D61E7" w:rsidRDefault="006D5F8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преобразовывают модели </w:t>
            </w:r>
          </w:p>
          <w:p w:rsidR="006D5F8C" w:rsidRPr="005D61E7" w:rsidRDefault="006D5F8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с целью выявления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D5F8C" w:rsidRPr="005D61E7" w:rsidRDefault="006D5F8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щих</w:t>
            </w:r>
            <w:proofErr w:type="spell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законов, определяющих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предметную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об-</w:t>
            </w:r>
          </w:p>
          <w:p w:rsidR="006D5F8C" w:rsidRPr="005D61E7" w:rsidRDefault="006D5F8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ласть</w:t>
            </w:r>
            <w:proofErr w:type="spell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D5F8C" w:rsidRPr="005D61E7" w:rsidRDefault="006D5F8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при необходимости отстаивать свою точку зрения, аргументируя ее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Pr="00A22AAA" w:rsidRDefault="006D5F8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5F8C" w:rsidRPr="005C461F" w:rsidRDefault="006D5F8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Pr="005D61E7" w:rsidRDefault="006D5F8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5F8C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Default="006D5F8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Pr="005D61E7" w:rsidRDefault="006D5F8C" w:rsidP="006D5F8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«Умножение дробей»</w:t>
            </w:r>
          </w:p>
          <w:p w:rsidR="006D5F8C" w:rsidRPr="005D61E7" w:rsidRDefault="006D5F8C" w:rsidP="006D5F8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 сист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матизация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Pr="005D61E7" w:rsidRDefault="006D5F8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Pr="005D61E7" w:rsidRDefault="006D5F8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Pr="005D61E7" w:rsidRDefault="006D5F8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Pr="005D61E7" w:rsidRDefault="006D5F8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Default="006D5F8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8C" w:rsidRPr="005D61E7" w:rsidRDefault="006D5F8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Нахождение дроби от числа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Выводят правило нахождения дроби от числа; находят дробь от числа; объясняют ход реш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 задачи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проявляют положительное отношение к урокам мат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матики, широкий интерес к новому учебн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 материалу, способам решения новых учебных задач, доброжелательное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отношение к сверстникам; адекватно во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принимают оценку учителя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решают проблемы творческого и поиск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вого характера.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гают, какая информация нужна для решения учебной задачи.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Коммуникативные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умеют взглянуть на ситуацию с иной позиции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договориться с людьми иных позиций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Нахождение дроби от числа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Выводят правило нахождения процентов от числа; находят проценты от числа, планируют решение задачи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предмета, способам решения учебных задач; дают адекватную оценку и самооценку учебной деятельности; понимают причины успеха в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 диалоге с учителем сове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шенствуют критерии оценки и пользуются ими в ходе оценки и самооценки.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оформлять мысли в устной и письменной речи с учетом ситуаций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Решение упражнений по теме «Нахождение дроби от числа» 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плексное применение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знаний, умений, нав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ков)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Находят дробь </w:t>
            </w:r>
          </w:p>
          <w:p w:rsidR="00EE2E4E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от числа; самостоятельно 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бирают способ решения зад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чи; решают уравнения</w:t>
            </w:r>
          </w:p>
          <w:p w:rsidR="00EE2E4E" w:rsidRDefault="00EE2E4E" w:rsidP="00202F78">
            <w:pPr>
              <w:rPr>
                <w:lang w:eastAsia="en-US"/>
              </w:rPr>
            </w:pPr>
          </w:p>
          <w:p w:rsidR="00EE2E4E" w:rsidRPr="00A654A9" w:rsidRDefault="00EE2E4E" w:rsidP="00202F78">
            <w:pPr>
              <w:rPr>
                <w:lang w:eastAsia="en-US"/>
              </w:rPr>
            </w:pPr>
            <w:r>
              <w:t>Решают текстовые задачи арифметическим способом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решения учебных задач; дают позитивную оценку и самооце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ку учебной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деятельности; адекватно воспринимают оценку учителя и сверстников; анализируют соответствие результатов требованиям учебной задачи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умеют организовывать учебное взаимодействие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 группе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D3F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№3 по теме «Умнож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ние дробей»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мы проверки правильности выполняемых заданий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дают адекватную самооценку учебной деятельности; анализируют соо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ветствие результатов требованиям учебной задачи; понимают причины успеха/неуспеха в учебной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успеха и находят способы выхода из этой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ации.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критично отн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ситься к своему мнению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2E4E" w:rsidRPr="005C461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30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DD3F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Взаимно обратные числа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E4E" w:rsidRPr="005D61E7" w:rsidRDefault="00EE2E4E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Находят число, обратное </w:t>
            </w:r>
            <w:proofErr w:type="spell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би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proofErr w:type="spell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, обратное натуральному числу, обратное смешанному числу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математики, широкий интерес к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вому учебному материалу, способам реш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 новых учебных задач, доброжелател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отношение к сверстникам; адекватно во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принимают оценку учителя; понимают пр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чины успеха в учебной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4E" w:rsidRPr="005D61E7" w:rsidRDefault="00EE2E4E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используют наряду с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 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EE2E4E" w:rsidRPr="005D61E7" w:rsidRDefault="00EE2E4E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ков.</w:t>
            </w:r>
          </w:p>
          <w:p w:rsidR="00EE2E4E" w:rsidRPr="005D61E7" w:rsidRDefault="00EE2E4E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выполнять разли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ные роли в группе, сотрудничать в совместном решении учебной задачи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E4E" w:rsidRPr="00B310C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E4E" w:rsidRPr="005D61E7" w:rsidRDefault="00EE2E4E" w:rsidP="00202F7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  <w:p w:rsidR="00EE2E4E" w:rsidRPr="005D61E7" w:rsidRDefault="00EE2E4E" w:rsidP="00202F7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  <w:p w:rsidR="00EE2E4E" w:rsidRPr="005D61E7" w:rsidRDefault="00EE2E4E" w:rsidP="00202F7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  <w:p w:rsidR="00EE2E4E" w:rsidRPr="005D61E7" w:rsidRDefault="00EE2E4E" w:rsidP="00202F7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D3F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Деление дробей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Выводят правило деления др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би на дробь; выполняют дел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ние обыкновенных дробей; решают задачи на нахождение 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по формуле площади прямоугольника, объема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математики, широкий интерес к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вому учебному материалу, способам реш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 новых учебных задач, доброжелател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ное отношение к сверстникам; адекватно воспринимают оценку учителя; понимают причины успеха в учебной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передавать содерж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ние в сжатом или развернутом виде.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высказывают свою точку зрения и пытаются ее обосновать, приводя 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гументы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Деление дробей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Выполняют деление смеша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ных чисел, составляют уравн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ние как математическую 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дель задачи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 предмета, способам решения уче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ных задач; дают адекватную оценку и сам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оценку учебной деятельности; понимают причины успеха/неуспеха в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успеха и находят способы выхода из этой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ации.</w:t>
            </w:r>
          </w:p>
          <w:p w:rsidR="00EE2E4E" w:rsidRPr="005D61E7" w:rsidRDefault="00EE2E4E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EE2E4E" w:rsidRPr="005D61E7" w:rsidRDefault="00EE2E4E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критично отн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ситься к своему мнению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B310CF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Деление дробей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(комплексное прим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нение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знаний, умений, навыков)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Выполняют деление обыкн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венных дробей и смешанных чисел, используют математ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ческую терминологию при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писи и выполнении арифмет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ческого действия</w:t>
            </w:r>
          </w:p>
          <w:p w:rsidR="00EE2E4E" w:rsidRPr="00A654A9" w:rsidRDefault="00EE2E4E" w:rsidP="00202F78">
            <w:pPr>
              <w:rPr>
                <w:lang w:eastAsia="en-US"/>
              </w:rPr>
            </w:pPr>
            <w:r>
              <w:t>Решение текстовых задач арифметическим способом</w:t>
            </w:r>
            <w:r>
              <w:rPr>
                <w:i/>
              </w:rPr>
              <w:t xml:space="preserve">.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 математики, способам решения уче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ных задач; дают позитивную оценку и сам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оценку учебной деятельности; адекватно воспринимают оценку учителя; анализир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ют соответствие результатов требованиям учебной задачи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используют наряду с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 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ков.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выполнять разли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ные роли в группе, сотрудничают в совместном решении задачи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63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«Деление др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бей»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(комплексное примен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ние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знаний, умений, навыков)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Наблюдают за изменением решения задачи при изменении ее условия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 математики, способам решения уче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ных задач; дают позитивную оценку и сам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оценку учебной деятельности; адекватно воспринимают оценку учителя; анализир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ют соответствие результатов требованиям учебной задачи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задач; решают проблемы творческого и поиск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вого характера.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взглянуть на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ацию с иной позиции и договориться с людьми иных позиций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«Деление др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бей»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 сист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матизация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устраняют ошибки логич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ского (в ходе решения) и арифметического (в вычисл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нии) характера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 математики, способам решения уче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ных задач; дают позитивную оценку и сам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оценку учебной деятельности; адекватно воспринимают оценку учителя и сверстн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ков; анализируют соответствие результатов требованиям учебной задачи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 или развернутом виде.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высказывать свою точку зрения и пытаются ее обосновать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Нахождение числа по значению его дроби 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Находят число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 заданному значению его дроби; прогнозируют результат вычислений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математики, широкий интерес к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вому учебному материалу, способам реш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 новых учебных задач, доброжелател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ное отношение к сверстникам; адекватно воспринимают оценку учителя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используют наряду с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 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умеют организовывать учебное взаимодействие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 группе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Нахождение числа по значению его дроби 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Находят число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 данному значению его пр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центов; действуют по заданн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му </w:t>
            </w:r>
            <w:proofErr w:type="gramEnd"/>
          </w:p>
          <w:p w:rsidR="00EE2E4E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самостоятельно составле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ному плану решения задачи</w:t>
            </w:r>
          </w:p>
          <w:p w:rsidR="00EE2E4E" w:rsidRPr="0067154F" w:rsidRDefault="00EE2E4E" w:rsidP="00202F78">
            <w:pPr>
              <w:rPr>
                <w:lang w:eastAsia="en-US"/>
              </w:rPr>
            </w:pPr>
            <w:r>
              <w:t>Решение текстовых задач арифметическим способом</w:t>
            </w:r>
            <w:r>
              <w:rPr>
                <w:i/>
              </w:rPr>
              <w:t xml:space="preserve">. </w:t>
            </w:r>
            <w:r>
              <w:t>Использование таблиц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предмета, способам решения учебных задач; дают адекватную оценку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самооценку учебной деятельности; пон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мают причины успеха/неуспеха в учебной деятельности; анализируют соответствие результатов требованиям учебной задачи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используют наряду с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 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ков.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выполнять разли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ные роли в группе, сотрудничают в совместном решении задачи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2644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«Нахождение числа по значению его дроби»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(комплексное примен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ние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знаний, умений, навыков)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Моделируют изученные зав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симости; находят </w:t>
            </w:r>
          </w:p>
          <w:p w:rsidR="00EE2E4E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выбирают способ решения текстовой задачи</w:t>
            </w:r>
          </w:p>
          <w:p w:rsidR="00EE2E4E" w:rsidRDefault="00EE2E4E" w:rsidP="00202F78">
            <w:pPr>
              <w:rPr>
                <w:lang w:eastAsia="en-US"/>
              </w:rPr>
            </w:pPr>
          </w:p>
          <w:p w:rsidR="00EE2E4E" w:rsidRPr="0067154F" w:rsidRDefault="00EE2E4E" w:rsidP="00202F78">
            <w:pPr>
              <w:rPr>
                <w:lang w:eastAsia="en-US"/>
              </w:rPr>
            </w:pPr>
            <w:r>
              <w:t>Решение текстовых задач арифметическим способом</w:t>
            </w:r>
            <w:r>
              <w:rPr>
                <w:i/>
              </w:rPr>
              <w:t xml:space="preserve">. </w:t>
            </w:r>
            <w:r>
              <w:t>Использование таблиц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решения учебных задач; дают позитивную оценку и самооце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ку </w:t>
            </w:r>
            <w:proofErr w:type="spell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учебнойдеятельности</w:t>
            </w:r>
            <w:proofErr w:type="spell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адекватновоспр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нимают</w:t>
            </w:r>
            <w:proofErr w:type="spell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оценку учителя; анализируют соо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ветствие результатов требованиям учебной задачи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том, выборочном или развернутом виде.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умеют организовывать учебное взаимодействие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 группе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2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D3F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Преобразование обы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новенных дробей в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десятичные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  <w:p w:rsidR="00EE2E4E" w:rsidRPr="005D61E7" w:rsidRDefault="00EE2E4E" w:rsidP="00202F78">
            <w:pPr>
              <w:rPr>
                <w:lang w:eastAsia="en-US"/>
              </w:rPr>
            </w:pPr>
          </w:p>
          <w:p w:rsidR="00EE2E4E" w:rsidRPr="005D61E7" w:rsidRDefault="00EE2E4E" w:rsidP="00202F78">
            <w:pPr>
              <w:pStyle w:val="ParagraphStyle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(в </w:t>
            </w:r>
            <w:proofErr w:type="spellStart"/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разнотрасформир</w:t>
            </w:r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</w:t>
            </w:r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емом</w:t>
            </w:r>
            <w:proofErr w:type="spellEnd"/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пространстве)</w:t>
            </w:r>
          </w:p>
          <w:p w:rsidR="00EE2E4E" w:rsidRPr="005D61E7" w:rsidRDefault="00EE2E4E" w:rsidP="00202F78">
            <w:pPr>
              <w:rPr>
                <w:lang w:eastAsia="en-US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Преобразовывают обыкнове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ные дроби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десятичные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ношение к урокам математики, широкий интерес к новому учебному материалу, 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рожелательное отношение к сверстникам; адекватно воспринимают оценку учителя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учителем сове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шенствуют критерии оценки и пользуются ими в ходе оценки и самооценки.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 точку зрения, готовы изм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нить свою точку зрения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D3F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Бесконечные период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ческие десятичные дроби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 и первичное закрепление)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Записывают обыкновенные дроби в виде бесконечной 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риодической</w:t>
            </w:r>
            <w:proofErr w:type="gram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предмета, способам решения учебных задач; дают адекватную самооценку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тельности; понимают причины успеха в учебной деятельности; анализируют соо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ветствие </w:t>
            </w:r>
            <w:proofErr w:type="spellStart"/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результа-тов</w:t>
            </w:r>
            <w:proofErr w:type="spellEnd"/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требованиям учебной задачи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решают проблемы творческого и поиск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вого характера.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при необходимости отстаивать свою точку зр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ния, аргументируя ее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D3F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Десятичное приближ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ние обыкновенной дроби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r w:rsidRPr="005D61E7">
              <w:rPr>
                <w:iCs/>
              </w:rPr>
              <w:t xml:space="preserve">Находят </w:t>
            </w:r>
            <w:proofErr w:type="gramStart"/>
            <w:r w:rsidRPr="005D61E7">
              <w:rPr>
                <w:iCs/>
              </w:rPr>
              <w:t>десятичное</w:t>
            </w:r>
            <w:proofErr w:type="gramEnd"/>
            <w:r w:rsidRPr="005D61E7">
              <w:rPr>
                <w:iCs/>
              </w:rPr>
              <w:t xml:space="preserve"> прибл</w:t>
            </w:r>
            <w:r w:rsidRPr="005D61E7">
              <w:rPr>
                <w:iCs/>
              </w:rPr>
              <w:t>и</w:t>
            </w:r>
            <w:r w:rsidRPr="005D61E7">
              <w:rPr>
                <w:iCs/>
              </w:rPr>
              <w:t>жения обыкновенной дроби, округляют десятичные дроби до заданного разряда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решения учебных задач; дают позитивную оценку и самооце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ку учебной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деятельности; адекватно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воспринимают оценку учителя; анализир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ют соответствие результатов требованиям учебной задачи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используют наряду с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 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преобразовывают модели с целью выявления общих законов, определя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щих предметную область.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взглянуть на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ацию с иной позиции и договориться с людьми иных позиций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Десятичное приближ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ние обыкновенной дроби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r w:rsidRPr="005D61E7">
              <w:rPr>
                <w:iCs/>
              </w:rPr>
              <w:t xml:space="preserve">Находят </w:t>
            </w:r>
            <w:proofErr w:type="gramStart"/>
            <w:r w:rsidRPr="005D61E7">
              <w:rPr>
                <w:iCs/>
              </w:rPr>
              <w:t>десятичное</w:t>
            </w:r>
            <w:proofErr w:type="gramEnd"/>
            <w:r w:rsidRPr="005D61E7">
              <w:rPr>
                <w:iCs/>
              </w:rPr>
              <w:t xml:space="preserve"> прибл</w:t>
            </w:r>
            <w:r w:rsidRPr="005D61E7">
              <w:rPr>
                <w:iCs/>
              </w:rPr>
              <w:t>и</w:t>
            </w:r>
            <w:r w:rsidRPr="005D61E7">
              <w:rPr>
                <w:iCs/>
              </w:rPr>
              <w:t>жения обыкновенной дроби, округляют десятичные дроби до заданного разряда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предмета, способам решения учебных задач;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дают адекватную самооценку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тельности; понимают причины успеха в учебной деятельности; анализируют соо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ветствие результатов требованиям учебной задачи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решают проблемы творческого и поиск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вого характера.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при необходимости отстаивать свою точку зр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ния, аргументируя ее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Повторение и систем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тизация учебного 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териала по теме: «Д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ление дробей»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(обо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щение и систематиз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ция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устраняют ошибки логич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ского (в ходе решения) и арифметического (в вычисл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нии) характера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E4E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 математики, способам решения уче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ных задач; дают позитивную оценку и сам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оценку учебной деятельности; адекватно воспринимают оценку учителя и сверстн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ков; анализируют соответствие результатов требованиям учебной задачи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но; осуществляют поиск средств ее </w:t>
            </w:r>
            <w:proofErr w:type="spell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ознавательные</w:t>
            </w:r>
            <w:proofErr w:type="spell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высказывать свою точку зрения и пытаются ее обосновать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№4 по теме «Деление дробей»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мы проверки правильности выполняемых заданий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дают адекватную самооценку учебной деятельности; анализируют соо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ветствие результатов требованиям учебной задачи; понимают причины успеха/неуспеха в учебной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успеха и находят способы выхода из этой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ации.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критично отн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ситься к своему мнению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201" w:rsidRPr="005D61E7" w:rsidTr="00CE3BD1">
        <w:trPr>
          <w:trHeight w:val="479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214201" w:rsidRPr="005D61E7" w:rsidRDefault="00214201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214201" w:rsidRPr="005D61E7" w:rsidRDefault="00214201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1E7">
              <w:rPr>
                <w:rFonts w:ascii="Times New Roman" w:hAnsi="Times New Roman" w:cs="Times New Roman"/>
                <w:b/>
                <w:bCs/>
              </w:rPr>
              <w:t>Отношения и пропорции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28 ч</w:t>
            </w:r>
          </w:p>
          <w:p w:rsidR="00214201" w:rsidRPr="005D61E7" w:rsidRDefault="00214201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2E4E" w:rsidRPr="005D61E7" w:rsidTr="00EE2E4E">
        <w:trPr>
          <w:trHeight w:val="230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Отношения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Определяют, что показывает отношение двух чисел; умеют находить, какую часть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proofErr w:type="spell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от числа 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, решать задачи на нахождение отношения одной величины к другой; осуществляют запись числа в процентах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проявляют положительное отношение к урокам мат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матики, широкий интерес к новому учебн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му материалу, способам решения новых учебных задач, доброжелательное отнош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ние к сверстникам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используют наряду с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 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 …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организовывают учебное взаимодействие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 группе (распределяют роли, договариваются  друг с другом)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«Отношения»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(комплексное примен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ние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знаний, умений, навыков)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Находят способ решения зад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чи </w:t>
            </w:r>
          </w:p>
          <w:p w:rsidR="00EE2E4E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выбирают удобный способ решения задачи</w:t>
            </w:r>
          </w:p>
          <w:p w:rsidR="00EE2E4E" w:rsidRPr="0067154F" w:rsidRDefault="00EE2E4E" w:rsidP="00202F78">
            <w:pPr>
              <w:rPr>
                <w:lang w:eastAsia="en-US"/>
              </w:rPr>
            </w:pPr>
            <w:r>
              <w:t>Решают текстовые задачи арифметическим способом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решения учебных задач; дают позитивную оценку и самооце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ку учебной деятельности; адекватно во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принимают оценку учителя; анализируют соответствие результатов требованиям ко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кретной учебной задачи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учителем сове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шенствуют критерии оценки и пользуются ими в ходе оценки и самооценки.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умеют слушать других,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принимать другую точку зрения, готовы изм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нить свою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Пропорции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Записывают пропорции и пр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веряют полученные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пропорции, определяя отнош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 чисел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проявляют положительное отношение к урокам мат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матики, широкий интерес к новому учебн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му материалу, способам решения новых учебных задач, доброжелательное отнош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ние к сверстникам; дают адекватную оценку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решают проблемы творческого и поиск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вого характера.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умеют самостоятельно предполагать, какая информация нужна для решения предметной учебной задачи.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при необходимости отст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ивают свою точку зрения, аргументируя ее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Пропорции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Читают пропорции и провер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ют, верны ли они, используя основное свойство пропорции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предмета, способам решения учебных задач; дают адекватную самооценку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тельности; понимают причины успеха в учебной деятельности; анализируют соо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ветствие результатов требованиям учебной задачи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том, выборочном или развернутом виде.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умеют организовывать учебное взаимодействие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 группе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D3F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«Пропорции»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(комплексное примен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ние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знаний, умений, навыков)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Находят неизвестный член пропорции, самостоятельно выбирают способ решения</w:t>
            </w:r>
          </w:p>
          <w:p w:rsidR="00EE2E4E" w:rsidRDefault="00EE2E4E" w:rsidP="00202F78">
            <w:pPr>
              <w:rPr>
                <w:lang w:eastAsia="en-US"/>
              </w:rPr>
            </w:pPr>
            <w:r>
              <w:t xml:space="preserve">Решают текстовые задачи арифметическим способом, </w:t>
            </w:r>
            <w:r w:rsidRPr="0067154F">
              <w:t>составляют план решения з</w:t>
            </w:r>
            <w:r w:rsidRPr="0067154F">
              <w:t>а</w:t>
            </w:r>
            <w:r w:rsidRPr="0067154F">
              <w:t>дачи;</w:t>
            </w:r>
          </w:p>
          <w:p w:rsidR="00EE2E4E" w:rsidRPr="006E007B" w:rsidRDefault="00EE2E4E" w:rsidP="00202F78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 математики, способам решения уче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ных задач; дают позитивную оценку и сам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оценку учебной деятельности; адекватно воспринимают оценку учителя; анализир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ют соответствие результатов требованиям конкретной учебной задачи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используют наряду с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 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EE2E4E" w:rsidRPr="005D61E7" w:rsidRDefault="00EE2E4E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преобразовывают модели </w:t>
            </w:r>
          </w:p>
          <w:p w:rsidR="00EE2E4E" w:rsidRPr="005D61E7" w:rsidRDefault="00EE2E4E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 целью выявления общих законов, определ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ющих предметную область.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взглянуть на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ацию с иной позиции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D3F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«Пропорции»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(комплексное примен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ние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знаний, умений, навыков)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Составляют новые верные пропорции из данной пропо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ции,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переставив средние или крайние члены пропорции</w:t>
            </w:r>
            <w:proofErr w:type="gram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свои отдельные ближайшие цели саморазвития; проявляют познавательный интерес к </w:t>
            </w:r>
            <w:proofErr w:type="spell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изучениюматем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тики</w:t>
            </w:r>
            <w:proofErr w:type="spell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, способам решения учебных задач; 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ют позитивную оценку и самооценку </w:t>
            </w:r>
            <w:proofErr w:type="spell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уче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нойдеятельности</w:t>
            </w:r>
            <w:proofErr w:type="spell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; адекватно воспринимают оценку учителя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 диалоге с учителем сове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шенствуют критерии оценки и пользуются ими в ходе оценки и самооценки.</w:t>
            </w:r>
          </w:p>
          <w:p w:rsidR="00EE2E4E" w:rsidRPr="005D61E7" w:rsidRDefault="00EE2E4E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EE2E4E" w:rsidRPr="005D61E7" w:rsidRDefault="00EE2E4E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оформлять мысли в устной и письменной речи с учетом ситуаций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D3F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Процентное отнош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ние двух чисел (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крытие новых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Записывают и находят пр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центное отношение чисел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проявляют положительное отношение к урокам мат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матики, широкий интерес к новому учебн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му материалу, способам решения новых учебных задач, доброжелательное отнош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к сверстникам; дают адекватную оценку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решают проблемы творческого и поиск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вого характера.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умеют самостоятельно предполагать, какая информация нужна для решения предметной учебной задачи.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при необходимости отст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ивают свою точку зрения, аргументируя ее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r w:rsidRPr="005D61E7">
              <w:t>Процентное отнош</w:t>
            </w:r>
            <w:r w:rsidRPr="005D61E7">
              <w:t>е</w:t>
            </w:r>
            <w:r w:rsidRPr="005D61E7">
              <w:t>ние двух чисел</w:t>
            </w:r>
          </w:p>
          <w:p w:rsidR="00EE2E4E" w:rsidRPr="005D61E7" w:rsidRDefault="00EE2E4E" w:rsidP="00202F78">
            <w:r w:rsidRPr="005D61E7">
              <w:rPr>
                <w:i/>
                <w:iCs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r w:rsidRPr="005D61E7">
              <w:t>Записывают и находят пр</w:t>
            </w:r>
            <w:r w:rsidRPr="005D61E7">
              <w:t>о</w:t>
            </w:r>
            <w:r w:rsidRPr="005D61E7">
              <w:t>центное отношение чисел, р</w:t>
            </w:r>
            <w:r w:rsidRPr="005D61E7">
              <w:t>е</w:t>
            </w:r>
            <w:r w:rsidRPr="005D61E7">
              <w:t>шают задачи на использование процентного отношения двух чисел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предмета, способам решения учебных задач; дают адекватную самооценку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тельности; понимают причины успеха в учебной деятельности; анализируют соо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ветствие результатов требованиям учебной задачи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том, выборочном или развернутом виде.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умеют организовывать учебное взаимодействие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 группе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r w:rsidRPr="005D61E7">
              <w:t>Решение упражнений по теме «Процентное отношение двух ч</w:t>
            </w:r>
            <w:r w:rsidRPr="005D61E7">
              <w:t>и</w:t>
            </w:r>
            <w:r w:rsidRPr="005D61E7">
              <w:t>сел»</w:t>
            </w:r>
          </w:p>
          <w:p w:rsidR="00EE2E4E" w:rsidRPr="005D61E7" w:rsidRDefault="00EE2E4E" w:rsidP="00202F78">
            <w:r w:rsidRPr="005D61E7">
              <w:rPr>
                <w:i/>
                <w:iCs/>
              </w:rPr>
              <w:t xml:space="preserve"> (комплексное прим</w:t>
            </w:r>
            <w:r w:rsidRPr="005D61E7">
              <w:rPr>
                <w:i/>
                <w:iCs/>
              </w:rPr>
              <w:t>е</w:t>
            </w:r>
            <w:r w:rsidRPr="005D61E7">
              <w:rPr>
                <w:i/>
                <w:iCs/>
              </w:rPr>
              <w:t xml:space="preserve">нение </w:t>
            </w:r>
            <w:r w:rsidRPr="005D61E7">
              <w:t>знаний, умений, навыков)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r w:rsidRPr="005D61E7">
              <w:t>Записывают и находят пр</w:t>
            </w:r>
            <w:r w:rsidRPr="005D61E7">
              <w:t>о</w:t>
            </w:r>
            <w:r w:rsidRPr="005D61E7">
              <w:t>центное отношение чисел,</w:t>
            </w:r>
          </w:p>
          <w:p w:rsidR="00EE2E4E" w:rsidRDefault="00EE2E4E" w:rsidP="00202F78">
            <w:r w:rsidRPr="005D61E7">
              <w:t>решают задачи на использов</w:t>
            </w:r>
            <w:r w:rsidRPr="005D61E7">
              <w:t>а</w:t>
            </w:r>
            <w:r w:rsidRPr="005D61E7">
              <w:t>ние процентного отношения двух чисел</w:t>
            </w:r>
          </w:p>
          <w:p w:rsidR="00EE2E4E" w:rsidRDefault="00EE2E4E" w:rsidP="00202F78"/>
          <w:p w:rsidR="00EE2E4E" w:rsidRPr="0067154F" w:rsidRDefault="00EE2E4E" w:rsidP="00202F78">
            <w:r>
              <w:t xml:space="preserve">Решают текстовые задачи арифметическим способом; </w:t>
            </w:r>
            <w:r w:rsidRPr="0067154F">
              <w:t>строят модель условия задачи (в виде таблицы, схемы, р</w:t>
            </w:r>
            <w:r w:rsidRPr="0067154F">
              <w:t>и</w:t>
            </w:r>
            <w:r w:rsidRPr="0067154F">
              <w:t>сунка), в которой даны знач</w:t>
            </w:r>
            <w:r w:rsidRPr="0067154F">
              <w:t>е</w:t>
            </w:r>
            <w:r w:rsidRPr="0067154F">
              <w:t>ния двух из трёх взаимосв</w:t>
            </w:r>
            <w:r w:rsidRPr="0067154F">
              <w:t>я</w:t>
            </w:r>
            <w:r w:rsidRPr="0067154F">
              <w:t>занных величин, с целью пои</w:t>
            </w:r>
            <w:r w:rsidRPr="0067154F">
              <w:t>с</w:t>
            </w:r>
            <w:r w:rsidRPr="0067154F">
              <w:t>ка решения задачи;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 математики, способам решения уче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ных задач; дают позитивную оценку и сам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оценку учебной деятельности; адекватно воспринимают оценку учителя; анализир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ют соответствие результатов требованиям конкретной учебной задачи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используют наряду с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 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EE2E4E" w:rsidRPr="005D61E7" w:rsidRDefault="00EE2E4E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преобразовывают модели </w:t>
            </w:r>
          </w:p>
          <w:p w:rsidR="00EE2E4E" w:rsidRPr="005D61E7" w:rsidRDefault="00EE2E4E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 целью выявления общих законов, определ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ющих предметную область.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взглянуть на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ацию с иной позиции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№5 по теме «Отнош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 и пропорции»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мы проверки правильности выполняемых заданий</w:t>
            </w:r>
          </w:p>
          <w:p w:rsidR="00EE2E4E" w:rsidRPr="0067154F" w:rsidRDefault="00EE2E4E" w:rsidP="00202F78">
            <w:pPr>
              <w:rPr>
                <w:lang w:eastAsia="en-US"/>
              </w:rPr>
            </w:pPr>
            <w:r w:rsidRPr="0067154F">
              <w:rPr>
                <w:lang w:eastAsia="en-US"/>
              </w:rPr>
              <w:t>решают несложные сюжетные задачи разных типов на все арифметические действия;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дают адекватную самооценку учебной деятельности; анализируют соо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ветствие результатов требованиям учебной задачи; понимают причины успеха/неуспеха в учебной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успеха и находят способы выхода из этой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ации.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критично отн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ситься к своему мнению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Прямая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обратная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пропорциональные зависимости 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ы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тие новых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Определяют, является ли пр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мо пропорциональной, обратно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пропорциональной или не 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ляется пропорциональной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висимость между величинами -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проявляют положительное отношение к урокам мат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матики, широкий интерес к новому учебн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му материалу, способам решения новых учебных задач, доброжелательное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отношение к сверстникам; дают адекватную оценку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умеют организовывать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учебное взаимодействие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 группе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«Прямая и обратная пропорци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нальные зависимости»</w:t>
            </w:r>
          </w:p>
          <w:p w:rsidR="00EE2E4E" w:rsidRPr="005D61E7" w:rsidRDefault="00EE2E4E" w:rsidP="00202F7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 сист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матизация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устраняют ошибки логич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ского и арифметического х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рактера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решения учебных задач; дают позитивную оценку и самооце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ку учебной деятельности; адекватно во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принимают оценку учителя и сверстников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том, выборочном или развернутом виде.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высказывать свою точку зрения и пытаются ее обосновать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Деление числа в да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ном отношении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Делят число в данном отнош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</w:p>
          <w:p w:rsidR="00EE2E4E" w:rsidRPr="006E007B" w:rsidRDefault="00EE2E4E" w:rsidP="00202F78">
            <w:pPr>
              <w:rPr>
                <w:lang w:eastAsia="en-US"/>
              </w:rPr>
            </w:pPr>
          </w:p>
          <w:p w:rsidR="00EE2E4E" w:rsidRDefault="00EE2E4E" w:rsidP="00202F78">
            <w:pPr>
              <w:rPr>
                <w:lang w:eastAsia="en-US"/>
              </w:rPr>
            </w:pPr>
          </w:p>
          <w:p w:rsidR="00EE2E4E" w:rsidRDefault="00EE2E4E" w:rsidP="00202F78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EE2E4E" w:rsidRPr="006E007B" w:rsidRDefault="00EE2E4E" w:rsidP="00202F78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математики, широкий интерес к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вому учебному материалу, способам реш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 новых учебных задач, доброжелател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отношение к сверстникам; дают адекватную оценку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том, выборочном или развернутом виде.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высказывать свою точку зрения и пытаются ее обосновать, прив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дя аргументы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Деление числа в да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ном отношении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Делят число в данном отнош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нии, решают задачи при пом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щи уравнения на деление числа в данном отношении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предмета, способам решения учебных задач; дают адекватную самооценку учебной деятельности; поним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ют причины успеха в учебной деятельности; анализируют соответствие результатов тр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бованиям учебной задачи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 или развернутом виде.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оформлять мысли в устной и письменной речи с учетом ситуаций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3FAC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Окружность и круг</w:t>
            </w:r>
          </w:p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Строят окружность, круг с 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мощью циркуля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математики, широкий интерес к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вому учебному материалу, способам реш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 новых учебных задач, доброжелател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ное отношение к сверстникам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том, выборочном или развернутом виде.</w:t>
            </w:r>
          </w:p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высказывать свою точку зрения и ее обосновать, приводя арг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менты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9C56D4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3FAC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5D61E7" w:rsidRDefault="00DD3FAC" w:rsidP="00DD3F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Окружность и круг</w:t>
            </w:r>
          </w:p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9C56D4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D3F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Длина окружности и площадь круга 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крытие новых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Находят длину окружности и площадь круга; решают задачи при помощи составления пр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порции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математики, широкий интерес к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вому учебному материалу, способам реш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 новых учебных задач, доброжелател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ное отношение к сверстникам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том, выборочном или развернутом виде.</w:t>
            </w:r>
          </w:p>
          <w:p w:rsidR="00EE2E4E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высказывать свою точку зрения и ее обосновать, приводя арг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менты</w:t>
            </w:r>
          </w:p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3FAC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Длина окружности и площадь круга 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Моделируют разнообразные ситуации расположения объе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тов </w:t>
            </w:r>
          </w:p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 плоскости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 достижения; проявляют познав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тельный интерес к изучению предмета, 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собам решения учебных задач; дают аде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ватную самооценку учебной деятельности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том, выборочном или развернутом виде.</w:t>
            </w:r>
          </w:p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высказывать свою точку зрения и ее обосновать, приводя арг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менты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9C56D4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3FAC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Длина окружности и площадь круга 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9C56D4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3233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Цилиндр, конус, шар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  <w:p w:rsidR="00EE2E4E" w:rsidRPr="005D61E7" w:rsidRDefault="00EE2E4E" w:rsidP="00202F78">
            <w:pPr>
              <w:rPr>
                <w:lang w:eastAsia="en-US"/>
              </w:rPr>
            </w:pPr>
          </w:p>
          <w:p w:rsidR="00EE2E4E" w:rsidRPr="005D61E7" w:rsidRDefault="00EE2E4E" w:rsidP="00202F78">
            <w:pPr>
              <w:pStyle w:val="ParagraphStyle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(в </w:t>
            </w:r>
            <w:proofErr w:type="spellStart"/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разнотрасформир</w:t>
            </w:r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</w:t>
            </w:r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емом</w:t>
            </w:r>
            <w:proofErr w:type="spellEnd"/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пространстве)</w:t>
            </w:r>
          </w:p>
          <w:p w:rsidR="00EE2E4E" w:rsidRPr="005D61E7" w:rsidRDefault="00EE2E4E" w:rsidP="00202F78">
            <w:pPr>
              <w:rPr>
                <w:lang w:eastAsia="en-US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Находят длину радиуса, ди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метра, экватора шара, площадь боковой поверхности </w:t>
            </w:r>
            <w:proofErr w:type="spell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цили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драобъясняют</w:t>
            </w:r>
            <w:proofErr w:type="spell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ход решения задачи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 достижения; проявляют полож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урокам математики, широкий интерес к новому учебному мат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риалу, способам решения новых учебных задач, доброжелательное отношение к сверстникам; понимают причины успеха в учебной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 или развернутом виде.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оформлять мысли в устной и письменной речи с учетом ситуаций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Диаграммы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(открытие новых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Строят столбчатые диаграммы; наблюдают за изменением 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шения задачи при изменении ее условия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проявляют положительное отношение к урокам мат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матики, широкий интерес к новому учебн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му материалу, способам решения новых учебных задач, доброжелательное отнош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ние к сверстникам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умеют организовывать учебное взаимодействие </w:t>
            </w:r>
          </w:p>
          <w:p w:rsidR="00EE2E4E" w:rsidRPr="005D61E7" w:rsidRDefault="00EE2E4E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 группе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E2E4E" w:rsidRPr="005D61E7" w:rsidTr="00EE2E4E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Диаграммы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Строят столбчатые диаграммы; объясняют ход решения зад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предмета, способам решения учебных задач; дают адекватную самооценку учебной деятельности; поним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ют причины успеха/неуспеха в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 или развернутом виде.</w:t>
            </w:r>
          </w:p>
          <w:p w:rsidR="00EE2E4E" w:rsidRPr="005D61E7" w:rsidRDefault="00EE2E4E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оформлять мысли в устной и письменной речи с учетом ситуаций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953"/>
        </w:trPr>
        <w:tc>
          <w:tcPr>
            <w:tcW w:w="5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2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Случайные </w:t>
            </w:r>
            <w:proofErr w:type="spellStart"/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соб</w:t>
            </w: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тия</w:t>
            </w:r>
            <w:proofErr w:type="gramStart"/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.в</w:t>
            </w:r>
            <w:proofErr w:type="gramEnd"/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ероятность</w:t>
            </w:r>
            <w:proofErr w:type="spellEnd"/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</w:t>
            </w: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чайного события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(открытие новых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Приводят примеры случайных событий, вычисляют их вер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ятность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ношение к урокам математики, широкий интерес к новому учебному материалу, 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рожелательное отношение к сверстникам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обнаруживают и формулируют учебную проблему совместно с учителем.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уважительно отн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ситься к позиции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другого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, пытаются догов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риться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675"/>
        </w:trPr>
        <w:tc>
          <w:tcPr>
            <w:tcW w:w="5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rPr>
                <w:iCs/>
              </w:rPr>
            </w:pPr>
            <w:r w:rsidRPr="005D61E7">
              <w:rPr>
                <w:iCs/>
              </w:rPr>
              <w:t xml:space="preserve">Случайные </w:t>
            </w:r>
            <w:proofErr w:type="spellStart"/>
            <w:r w:rsidRPr="005D61E7">
              <w:rPr>
                <w:iCs/>
              </w:rPr>
              <w:t>соб</w:t>
            </w:r>
            <w:r w:rsidRPr="005D61E7">
              <w:rPr>
                <w:iCs/>
              </w:rPr>
              <w:t>ы</w:t>
            </w:r>
            <w:r w:rsidRPr="005D61E7">
              <w:rPr>
                <w:iCs/>
              </w:rPr>
              <w:t>тия</w:t>
            </w:r>
            <w:proofErr w:type="gramStart"/>
            <w:r w:rsidRPr="005D61E7">
              <w:rPr>
                <w:iCs/>
              </w:rPr>
              <w:t>.в</w:t>
            </w:r>
            <w:proofErr w:type="gramEnd"/>
            <w:r w:rsidRPr="005D61E7">
              <w:rPr>
                <w:iCs/>
              </w:rPr>
              <w:t>ероятность</w:t>
            </w:r>
            <w:proofErr w:type="spellEnd"/>
            <w:r w:rsidRPr="005D61E7">
              <w:rPr>
                <w:iCs/>
              </w:rPr>
              <w:t xml:space="preserve"> сл</w:t>
            </w:r>
            <w:r w:rsidRPr="005D61E7">
              <w:rPr>
                <w:iCs/>
              </w:rPr>
              <w:t>у</w:t>
            </w:r>
            <w:r w:rsidRPr="005D61E7">
              <w:rPr>
                <w:iCs/>
              </w:rPr>
              <w:t xml:space="preserve">чайного события </w:t>
            </w:r>
          </w:p>
          <w:p w:rsidR="00EE2E4E" w:rsidRPr="005D61E7" w:rsidRDefault="00EE2E4E" w:rsidP="00202F78">
            <w:r w:rsidRPr="005D61E7">
              <w:rPr>
                <w:i/>
                <w:iCs/>
                <w:color w:val="000000" w:themeColor="text1"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Приводят примеры случайных событий, вычисляют их вер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ятность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предмета, способам решения учебных задач; дают адекватную оценку и самооценку учебной деятельности; понимают причины успеха в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решают проблемы творческого и поиск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вого характера.</w:t>
            </w:r>
          </w:p>
          <w:p w:rsidR="00EE2E4E" w:rsidRPr="005D61E7" w:rsidRDefault="00EE2E4E" w:rsidP="00202F78">
            <w:pPr>
              <w:spacing w:line="264" w:lineRule="auto"/>
            </w:pPr>
            <w:r w:rsidRPr="005D61E7">
              <w:rPr>
                <w:i/>
                <w:iCs/>
              </w:rPr>
              <w:t>Познавательные –</w:t>
            </w:r>
            <w:r w:rsidRPr="005D61E7">
              <w:t xml:space="preserve"> записывают выводы в виде правил «если …</w:t>
            </w:r>
            <w:proofErr w:type="gramStart"/>
            <w:r w:rsidRPr="005D61E7">
              <w:t xml:space="preserve"> ,</w:t>
            </w:r>
            <w:proofErr w:type="gramEnd"/>
            <w:r w:rsidRPr="005D61E7">
              <w:t xml:space="preserve"> то …».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принимать точку зрения другого, для этого владеют приемами слушания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DD3FA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rPr>
                <w:iCs/>
              </w:rPr>
            </w:pPr>
            <w:r w:rsidRPr="005D61E7">
              <w:rPr>
                <w:iCs/>
              </w:rPr>
              <w:t xml:space="preserve">Случайные </w:t>
            </w:r>
            <w:proofErr w:type="spellStart"/>
            <w:r w:rsidRPr="005D61E7">
              <w:rPr>
                <w:iCs/>
              </w:rPr>
              <w:t>соб</w:t>
            </w:r>
            <w:r w:rsidRPr="005D61E7">
              <w:rPr>
                <w:iCs/>
              </w:rPr>
              <w:t>ы</w:t>
            </w:r>
            <w:r w:rsidRPr="005D61E7">
              <w:rPr>
                <w:iCs/>
              </w:rPr>
              <w:t>тия</w:t>
            </w:r>
            <w:proofErr w:type="gramStart"/>
            <w:r w:rsidRPr="005D61E7">
              <w:rPr>
                <w:iCs/>
              </w:rPr>
              <w:t>.в</w:t>
            </w:r>
            <w:proofErr w:type="gramEnd"/>
            <w:r w:rsidRPr="005D61E7">
              <w:rPr>
                <w:iCs/>
              </w:rPr>
              <w:t>ероятность</w:t>
            </w:r>
            <w:proofErr w:type="spellEnd"/>
            <w:r w:rsidRPr="005D61E7">
              <w:rPr>
                <w:iCs/>
              </w:rPr>
              <w:t xml:space="preserve"> сл</w:t>
            </w:r>
            <w:r w:rsidRPr="005D61E7">
              <w:rPr>
                <w:iCs/>
              </w:rPr>
              <w:t>у</w:t>
            </w:r>
            <w:r w:rsidRPr="005D61E7">
              <w:rPr>
                <w:iCs/>
              </w:rPr>
              <w:t>чайного события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(открытие новых</w:t>
            </w:r>
            <w:proofErr w:type="gramEnd"/>
          </w:p>
          <w:p w:rsidR="00EE2E4E" w:rsidRPr="005D61E7" w:rsidRDefault="00EE2E4E" w:rsidP="00202F78">
            <w:r w:rsidRPr="005D61E7">
              <w:rPr>
                <w:i/>
                <w:iCs/>
                <w:color w:val="000000" w:themeColor="text1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Приводят примеры случайных событий, вычисляют их вер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ятность</w:t>
            </w:r>
          </w:p>
          <w:p w:rsidR="00EE2E4E" w:rsidRPr="0067154F" w:rsidRDefault="00EE2E4E" w:rsidP="00202F78">
            <w:pPr>
              <w:ind w:firstLine="709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Решают</w:t>
            </w:r>
            <w:r w:rsidRPr="0067154F">
              <w:rPr>
                <w:bCs/>
                <w:lang w:eastAsia="en-US"/>
              </w:rPr>
              <w:t xml:space="preserve"> несложны</w:t>
            </w:r>
            <w:r>
              <w:rPr>
                <w:bCs/>
                <w:lang w:eastAsia="en-US"/>
              </w:rPr>
              <w:t>е</w:t>
            </w:r>
            <w:r w:rsidRPr="0067154F">
              <w:rPr>
                <w:bCs/>
                <w:lang w:eastAsia="en-US"/>
              </w:rPr>
              <w:t xml:space="preserve"> логически</w:t>
            </w:r>
            <w:r>
              <w:rPr>
                <w:bCs/>
                <w:lang w:eastAsia="en-US"/>
              </w:rPr>
              <w:t>е</w:t>
            </w:r>
            <w:r w:rsidRPr="0067154F">
              <w:rPr>
                <w:bCs/>
                <w:lang w:eastAsia="en-US"/>
              </w:rPr>
              <w:t xml:space="preserve"> задач</w:t>
            </w:r>
            <w:r>
              <w:rPr>
                <w:bCs/>
                <w:lang w:eastAsia="en-US"/>
              </w:rPr>
              <w:t>и</w:t>
            </w:r>
            <w:r w:rsidRPr="0067154F">
              <w:rPr>
                <w:bCs/>
                <w:lang w:eastAsia="en-US"/>
              </w:rPr>
              <w:t xml:space="preserve">.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EE2E4E" w:rsidRPr="005D61E7" w:rsidRDefault="00EE2E4E" w:rsidP="00202F78">
            <w:pPr>
              <w:spacing w:line="264" w:lineRule="auto"/>
            </w:pPr>
            <w:r w:rsidRPr="005D61E7">
              <w:t>достижения; проявляют положительное о</w:t>
            </w:r>
            <w:r w:rsidRPr="005D61E7">
              <w:t>т</w:t>
            </w:r>
            <w:r w:rsidRPr="005D61E7">
              <w:t>ношение к урокам математики, широкий интерес к новому учебному материалу, сп</w:t>
            </w:r>
            <w:r w:rsidRPr="005D61E7">
              <w:t>о</w:t>
            </w:r>
            <w:r w:rsidRPr="005D61E7">
              <w:t>собам решения новых учебных задач, до</w:t>
            </w:r>
            <w:r w:rsidRPr="005D61E7">
              <w:t>б</w:t>
            </w:r>
            <w:r w:rsidRPr="005D61E7">
              <w:t>рожелательное отношение к сверстникам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spacing w:line="264" w:lineRule="auto"/>
            </w:pPr>
            <w:proofErr w:type="gramStart"/>
            <w:r w:rsidRPr="005D61E7">
              <w:rPr>
                <w:i/>
                <w:iCs/>
              </w:rPr>
              <w:t>Регулятивные</w:t>
            </w:r>
            <w:proofErr w:type="gramEnd"/>
            <w:r w:rsidRPr="005D61E7">
              <w:rPr>
                <w:i/>
                <w:iCs/>
              </w:rPr>
              <w:t xml:space="preserve"> – </w:t>
            </w:r>
            <w:r w:rsidRPr="005D61E7">
              <w:t>обнаруживают и формулируют учебную проблему совместно с учителем.</w:t>
            </w:r>
          </w:p>
          <w:p w:rsidR="00EE2E4E" w:rsidRPr="005D61E7" w:rsidRDefault="00EE2E4E" w:rsidP="00202F78">
            <w:pPr>
              <w:spacing w:line="264" w:lineRule="auto"/>
            </w:pPr>
            <w:r w:rsidRPr="005D61E7">
              <w:rPr>
                <w:i/>
                <w:iCs/>
              </w:rPr>
              <w:t>Познавательные –</w:t>
            </w:r>
            <w:r w:rsidRPr="005D61E7">
              <w:t xml:space="preserve"> самостоятельно предпол</w:t>
            </w:r>
            <w:r w:rsidRPr="005D61E7">
              <w:t>а</w:t>
            </w:r>
            <w:r w:rsidRPr="005D61E7">
              <w:t>гают, какая информация нужна для решения учебной задачи.</w:t>
            </w:r>
          </w:p>
          <w:p w:rsidR="00EE2E4E" w:rsidRPr="005D61E7" w:rsidRDefault="00EE2E4E" w:rsidP="00202F78">
            <w:pPr>
              <w:spacing w:line="264" w:lineRule="auto"/>
            </w:pPr>
            <w:r w:rsidRPr="005D61E7">
              <w:rPr>
                <w:i/>
                <w:iCs/>
              </w:rPr>
              <w:t xml:space="preserve">Коммуникативные – </w:t>
            </w:r>
            <w:r w:rsidRPr="005D61E7">
              <w:t>умеют уважительно отн</w:t>
            </w:r>
            <w:r w:rsidRPr="005D61E7">
              <w:t>о</w:t>
            </w:r>
            <w:r w:rsidRPr="005D61E7">
              <w:t xml:space="preserve">ситься к позиции </w:t>
            </w:r>
            <w:proofErr w:type="gramStart"/>
            <w:r w:rsidRPr="005D61E7">
              <w:t>другого</w:t>
            </w:r>
            <w:proofErr w:type="gramEnd"/>
            <w:r w:rsidRPr="005D61E7">
              <w:t>, пытаются догов</w:t>
            </w:r>
            <w:r w:rsidRPr="005D61E7">
              <w:t>о</w:t>
            </w:r>
            <w:r w:rsidRPr="005D61E7">
              <w:t>риться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3FAC" w:rsidRPr="005D61E7" w:rsidTr="007D0480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DD3FAC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Повторение и систем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тизация учебного 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териала по теме: «Прямая и обратная пропорциональные зависимости. Окру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ность и круг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  <w:proofErr w:type="gramEnd"/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устраняют ошибки логич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ского (в ходе решения) и арифметического (в вычисл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нии) характера; решают задачи на движение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</w:p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решения учебных задач; дают позитивную оценку и самооце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ку учебной</w:t>
            </w:r>
          </w:p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деятельности; адекватно воспринимают оценку учителя и сверстников; анализируют соответствие результатов требованиям ко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кретной учебной задачи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том или развернутом </w:t>
            </w:r>
          </w:p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виде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умеют высказывать свою точку зрения и пытаются ее обосновать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FAC" w:rsidRPr="009C56D4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3FAC" w:rsidRPr="005D61E7" w:rsidTr="007D0480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5D61E7" w:rsidRDefault="00DD3FAC" w:rsidP="00DD3FA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Повторение и систем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тизация учебного 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териала по теме: «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Окружность и круг.</w:t>
            </w: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Вероятность случайн</w:t>
            </w: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го события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FAC" w:rsidRPr="009C56D4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FAC" w:rsidRPr="005D61E7" w:rsidRDefault="00DD3FAC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№6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: «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Прямая и 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ратная пропорци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нальные зависимости. Окружность и круг.</w:t>
            </w: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Вероятность случайн</w:t>
            </w: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го события»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(контроль и оценка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мы проверки правильности выполняемых заданий</w:t>
            </w:r>
          </w:p>
          <w:p w:rsidR="00EE2E4E" w:rsidRPr="0067154F" w:rsidRDefault="00EE2E4E" w:rsidP="00202F78">
            <w:pPr>
              <w:rPr>
                <w:lang w:eastAsia="en-US"/>
              </w:rPr>
            </w:pPr>
            <w:r w:rsidRPr="0067154F">
              <w:rPr>
                <w:lang w:eastAsia="en-US"/>
              </w:rPr>
              <w:t>решают несложные сюжетные задачи разных типов на все арифметические действия;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дают адекватную самооценку учебной деятельности; анализируют соо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ветствие результатов требованиям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учебной задачи; понимают причины усп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ха/неуспеха в учебной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успеха и находят способы выхода из этой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ации.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критично отн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ситься к своему мнению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201" w:rsidRPr="005D61E7" w:rsidTr="00CE3BD1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214201" w:rsidRPr="005D61E7" w:rsidRDefault="00214201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214201" w:rsidRPr="005D61E7" w:rsidRDefault="00214201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1E7">
              <w:rPr>
                <w:rFonts w:ascii="Times New Roman" w:eastAsia="Calibri" w:hAnsi="Times New Roman" w:cs="Times New Roman"/>
                <w:b/>
              </w:rPr>
              <w:t>Рациональные числа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D61E7">
              <w:rPr>
                <w:rFonts w:ascii="Times New Roman" w:eastAsia="Calibri" w:hAnsi="Times New Roman" w:cs="Times New Roman"/>
                <w:b/>
              </w:rPr>
              <w:t>и действия над ними</w:t>
            </w:r>
            <w:r>
              <w:rPr>
                <w:rFonts w:ascii="Times New Roman" w:eastAsia="Calibri" w:hAnsi="Times New Roman" w:cs="Times New Roman"/>
                <w:b/>
              </w:rPr>
              <w:t xml:space="preserve"> 75 ч</w:t>
            </w:r>
          </w:p>
          <w:p w:rsidR="00214201" w:rsidRPr="005D61E7" w:rsidRDefault="00214201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2E4E" w:rsidRPr="005D61E7" w:rsidTr="00EE2E4E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Положительные и 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рицательные числа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EE2E4E" w:rsidRPr="005D61E7" w:rsidRDefault="00EE2E4E" w:rsidP="00202F78">
            <w:pPr>
              <w:rPr>
                <w:lang w:eastAsia="en-US"/>
              </w:rPr>
            </w:pPr>
            <w:r w:rsidRPr="005D61E7">
              <w:rPr>
                <w:i/>
                <w:iCs/>
              </w:rPr>
              <w:t>знаний)</w:t>
            </w:r>
          </w:p>
          <w:p w:rsidR="00EE2E4E" w:rsidRPr="005D61E7" w:rsidRDefault="00EE2E4E" w:rsidP="00202F78">
            <w:pPr>
              <w:jc w:val="center"/>
              <w:rPr>
                <w:lang w:eastAsia="en-US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Находят числа, противополо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ные данным; записывают нат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ральные числа по заданному условию, положительные и отрицательные числа.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Пошагово контролируют пр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вильность и полноту выполн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 задания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ношение к урокам математики, широкий интерес к новому учебному материалу, 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рожелательное отношение к сверстникам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обнаруживают и формулируют учебную проблему совместно с учителем.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уважительно отн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ситься к позиции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другого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, пытаются догов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риться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Положительные и 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рицательные числа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Находят числа, противополо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ные данным; записывают нат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ральные числа по заданному условию,  положительные и отрицательные числа.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предмета, способам решения учебных задач; дают адекватную оценку и самооценку учебной деятельности; понимают причины успеха в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решают проблемы творческого и поиск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вого характера.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принимать точку зрения другого, для этого владеют приемами слушания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Координатная прямая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Определяют, какими числами являются координаты точек на горизонтальной прямой, ра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положенные справа (слева) от начала координат, какими чи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лами являются координаты точек на вертикальной прямой, расположенные выше (ниже) начала координат</w:t>
            </w:r>
            <w:proofErr w:type="gram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ношение к урокам математики, широкий интерес к новому учебному материалу, 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рожелательное отношение к сверстникам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обнаруживают и формулируют учебную проблему совместно с учителем.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уважительно отн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ситься к позиции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другого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, пытаются догов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риться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Координатная прямая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(закрепление знаний)</w:t>
            </w:r>
          </w:p>
          <w:p w:rsidR="00EE2E4E" w:rsidRPr="005D61E7" w:rsidRDefault="00EE2E4E" w:rsidP="00202F78">
            <w:pPr>
              <w:rPr>
                <w:lang w:eastAsia="en-US"/>
              </w:rPr>
            </w:pPr>
          </w:p>
          <w:p w:rsidR="00EE2E4E" w:rsidRPr="005D61E7" w:rsidRDefault="00EE2E4E" w:rsidP="00202F78">
            <w:pPr>
              <w:pStyle w:val="ParagraphStyle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(в </w:t>
            </w:r>
            <w:proofErr w:type="spellStart"/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разнотрасформир</w:t>
            </w:r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</w:t>
            </w:r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емом</w:t>
            </w:r>
            <w:proofErr w:type="spellEnd"/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пространстве)</w:t>
            </w:r>
          </w:p>
          <w:p w:rsidR="00EE2E4E" w:rsidRPr="005D61E7" w:rsidRDefault="00EE2E4E" w:rsidP="00202F78">
            <w:pPr>
              <w:rPr>
                <w:lang w:eastAsia="en-US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координаты то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ки, отмечают точки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 заданными координатами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достижения; проявляют познавательный интерес к изучению предмета, способам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 учебных задач; дают адекватную оценку и самооценку учебной деятельности; понимают причины успеха в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решают проблемы творческого и поиск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вого характера.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 «если …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принимать точку зрения другого, для этого владеют приемами слушания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233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Координа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прямая»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(комплексное примен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ние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знаний, умений, навыков)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Пошагово контролируют пр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вильность и полноту выполн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 задания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математики, способам решения учебных задач; дают позитивную оценку и самооценку учебной деятельности; адекватно воспринимают оценку учителя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успеха и находят способы выхода из этой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ации.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 или развернутом виде.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 точку зрения, изменить свою точку зрения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Целые числа. Раци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нальные числа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Находят числа, противополо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ные данным; записывают нат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ральные числа по заданному условию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EE2E4E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ношение к урокам математики, широкий интерес к новому учебному материалу, 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рожелательное отношение к сверстникам; дают адекватную оценку деятельности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решают проблемы творческого и поиск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вого характера;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взглянуть на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ацию с иной позиции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договориться с людьми иных позиций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D3F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Целые числа. Раци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нальные числа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Обнаруживают и устраняют ошибки логического и арифм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тического характера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достижения; проявляют познавательный интерес к изучению предмета, способам решения учебных задач; дают адекватную оценку и самооценку учебной </w:t>
            </w:r>
            <w:proofErr w:type="spellStart"/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дея-тельности</w:t>
            </w:r>
            <w:proofErr w:type="spellEnd"/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; понимают причины усп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ха/неуспеха в учебной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используют наряду с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 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том, выборочном или развернутом виде.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при необходимости отстаивать свою точку зрения, аргументируя ее, подтверждать аргументы фактами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D3F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Модуль числа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Находят модуль числа; знач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ние выражения, содержащего модуль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ношение к урокам математики, широкий интерес к новому учебному материалу, 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рожелательное отношение к сверстникам; дают адекватную оценку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используют наряду с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 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 точку зрения, изменить свою точку зрения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DD3F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Модуль числа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Находят все числа, имеющие заданный модуль; на коорд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натной прямой отмечают чи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ла, модули которых равны данным числам</w:t>
            </w:r>
            <w:proofErr w:type="gram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 достижения; проявляют познав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тельный интерес к изучению предмета, 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собам решения учебных задач; дают аде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ватную оценку и самооценку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тельности; понимают причины усп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ха/неуспеха в учебной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учителем сове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шенствуют критерии оценки и пользуются ими в ходе оценки и самооценки.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преобразовывают модели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 целью выявления общих законов, определ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ющих предметную область.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при необходимости отстаивать свою точку зрения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D3FAC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Модуль числа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Находят все числа, имеющие заданный модуль; на коорд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натной прямой отмечают чи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ла, модули которых равны данным числам</w:t>
            </w:r>
            <w:proofErr w:type="gram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 достижения; проявляют познав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тельный интерес к изучению предмета, 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собам решения учебных задач; дают аде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ватную оценку и самооценку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тельности; понимают причины усп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ха/неуспеха в учебной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учителем сове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шенствуют критерии оценки и пользуются ими в ходе оценки и самооценки.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преобразовывают модели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 целью выявления общих законов, определ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ющих предметную область.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при необходимости отстаивать свою точку зрения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059EB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чисел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Сравнивают числа; исследуют ситуацию, требующую сравн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 чисел и их упорядочения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проявляют положительное отношение к урокам мат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матики, широкий интерес к новому учебн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му материалу, способам решения новых учебных задач, доброжелательное отнош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ние к сверстникам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решают проблемы творческого и поиск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вого характера.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взглянуть на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ацию с иной позиции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договориться с людьми иных позиций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чисел 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Сравнивают числа; исследуют ситуацию, требующую сравн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 чисел и их упорядочения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 достижения; проявляют познав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тельный интерес к изучению предмета, 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собам решения учебных задач; дают аде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ватную оценку и самооценку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тельности; понимают причины успеха в учебной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 диалоге с учителем сове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шенствуют критерии оценки и пользуются ими в ходе оценки и самооценки.</w:t>
            </w:r>
          </w:p>
          <w:p w:rsidR="00EE2E4E" w:rsidRPr="005D61E7" w:rsidRDefault="00EE2E4E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EE2E4E" w:rsidRPr="005D61E7" w:rsidRDefault="00EE2E4E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оформлять мысли в устной и письменной речи с учетом ситуаций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E4E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«Сравнение чисел»</w:t>
            </w:r>
          </w:p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(комплексное примен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ние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знаний, умений, навыков)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Сравнивают числа; исследуют ситуацию, требующую сравн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 чисел и их упорядочения</w:t>
            </w:r>
          </w:p>
          <w:p w:rsidR="00EE2E4E" w:rsidRPr="004B100F" w:rsidRDefault="00EE2E4E" w:rsidP="00202F78">
            <w:pPr>
              <w:widowControl/>
              <w:tabs>
                <w:tab w:val="left" w:pos="993"/>
              </w:tabs>
              <w:autoSpaceDE/>
              <w:adjustRightInd/>
              <w:jc w:val="both"/>
            </w:pPr>
            <w:r w:rsidRPr="004B100F">
              <w:t>решают несложные сюжетные задачи разных типов на все арифметические действия;</w:t>
            </w:r>
          </w:p>
          <w:p w:rsidR="00EE2E4E" w:rsidRPr="004B100F" w:rsidRDefault="00EE2E4E" w:rsidP="00202F78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 достижения; проявляют познав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тельный интерес к изучению математики, способам решения учебных задач; дают 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зитивную оценку и самооценку учебной деятельности; адекватно воспринимают оценку учителя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EE2E4E" w:rsidRPr="005D61E7" w:rsidRDefault="00EE2E4E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 или развернутом виде.</w:t>
            </w:r>
          </w:p>
          <w:p w:rsidR="00EE2E4E" w:rsidRPr="005D61E7" w:rsidRDefault="00EE2E4E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высказывать свою точку зрения, ее обосновать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9C56D4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E4E" w:rsidRPr="005D61E7" w:rsidRDefault="00EE2E4E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D059E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«Сравнение чисел»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Default="00D059EB" w:rsidP="007D04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Сравнивают числа; исследуют ситуацию, требующую сравн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 чисел и их упорядочения</w:t>
            </w:r>
          </w:p>
          <w:p w:rsidR="00D059EB" w:rsidRPr="004B100F" w:rsidRDefault="00D059EB" w:rsidP="007D0480">
            <w:pPr>
              <w:widowControl/>
              <w:tabs>
                <w:tab w:val="left" w:pos="993"/>
              </w:tabs>
              <w:autoSpaceDE/>
              <w:adjustRightInd/>
              <w:jc w:val="both"/>
            </w:pPr>
            <w:r w:rsidRPr="004B100F">
              <w:t>решают несложные сюжетные задачи разных типов на все арифметические действия;</w:t>
            </w:r>
          </w:p>
          <w:p w:rsidR="00D059EB" w:rsidRPr="004B100F" w:rsidRDefault="00D059EB" w:rsidP="007D0480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7D048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 достижения; проявляют познав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тельный интерес к изучению математики, способам решения учебных задач; дают 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зитивную оценку и самооценку учебной деятельности; адекватно воспринимают оценку учителя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D059EB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D059EB" w:rsidRPr="005D61E7" w:rsidRDefault="00D059EB" w:rsidP="00D059EB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 или развернутом виде.</w:t>
            </w:r>
          </w:p>
          <w:p w:rsidR="00D059EB" w:rsidRPr="005D61E7" w:rsidRDefault="00D059EB" w:rsidP="00D059EB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высказывать свою точку зрения, ее обосновать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105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Контрольная работа №7  по теме «Раци</w:t>
            </w:r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нальные </w:t>
            </w:r>
            <w:proofErr w:type="spellStart"/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чи</w:t>
            </w:r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ла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.с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равнение</w:t>
            </w:r>
            <w:proofErr w:type="spellEnd"/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раци</w:t>
            </w:r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нальных чисел»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(контроль и оценка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Используют различные при</w:t>
            </w:r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мы проверки правильности выполняемых заданий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метные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достижения; дают адекватную самооценку учебной деятельности; анализируют соо</w:t>
            </w:r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ветствие результатов требованиям учебной задачи; понимают причины успеха/неуспеха в учебной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понимают причины своего н</w:t>
            </w:r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успеха и находят способы выхода из этой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ации.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гают, какая информация нужна для решения учебной задачи.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умеют критично отн</w:t>
            </w:r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ситься к своему мнению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чисел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 помощью коорд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натной прямой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 зн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ний)</w:t>
            </w:r>
          </w:p>
          <w:p w:rsidR="00D059EB" w:rsidRPr="005D61E7" w:rsidRDefault="00D059EB" w:rsidP="00202F78">
            <w:pPr>
              <w:rPr>
                <w:lang w:eastAsia="en-US"/>
              </w:rPr>
            </w:pPr>
          </w:p>
          <w:p w:rsidR="00D059EB" w:rsidRPr="005D61E7" w:rsidRDefault="00D059EB" w:rsidP="00202F78">
            <w:pPr>
              <w:rPr>
                <w:lang w:eastAsia="en-US"/>
              </w:rPr>
            </w:pPr>
          </w:p>
          <w:p w:rsidR="00D059EB" w:rsidRPr="005D61E7" w:rsidRDefault="00D059EB" w:rsidP="00202F78">
            <w:pPr>
              <w:pStyle w:val="ParagraphStyle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(в </w:t>
            </w:r>
            <w:proofErr w:type="spellStart"/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разнотрасформир</w:t>
            </w:r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</w:t>
            </w:r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емом</w:t>
            </w:r>
            <w:proofErr w:type="spellEnd"/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пространстве)</w:t>
            </w:r>
          </w:p>
          <w:p w:rsidR="00D059EB" w:rsidRPr="005D61E7" w:rsidRDefault="00D059EB" w:rsidP="00202F78">
            <w:pPr>
              <w:rPr>
                <w:lang w:eastAsia="en-US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Складывают числа с помощью координатной прямой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ношение к урокам математики, широкий интерес к новому учебному материалу, 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рожелательное отношение к сверстникам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уважительно отн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ситься к позиции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другого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, пытаются догов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риться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чисел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 разными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знаками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 и первичное закрепление)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Складывают числа с разными знаками; прогнозируют 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зультат вычисления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ношение к урокам математики, широкий интерес к новому учебному материалу, 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рожелательное отношение к сверстникам; дают адекватную оценку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успеха и находят способы выхода из этой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ации.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критично отн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ситься к своему мнению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Сложение отрицател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ных чисел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 зн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 и первичное з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крепление)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Складывают отрицательные числа, прогнозируют результат вычисления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ношение к урокам математики, широкий интерес к новому учебному материалу, 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рожелательное отношение к сверстникам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успеха и находят способы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выхода из этой ситуации.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 или развернутом виде.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 то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ку зрения, изменить свою точку зрения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теме: «Сложение рациональных чисел»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(комплексное примен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ние </w:t>
            </w:r>
            <w:r w:rsidRPr="005D61E7">
              <w:rPr>
                <w:rFonts w:ascii="Times New Roman" w:hAnsi="Times New Roman" w:cs="Times New Roman"/>
                <w:i/>
                <w:sz w:val="20"/>
                <w:szCs w:val="20"/>
              </w:rPr>
              <w:t>знаний, умений, навыков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Складывают рациональные числа; вычисляют</w:t>
            </w:r>
          </w:p>
          <w:p w:rsidR="00D059EB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числовое значение буквенного выражения при заданных зн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чениях букв -</w:t>
            </w:r>
          </w:p>
          <w:p w:rsidR="00D059EB" w:rsidRPr="004B100F" w:rsidRDefault="00D059EB" w:rsidP="00202F78">
            <w:pPr>
              <w:rPr>
                <w:lang w:eastAsia="en-US"/>
              </w:rPr>
            </w:pPr>
            <w:r>
              <w:t>Решают текстовые задачи арифметическим способом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математики, способам решения учебных задач; дают позитивную оценку и самооценку учебной деятельности; адекватно воспринимают оценку учителя -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используют наряду с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 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ков.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выполнять разли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ные роли в группе, сотрудничают в совместном решении задачи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Свойства сложения рациональных  чисел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Складывают рациональные числа, используя свойства сложения; прогнозируют 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зультат вычисления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ношение к урокам математики, широкий интерес к новому учебному материалу, 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рожелательное отношение к сверстникам; дают адекватную оценку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успеха и находят способы выхода из этой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ации.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критично отн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ситься к своему мнению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988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Свойства сложения рациональных  чисел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Складывают рациональные числа, используя свойства сложения; прогнозируют 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зультат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предмета, способам решения учебных задач; дают адекватную самооценку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тельности; понимают причины успеха в учебной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успеха и находят способы выхода из этой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ации.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критично отн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ситься к своему мнению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Вычитание рационал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ных чисел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Заменяют вычитание сложен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ем и находят сумму данных чисел; вычисляют числовое значение буквенного выраж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 при заданных значениях букв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ношение к урокам математики, широкий интерес к новому учебному материалу, 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рожелательное отношение к сверстникам; дают адекватную оценку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решают проблемы творческого и поиск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вого характера.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взглянуть на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ацию с иной позиции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договориться с людьми иных позиций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Вычитание рационал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ных чисел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D059EB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устраняют ошибки логич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ского и арифметического х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рактера</w:t>
            </w:r>
          </w:p>
          <w:p w:rsidR="00D059EB" w:rsidRPr="004B100F" w:rsidRDefault="00D059EB" w:rsidP="00202F78">
            <w:pPr>
              <w:rPr>
                <w:lang w:eastAsia="en-US"/>
              </w:rPr>
            </w:pPr>
            <w:r>
              <w:t>Решают текстовые задачи арифметическим способом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предмета, способам решения учебных задач; дают адекватную самооценку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тельности; понимают причины успеха/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успеха в учебной деятельности; анализир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ют соответствие результатов требованиям учебной задачи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D059EB" w:rsidRPr="005D61E7" w:rsidRDefault="00D059EB" w:rsidP="00202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 или развернутом виде.</w:t>
            </w:r>
          </w:p>
          <w:p w:rsidR="00D059EB" w:rsidRPr="005D61E7" w:rsidRDefault="00D059EB" w:rsidP="00202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высказывать свою точку зрения, ее обосновать, приводя аргуме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«Вычитание рациональных чисел»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 сист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матизация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Находят расстояние между точками; решают простейшие уравнения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решения учебных задач; дают позитивную оценку и самооце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ку учебной деятельности; адекватно во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принимают оценку учителя и сверстников; понимают причины успеха в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D059EB" w:rsidRPr="005D61E7" w:rsidRDefault="00D059EB" w:rsidP="00202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 или развернутом виде.</w:t>
            </w:r>
          </w:p>
          <w:p w:rsidR="00D059EB" w:rsidRPr="005D61E7" w:rsidRDefault="00D059EB" w:rsidP="00202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высказывать свою точку зрения, ее обосновать, приводя аргуме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«Вычитание рациональных чисел»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«Вычитание рациональных чисел»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«Сложение и 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читание рациональных чисел»</w:t>
            </w:r>
          </w:p>
          <w:p w:rsidR="00D059EB" w:rsidRPr="005D61E7" w:rsidRDefault="00D059EB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мы проверки правильности выполняемых заданий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дают адекватную самооценку учебной деятельности; анализируют соо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ветствие результатов требованиям учебной задачи; понимают причины успеха/неуспеха в учебной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успеха и находят способы выхода из этой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ации.</w:t>
            </w:r>
          </w:p>
          <w:p w:rsidR="00D059EB" w:rsidRPr="005D61E7" w:rsidRDefault="00D059EB" w:rsidP="00202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D059EB" w:rsidRPr="005D61E7" w:rsidRDefault="00D059EB" w:rsidP="00202F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критично отн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ситься к своему мнению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Умножение раци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нальных чисел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Умножают отрицательные числа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числа с разными знаками; прогнозируют результат 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числения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свои наиболее </w:t>
            </w:r>
            <w:proofErr w:type="spell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метныедостижения</w:t>
            </w:r>
            <w:proofErr w:type="spell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; проявляют полож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урокам математики, широкий интерес к новому учебному мат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риалу, способам решения новых учебных задач, доброжелательное отношение к сверстникам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D059EB" w:rsidRPr="005D61E7" w:rsidRDefault="00D059EB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D059EB" w:rsidRPr="005D61E7" w:rsidRDefault="00D059EB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Умножение раци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нальных чисел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Умножают отрицательные числа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числа с разными знаками; используют математическую терминологию при записи и выполнении арифметического действия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предмета, способам решения учебных задач; дают адекватную самооценку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тельности; понимают причины усп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ха/неуспеха в учебной деятельности; анал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зируют соответствие результатов требов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ниям учебной задачи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 или развернутом виде.</w:t>
            </w:r>
          </w:p>
          <w:p w:rsidR="00D059EB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высказывать свою точку зрения, ее обосновать, приводя аргуме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ты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D059EB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D059EB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«Умножение рациональных чисел »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Умножают отрицательные числа </w:t>
            </w:r>
          </w:p>
          <w:p w:rsidR="00D059EB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числа с разными знаками</w:t>
            </w:r>
          </w:p>
          <w:p w:rsidR="00D059EB" w:rsidRPr="004B100F" w:rsidRDefault="00D059EB" w:rsidP="00202F78">
            <w:pPr>
              <w:rPr>
                <w:lang w:eastAsia="en-US"/>
              </w:rPr>
            </w:pPr>
            <w:r w:rsidRPr="004B100F">
              <w:rPr>
                <w:lang w:eastAsia="en-US"/>
              </w:rPr>
              <w:t>решают несложные сюжетные задачи разных типов на все арифметические действия;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математики, способам решения учебных задач; дают позитивную оценку и самооценку учебной деятельности; адекватно воспринимают оценку учителя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успеха и находят способы выхода из этой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ации.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критично отн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ситься к своему мнению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Default="00D059EB" w:rsidP="00D059EB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«Умножение рациональных чисел »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r w:rsidRPr="005D61E7">
              <w:t>Свойства умножения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рациональных чисел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Умножают рациональные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используя соответствующие свойства умножения раци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нальных чисел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ношение к урокам математики, широкий интерес к новому учебному материалу, 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рожелательное отношение к сверстникам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D059EB" w:rsidRPr="005D61E7" w:rsidRDefault="00D059EB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D059EB" w:rsidRPr="005D61E7" w:rsidRDefault="00D059EB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«Свойства умножения</w:t>
            </w:r>
          </w:p>
          <w:p w:rsidR="00D059EB" w:rsidRPr="00D059EB" w:rsidRDefault="00D059EB" w:rsidP="00D059E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рациональных чисел».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Умножают рациональные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используя соответствующие свойства умножения раци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нальных чисел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математики, способам решения учебных задач; дают позитивную оценку и самооценку учебной деятельности; адекватно воспринимают оценку учителя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успеха и находят способы выхода из этой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ации.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критично отн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ситься к своему мнению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D059E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«Свойства умножения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рациональных чисел».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r w:rsidRPr="005D61E7">
              <w:t>Коэффициент. Распр</w:t>
            </w:r>
            <w:r w:rsidRPr="005D61E7">
              <w:t>е</w:t>
            </w:r>
            <w:r w:rsidRPr="005D61E7">
              <w:t>делительное свойство умножения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D059EB" w:rsidRPr="005D61E7" w:rsidRDefault="00D059EB" w:rsidP="00202F78">
            <w:r w:rsidRPr="005D61E7">
              <w:rPr>
                <w:i/>
                <w:iCs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Умножают рациональные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используя распределител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ное свойство умножения рац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ональных чисел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D059EB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ношение к урокам математики, широкий интерес к новому учебному материалу, 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рожелательное отношение к сверстникам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D059EB" w:rsidRPr="005D61E7" w:rsidRDefault="00D059EB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D059EB" w:rsidRPr="005D61E7" w:rsidRDefault="00D059EB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r w:rsidRPr="005D61E7">
              <w:t>Коэффициент. Распр</w:t>
            </w:r>
            <w:r w:rsidRPr="005D61E7">
              <w:t>е</w:t>
            </w:r>
            <w:r w:rsidRPr="005D61E7">
              <w:t>делительное свойство умножения</w:t>
            </w:r>
          </w:p>
          <w:p w:rsidR="00D059EB" w:rsidRPr="005D61E7" w:rsidRDefault="00D059EB" w:rsidP="00202F78">
            <w:r w:rsidRPr="005D61E7">
              <w:rPr>
                <w:i/>
                <w:iCs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Умножают рациональные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используя распределител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ное свойство умножения рац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ональных чисел; используют математическую терминол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гию при записи и выполнении арифметического действия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</w:p>
          <w:p w:rsidR="00D059EB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предмета, способам решения учебных задач; дают адекватную самооценку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тельности; понимают причины усп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ха/неуспеха в учебной деятельности; анал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зируют соответствие результатов требов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ниям учебной задачи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 или развернутом виде.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высказывать свою точку зрения, ее обосновать, приводя аргуме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127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r w:rsidRPr="005D61E7">
              <w:t>Коэффициент. Распр</w:t>
            </w:r>
            <w:r w:rsidRPr="005D61E7">
              <w:t>е</w:t>
            </w:r>
            <w:r w:rsidRPr="005D61E7">
              <w:t>делительное свойство умножения</w:t>
            </w:r>
          </w:p>
          <w:p w:rsidR="00D059EB" w:rsidRPr="005D61E7" w:rsidRDefault="00D059EB" w:rsidP="00202F78">
            <w:r w:rsidRPr="005D61E7">
              <w:rPr>
                <w:i/>
                <w:iCs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r w:rsidRPr="005D61E7">
              <w:t xml:space="preserve">Умножают рациональные </w:t>
            </w:r>
            <w:proofErr w:type="gramStart"/>
            <w:r w:rsidRPr="005D61E7">
              <w:t>чи</w:t>
            </w:r>
            <w:r w:rsidRPr="005D61E7">
              <w:t>с</w:t>
            </w:r>
            <w:r w:rsidRPr="005D61E7">
              <w:t>ла</w:t>
            </w:r>
            <w:proofErr w:type="gramEnd"/>
            <w:r w:rsidRPr="005D61E7">
              <w:t xml:space="preserve"> используя распределител</w:t>
            </w:r>
            <w:r w:rsidRPr="005D61E7">
              <w:t>ь</w:t>
            </w:r>
            <w:r w:rsidRPr="005D61E7">
              <w:t>ное свойство умножения рац</w:t>
            </w:r>
            <w:r w:rsidRPr="005D61E7">
              <w:t>и</w:t>
            </w:r>
            <w:r w:rsidRPr="005D61E7">
              <w:t>ональных чисел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математики, способам решения учебных задач; дают позитивную оценку и самооценку учебной деятельности; адекватно воспринимают оценку учителя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успеха и находят способы выхода из этой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ации.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критично отн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ситься к своему мнению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«Коэффиц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ент. Распределител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ное свойство умнож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ния».</w:t>
            </w:r>
          </w:p>
          <w:p w:rsidR="00D059EB" w:rsidRPr="005D61E7" w:rsidRDefault="00D059EB" w:rsidP="00202F78">
            <w:pPr>
              <w:rPr>
                <w:i/>
              </w:rPr>
            </w:pPr>
            <w:r w:rsidRPr="005D61E7">
              <w:rPr>
                <w:i/>
                <w:iCs/>
              </w:rPr>
              <w:t xml:space="preserve"> (комплексное прим</w:t>
            </w:r>
            <w:r w:rsidRPr="005D61E7">
              <w:rPr>
                <w:i/>
                <w:iCs/>
              </w:rPr>
              <w:t>е</w:t>
            </w:r>
            <w:r w:rsidRPr="005D61E7">
              <w:rPr>
                <w:i/>
                <w:iCs/>
              </w:rPr>
              <w:t xml:space="preserve">нение </w:t>
            </w:r>
            <w:r w:rsidRPr="005D61E7">
              <w:rPr>
                <w:i/>
              </w:rPr>
              <w:t>знаний, умений, навыков)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r w:rsidRPr="005D61E7">
              <w:t xml:space="preserve">Умножают рациональные </w:t>
            </w:r>
            <w:proofErr w:type="gramStart"/>
            <w:r w:rsidRPr="005D61E7">
              <w:t>чи</w:t>
            </w:r>
            <w:r w:rsidRPr="005D61E7">
              <w:t>с</w:t>
            </w:r>
            <w:r w:rsidRPr="005D61E7">
              <w:t>ла</w:t>
            </w:r>
            <w:proofErr w:type="gramEnd"/>
            <w:r w:rsidRPr="005D61E7">
              <w:t xml:space="preserve"> используя распределител</w:t>
            </w:r>
            <w:r w:rsidRPr="005D61E7">
              <w:t>ь</w:t>
            </w:r>
            <w:r w:rsidRPr="005D61E7">
              <w:t>ное свойство умножения рац</w:t>
            </w:r>
            <w:r w:rsidRPr="005D61E7">
              <w:t>и</w:t>
            </w:r>
            <w:r w:rsidRPr="005D61E7">
              <w:t>ональных чисел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ношение к урокам математики, широкий интерес к новому учебному материалу, 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рожелательное отношение к сверстникам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D059EB" w:rsidRPr="005D61E7" w:rsidRDefault="00D059EB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D059EB" w:rsidRPr="005D61E7" w:rsidRDefault="00D059EB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«Коэффиц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ент. Распределител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ное свойство умнож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ния».</w:t>
            </w:r>
          </w:p>
          <w:p w:rsidR="00D059EB" w:rsidRPr="005D61E7" w:rsidRDefault="00D059EB" w:rsidP="00202F78">
            <w:r w:rsidRPr="005D61E7">
              <w:rPr>
                <w:i/>
                <w:iCs/>
              </w:rPr>
              <w:t xml:space="preserve"> (комплексное прим</w:t>
            </w:r>
            <w:r w:rsidRPr="005D61E7">
              <w:rPr>
                <w:i/>
                <w:iCs/>
              </w:rPr>
              <w:t>е</w:t>
            </w:r>
            <w:r w:rsidRPr="005D61E7">
              <w:rPr>
                <w:i/>
                <w:iCs/>
              </w:rPr>
              <w:t xml:space="preserve">нение </w:t>
            </w:r>
            <w:r w:rsidRPr="005D61E7">
              <w:rPr>
                <w:i/>
              </w:rPr>
              <w:t>знаний, умений, навыков)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Умножают рациональные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используя распределител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ное свойство умножения рац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ональных чисел; используют математическую терминол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гию при записи и выполнении арифметического действия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</w:p>
          <w:p w:rsidR="00D059EB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предмета, способам решения учебных задач; дают адекватную самооценку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тельности; понимают причины усп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ха/неуспеха в учебной деятельности; анал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зируют соответствие результатов требов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ниям учебной задачи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 или развернутом виде.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высказывать свою точку зрения, ее обосновать, приводя аргуме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Деление рациональных чисел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Находят частное от деления отрицательных чисел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чисел с разными знаками; прогнозируют результат 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числения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D059EB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ношение к урокам математики, широкий интерес к новому учебному материалу, 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рожелательное отношение к сверстникам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используют наряду с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 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D059EB" w:rsidRPr="005D61E7" w:rsidRDefault="00D059EB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ков.</w:t>
            </w:r>
          </w:p>
          <w:p w:rsidR="00D059EB" w:rsidRPr="005D61E7" w:rsidRDefault="00D059EB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выполнять разли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ные роли в группе, сотрудничать в совместном решении задачи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Деление рациональных чисел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Находят частное от деления отрицательных чисел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чисел с разными знаками; вычисляют числовое значение буквенного выражения при заданных значениях букв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предмета, способам решения учебных задач; дают адекватную самооценку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тельности; понимают причины усп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ха/неуспеха в учебной деятельности; анал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зируют соответствие результатов требов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ниям учебной задачи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решают проблемы творческого и поиск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вого характера.</w:t>
            </w:r>
          </w:p>
          <w:p w:rsidR="00D059EB" w:rsidRPr="005D61E7" w:rsidRDefault="00D059EB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D059EB" w:rsidRPr="005D61E7" w:rsidRDefault="00D059EB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взглянуть на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ацию с иной позиции </w:t>
            </w:r>
          </w:p>
          <w:p w:rsidR="00D059EB" w:rsidRPr="005D61E7" w:rsidRDefault="00D059EB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договориться с людьми иных позиций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«Деление 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циональных чисел».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Находят частное от деления отрицательных чисел </w:t>
            </w:r>
          </w:p>
          <w:p w:rsidR="00D059EB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чисел с разными знаками; решают простейшие уравнения</w:t>
            </w:r>
          </w:p>
          <w:p w:rsidR="00D059EB" w:rsidRPr="004B100F" w:rsidRDefault="00D059EB" w:rsidP="00202F78">
            <w:pPr>
              <w:widowControl/>
              <w:tabs>
                <w:tab w:val="left" w:pos="993"/>
              </w:tabs>
              <w:autoSpaceDE/>
              <w:adjustRightInd/>
              <w:jc w:val="both"/>
            </w:pPr>
            <w:r w:rsidRPr="004B100F">
              <w:t>решают несложные сюжетные задачи разных типов на все арифметические действия;</w:t>
            </w:r>
          </w:p>
          <w:p w:rsidR="00D059EB" w:rsidRPr="004B100F" w:rsidRDefault="00D059EB" w:rsidP="00202F78">
            <w:pPr>
              <w:rPr>
                <w:lang w:eastAsia="en-US"/>
              </w:rPr>
            </w:pP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 достижения; проявляют познав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тельный интерес к изучению математики, способам решения учебных задач; дают 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зитивную оценку и самооценку учебной деятельности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используют наряду с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 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D059EB" w:rsidRPr="005D61E7" w:rsidRDefault="00D059EB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D059EB" w:rsidRPr="005D61E7" w:rsidRDefault="00D059EB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организовывают учебное взаимодействие </w:t>
            </w:r>
          </w:p>
          <w:p w:rsidR="00D059EB" w:rsidRPr="005D61E7" w:rsidRDefault="00D059EB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 группе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«Деление 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циональных чисел».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226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№9 по теме «Умнож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ние и деление раци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нальных чисел»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мы проверки правильности выполняемых заданий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дают адекватную самооценку учебной деятельности; анализируют соо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ветствие результатов требованиям учебной задачи; понимают причины успеха/неуспеха в учебной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успеха и находят способы выхода из этой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ации.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критично отн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ситься к своему мнению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9EB" w:rsidRDefault="00D059EB" w:rsidP="00202F7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059EB" w:rsidRPr="005D61E7" w:rsidRDefault="00D059EB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163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163" w:rsidRPr="005D61E7" w:rsidRDefault="00182163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уравнений</w:t>
            </w:r>
          </w:p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Решают уравнения, объясняют ход решения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дачи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ношение к урокам математики, широкий интерес к новому учебному материалу, 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рожелательное отношение к сверстникам; дают адекватную оценку учебной деятел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используют наряду с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 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ков.</w:t>
            </w:r>
          </w:p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умеют выполнять разли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ные роли в группе, сотрудничают в совместном решении задачи 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163" w:rsidRPr="009C56D4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163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163" w:rsidRDefault="00182163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163" w:rsidRPr="005D61E7" w:rsidRDefault="00182163" w:rsidP="0018216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уравнений</w:t>
            </w:r>
          </w:p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163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163" w:rsidRPr="009C56D4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163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163" w:rsidRDefault="00182163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163" w:rsidRPr="005D61E7" w:rsidRDefault="00182163" w:rsidP="0018216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уравнений</w:t>
            </w:r>
          </w:p>
          <w:p w:rsidR="00182163" w:rsidRPr="005D61E7" w:rsidRDefault="00182163" w:rsidP="0018216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163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Решают уравнения, пошагово контролируют правильность </w:t>
            </w:r>
          </w:p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полноту выполнения задания</w:t>
            </w:r>
          </w:p>
        </w:tc>
        <w:tc>
          <w:tcPr>
            <w:tcW w:w="396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предмета, способам решения учебных задач; дают адекватную самооценку учебной деятельности; поним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ют причины успеха в учебной деятельности</w:t>
            </w:r>
          </w:p>
        </w:tc>
        <w:tc>
          <w:tcPr>
            <w:tcW w:w="42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 диалоге с учителем сове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шенствуют критерии оценки и пользуются ими в ходе оценки и самооценки.</w:t>
            </w:r>
          </w:p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оформлять мысли в устной и письменной речи с учетом ситуаций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163" w:rsidRPr="009C56D4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163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163" w:rsidRPr="005D61E7" w:rsidRDefault="00182163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уравнений</w:t>
            </w:r>
          </w:p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163" w:rsidRPr="009C56D4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163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163" w:rsidRPr="005D61E7" w:rsidRDefault="00182163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163" w:rsidRPr="005D61E7" w:rsidRDefault="00182163" w:rsidP="0018216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уравнений</w:t>
            </w:r>
          </w:p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163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163" w:rsidRPr="009C56D4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163" w:rsidRPr="005D61E7" w:rsidRDefault="00182163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6C6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6C6" w:rsidRDefault="007646C6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6C6" w:rsidRPr="005D61E7" w:rsidRDefault="007646C6" w:rsidP="007646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задач с 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мощью уравнений 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крепление знаний)</w:t>
            </w:r>
          </w:p>
          <w:p w:rsidR="007646C6" w:rsidRPr="005D61E7" w:rsidRDefault="007646C6" w:rsidP="0018216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6C6" w:rsidRDefault="007646C6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646C6" w:rsidRPr="005D61E7" w:rsidRDefault="007646C6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Решают уравнения и задачи при помощи уравнений; выб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рают удобный способ решения задачи</w:t>
            </w:r>
          </w:p>
        </w:tc>
        <w:tc>
          <w:tcPr>
            <w:tcW w:w="396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646C6" w:rsidRPr="005D61E7" w:rsidRDefault="007646C6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7646C6" w:rsidRPr="005D61E7" w:rsidRDefault="007646C6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достижения; проявляют познавательный интерес к изучению предмета, способам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 учебных задач; дают адекватную самооценку учебной деятельности; поним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ют причины успеха в учебной деятельности</w:t>
            </w:r>
          </w:p>
        </w:tc>
        <w:tc>
          <w:tcPr>
            <w:tcW w:w="42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646C6" w:rsidRPr="005D61E7" w:rsidRDefault="007646C6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7646C6" w:rsidRPr="005D61E7" w:rsidRDefault="007646C6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 или развернутом виде.</w:t>
            </w:r>
          </w:p>
          <w:p w:rsidR="007646C6" w:rsidRPr="005D61E7" w:rsidRDefault="007646C6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высказывать свою точку зрения, ее обосновать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6C6" w:rsidRPr="009C56D4" w:rsidRDefault="007646C6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6C6" w:rsidRPr="005D61E7" w:rsidRDefault="007646C6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6C6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6C6" w:rsidRDefault="007646C6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141</w:t>
            </w:r>
          </w:p>
          <w:p w:rsidR="007646C6" w:rsidRPr="005D61E7" w:rsidRDefault="007646C6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6C6" w:rsidRPr="005D61E7" w:rsidRDefault="007646C6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задач с 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мощью уравнений 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крепление знаний)</w:t>
            </w:r>
          </w:p>
          <w:p w:rsidR="007646C6" w:rsidRPr="005D61E7" w:rsidRDefault="007646C6" w:rsidP="00202F78">
            <w:pPr>
              <w:rPr>
                <w:lang w:eastAsia="en-US"/>
              </w:rPr>
            </w:pPr>
          </w:p>
          <w:p w:rsidR="007646C6" w:rsidRPr="005D61E7" w:rsidRDefault="007646C6" w:rsidP="00202F78">
            <w:pPr>
              <w:pStyle w:val="ParagraphStyle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646C6" w:rsidRPr="005D61E7" w:rsidRDefault="007646C6" w:rsidP="00202F78">
            <w:pPr>
              <w:rPr>
                <w:lang w:eastAsia="en-US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6C6" w:rsidRPr="005D61E7" w:rsidRDefault="007646C6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6C6" w:rsidRPr="005D61E7" w:rsidRDefault="007646C6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6C6" w:rsidRPr="005D61E7" w:rsidRDefault="007646C6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6C6" w:rsidRPr="005D61E7" w:rsidRDefault="007646C6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6C6" w:rsidRPr="009C56D4" w:rsidRDefault="007646C6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6C6" w:rsidRPr="005D61E7" w:rsidRDefault="007646C6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381FB9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задач с 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мощью уравнений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Решают уравнения и задачи при помощи уравнений;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ствуют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заданному</w:t>
            </w:r>
            <w:proofErr w:type="gramEnd"/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самостоятельно составле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ному плану решения задачи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проявляют познавательный интерес к изучению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решения учебных задач; дают позитивную оценку и самооце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ку учебной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обнаруживают и формулируют учебную проблему совместно с учителем.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ков.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принимать точку зрения другого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1FB9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задач с 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мощью уравнений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устраняют ошибки логич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ского и арифметического х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рактера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</w:p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решения учебных задач; дают позитивную оценку и самооце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ку учебной деятельности; адекватно во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принимают оценку учителя и сверстников; понимают причины успеха в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 или развернутом виде.</w:t>
            </w:r>
          </w:p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высказывать свою точку зрения, ее обосновать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FB9" w:rsidRPr="009C56D4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1FB9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Default="00381FB9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задач с 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мощью уравнений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FB9" w:rsidRPr="009C56D4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1FB9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Default="00381FB9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задач с 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мощью уравнений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FB9" w:rsidRPr="009C56D4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1FB9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Default="00381FB9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задач с 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мощью уравнений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FB9" w:rsidRPr="009C56D4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1FB9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Default="00381FB9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задач с 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мощью уравнений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1FB9" w:rsidRPr="009C56D4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81FB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«Решение ура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нений и задач с пом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щью уравнений»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мы проверки правильности выполняемых заданий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дают адекватную самооценку учебной деятельности; анализируют соо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ветствие результатов требованиям учебной задачи; понимают причины успеха/неуспеха в учебной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успеха и находят способы выхода из этой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ации.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критично отн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ситься к своему мнению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81FB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Перпендикулярные прямые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Распознают на чертеже пе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пендикулярные прямые, строят перпендикулярные прямые при помощи чертежного треугол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ника </w:t>
            </w:r>
            <w:proofErr w:type="gramEnd"/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транспортира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ношение к урокам математики, широкий интерес к новому учебному материалу, 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рожелательное отношение к сверстникам;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дают адекватную оценку учебной деятел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используют наряду с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 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том, выборочном или развернутом виде.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умеют при необходимости отстаивать свою точку зрения, аргументируя ее,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подтверждая аргументы фактами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1FB9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Перпендикулярные прямые </w:t>
            </w:r>
          </w:p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Распознают на чертеже пе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пендикулярные прямые, строят перпендикулярные прямые при помощи чертежного треугол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ника </w:t>
            </w:r>
            <w:proofErr w:type="gramEnd"/>
          </w:p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транспортира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предмета, способам решения учебных задач; дают адекватную самооценку учебной деятельности; поним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ют причины успеха в учебной деятельности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      в группе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9C56D4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1FB9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Default="00381FB9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381FB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Перпендикулярные прямые </w:t>
            </w:r>
          </w:p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9C56D4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381FB9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Осевая и центральная симметрия 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r w:rsidRPr="005D61E7">
              <w:t>Распознают на чертеже си</w:t>
            </w:r>
            <w:r w:rsidRPr="005D61E7">
              <w:t>м</w:t>
            </w:r>
            <w:r w:rsidRPr="005D61E7">
              <w:t>метричные фигуры, строят симметричные фигуры.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ношение к урокам математики, широкий интерес к новому учебному материалу, 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рожелательное отношение к сверстникам; дают адекватную оценку учебной деятел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используют наряду с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 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том, выборочном или развернутом виде.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при необходимости отстаивать свою точку зрения, аргументируя ее, подтверждая аргументы фактами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381FB9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r w:rsidRPr="005D61E7">
              <w:t xml:space="preserve">Осевая и центральная симметрия </w:t>
            </w:r>
            <w:r w:rsidRPr="005D61E7">
              <w:rPr>
                <w:i/>
                <w:iCs/>
              </w:rPr>
              <w:t>(закрепл</w:t>
            </w:r>
            <w:r w:rsidRPr="005D61E7">
              <w:rPr>
                <w:i/>
                <w:iCs/>
              </w:rPr>
              <w:t>е</w:t>
            </w:r>
            <w:r w:rsidRPr="005D61E7">
              <w:rPr>
                <w:i/>
                <w:iCs/>
              </w:rPr>
              <w:t>ние знаний)</w:t>
            </w:r>
          </w:p>
          <w:p w:rsidR="00D059EB" w:rsidRPr="005D61E7" w:rsidRDefault="00D059EB" w:rsidP="00202F78">
            <w:pPr>
              <w:pStyle w:val="ParagraphStyle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(в </w:t>
            </w:r>
            <w:proofErr w:type="spellStart"/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разнотрасформир</w:t>
            </w:r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</w:t>
            </w:r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емом</w:t>
            </w:r>
            <w:proofErr w:type="spellEnd"/>
            <w:r w:rsidRPr="005D61E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пространстве)</w:t>
            </w:r>
          </w:p>
          <w:p w:rsidR="00D059EB" w:rsidRPr="005D61E7" w:rsidRDefault="00D059EB" w:rsidP="00202F78"/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r w:rsidRPr="005D61E7">
              <w:t>Распознают на чертеже си</w:t>
            </w:r>
            <w:r w:rsidRPr="005D61E7">
              <w:t>м</w:t>
            </w:r>
            <w:r w:rsidRPr="005D61E7">
              <w:t>метричные фигуры, строят симметричные фигуры.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предмета, способам решения учебных задач; дают адекватную самооценку учебной деятельности; поним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ют причины успеха в учебной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      в группе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381FB9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«Осевая и це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тральная симметрия».</w:t>
            </w:r>
          </w:p>
          <w:p w:rsidR="00D059EB" w:rsidRPr="005D61E7" w:rsidRDefault="00D059EB" w:rsidP="00202F78">
            <w:r w:rsidRPr="005D61E7">
              <w:rPr>
                <w:i/>
                <w:iCs/>
              </w:rPr>
              <w:t xml:space="preserve"> (комплексное прим</w:t>
            </w:r>
            <w:r w:rsidRPr="005D61E7">
              <w:rPr>
                <w:i/>
                <w:iCs/>
              </w:rPr>
              <w:t>е</w:t>
            </w:r>
            <w:r w:rsidRPr="005D61E7">
              <w:rPr>
                <w:i/>
                <w:iCs/>
              </w:rPr>
              <w:t xml:space="preserve">нение </w:t>
            </w:r>
            <w:r w:rsidRPr="005D61E7">
              <w:rPr>
                <w:i/>
              </w:rPr>
              <w:t>знаний, умений, навыков</w:t>
            </w:r>
            <w:r w:rsidRPr="005D61E7">
              <w:t>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Распознают на чертеже си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метричные фигуры, строят симметричные фигуры.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ношение к урокам математики, широкий интерес к новому учебному материалу, 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рожелательное отношение к сверстникам; дают адекватную оценку учебной деятел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используют наряду с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 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том, выборочном или развернутом виде.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при необходимости отстаивать свою точку зрения, аргументируя ее, подтверждая аргументы фактами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381FB9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Параллельные прямые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Распознают на чертеже пара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лельные прямые; строят пара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лельные прямые при помощи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треугольника и линейки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ношение к урокам математики, широкий интерес к новому учебному материалу, 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рожелательное отношение к сверстникам; дают адекватную оценку учебной деятел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умеют организовывать учебное взаимодействие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 группе (распределяют роли, договариваются друг с другом)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81FB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Параллельные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прямые 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Распознают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 чертеже параллельные пр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мые; строят параллельные прямые при помощи треугол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ника и линейки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предмета, способам решения учебных задач; дают адекватную самооценку учебной деятельности; поним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ют причины успеха/неуспеха в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используют наряду с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 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 точку зрения, изменить свою точку зрения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81FB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Координатная пло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кость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Строят точки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 заданным координатам, определяют координаты точки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проявляют положительное отношение к урокам мат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матики, широкий интерес к новому учебн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му материалу, способам решения новых учебных задач, </w:t>
            </w:r>
            <w:proofErr w:type="spell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доброжелательноеотнош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к сверстникам; дают адекватную оценку учебной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учителем сове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шенствуют критерии оценки и пользуются ими в ходе оценки и самооценки.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преобразовывают модели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 целью выявления общих законов, определ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ющих предметную область.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при необходимости отстаивать свою точку зрения, аргументируя ее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81FB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Координатная пло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кость.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Строят точки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 заданным координатам, определяют координаты точки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предмета, способам решения учебных задач; дают адекватную самооценку учебной деятельности; поним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ют причины успеха/неуспеха в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решают проблемы творческого и поиск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вого характера.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взглянуть на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ацию с иной позиции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договориться с людьми, имеющими другой взгляд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81FB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упражнений по теме «Координа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ная плоскость»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(комплексное примен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ние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знаний, умений, навыков)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Строят точки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 заданным координатам, определяют координаты точки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проявляют познавательный интерес к изучению мат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матики, способам решения учебных задач; дают позитивную оценку и самооценку учебной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учителем сове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шенствуют критерии оценки и пользуются ими в ходе оценки и самооценки.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умеют оформлять мысли в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устной и письменной речи с учетом ситуаций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81FB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Графики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новых</w:t>
            </w:r>
            <w:proofErr w:type="gramEnd"/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Читают графики; объясняют ход решения задания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проявляют положительное отношение к урокам мат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матики, широкий интерес к новому учебн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му материалу, способам решения новых учебных задач, доброжелательное отнош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ние к сверстникам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предметной учебной задачи.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принимать точку зрения другого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381FB9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Графики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Читают графики; объясняют ход решения задания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 достижения; проявляют познав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тельный интерес к изучению предмета, 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собам решения учебных задач; дают аде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ватную самооценку учебной деятельности; понимают причины успеха/неуспеха в уче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используют наряду с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 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том, выборочном или развернутом виде.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при необходимости отстаивать свою точку зрения, аргументируя ее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1FB9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381FB9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Повторение и систем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тизация знаний по 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ме: «Перпендикуля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ные и параллельные прямые. Координатная плоскость. Графики»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устраняют ошибки логич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ского и арифметического х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рактера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</w:p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решения учебных задач; дают позитивную оценку и самооце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ку учебной деятельности; адекватно во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принимают</w:t>
            </w:r>
          </w:p>
          <w:p w:rsidR="00381FB9" w:rsidRPr="005D61E7" w:rsidRDefault="00381FB9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оценку учителя и сверстников; понимают причины успеха в учебной деятельности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 или развернутом виде.</w:t>
            </w:r>
          </w:p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высказывать свою точку зрения, ее обосновать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9C56D4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1FB9" w:rsidRPr="005D61E7" w:rsidTr="007D0480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Default="00381FB9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Повторение и систем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тизация знаний по 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ме: «Перпендикуля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ные и параллельные прямые. Координатная плоскость. Графики»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9C56D4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FB9" w:rsidRPr="005D61E7" w:rsidRDefault="00381FB9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381FB9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№11по теме «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Перпенд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кулярные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 параллел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ные прямые. Коорд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натная плоскость. Гр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фики»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мы проверки правильности выполняемых заданий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дают адекватную самооценку учебной деятельности; анализируют соо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ветствие результатов требованиям учебной задачи; понимают причины успеха/неуспеха в учебной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успеха и находят способы выхода из этой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ации.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критично отн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ситься к своему мнению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201" w:rsidRPr="005D61E7" w:rsidTr="00CE3BD1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214201" w:rsidRPr="005D61E7" w:rsidRDefault="00214201" w:rsidP="00202F78">
            <w:pPr>
              <w:pStyle w:val="ParagraphStyle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214201" w:rsidRPr="005D61E7" w:rsidRDefault="00214201" w:rsidP="00202F78">
            <w:pPr>
              <w:pStyle w:val="ParagraphStyle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61E7">
              <w:rPr>
                <w:rFonts w:ascii="Times New Roman" w:hAnsi="Times New Roman" w:cs="Times New Roman"/>
                <w:b/>
                <w:bCs/>
              </w:rPr>
              <w:t xml:space="preserve">ПОВТОРЕНИЕ И СИСТЕМАТИЗАЦИЯ УЧЕБНОГО МАТЕРИАЛА КУРСА МАТЕМАТИКИ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10 ч</w:t>
            </w:r>
          </w:p>
          <w:p w:rsidR="00214201" w:rsidRPr="00214201" w:rsidRDefault="00214201" w:rsidP="00214201">
            <w:pPr>
              <w:pStyle w:val="ParagraphStyle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61E7">
              <w:rPr>
                <w:rFonts w:ascii="Times New Roman" w:hAnsi="Times New Roman" w:cs="Times New Roman"/>
                <w:b/>
                <w:bCs/>
              </w:rPr>
              <w:t xml:space="preserve">6 КЛАССА </w:t>
            </w: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96C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дробей с разными зн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менателями.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Используют математическую терминологию при записи и выполнении арифметического действия (сложения и вычит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ния)</w:t>
            </w:r>
          </w:p>
          <w:p w:rsidR="00D059EB" w:rsidRDefault="00D059EB" w:rsidP="00202F78">
            <w:pPr>
              <w:rPr>
                <w:lang w:eastAsia="en-US"/>
              </w:rPr>
            </w:pPr>
            <w:r>
              <w:rPr>
                <w:lang w:eastAsia="en-US"/>
              </w:rPr>
              <w:t>составляют план решения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дачи; </w:t>
            </w:r>
          </w:p>
          <w:p w:rsidR="00D059EB" w:rsidRDefault="00D059EB" w:rsidP="00202F7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выделяют этапы решения </w:t>
            </w:r>
            <w:proofErr w:type="gramStart"/>
            <w:r>
              <w:rPr>
                <w:lang w:eastAsia="en-US"/>
              </w:rPr>
              <w:t>зад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чи</w:t>
            </w:r>
            <w:proofErr w:type="gramEnd"/>
            <w:r>
              <w:rPr>
                <w:lang w:eastAsia="en-US"/>
              </w:rPr>
              <w:t xml:space="preserve"> выделяют этапы решения задачи;</w:t>
            </w:r>
          </w:p>
          <w:p w:rsidR="00D059EB" w:rsidRPr="00563159" w:rsidRDefault="00D059EB" w:rsidP="00202F78">
            <w:pPr>
              <w:rPr>
                <w:lang w:eastAsia="en-US"/>
              </w:rPr>
            </w:pPr>
            <w:r>
              <w:rPr>
                <w:lang w:eastAsia="en-US"/>
              </w:rPr>
              <w:t>решают несложные сюжетные задачи разных типов на все арифметические действия;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предмета, способам решения учебных задач; дают адекватную самооценку учебной деятельности; поним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ют причины успеха/неуспеха в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тельности-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используют наряду с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 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ков.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выполнять разли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ные роли в группе, сотрудничают в совместном решении задачи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96C5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Умножение и деление обыкновенных дробей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Пошагово контролируют пр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вильность и полноту выполн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 алгоритма арифметическ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го действия</w:t>
            </w:r>
          </w:p>
          <w:p w:rsidR="00D059EB" w:rsidRDefault="00D059EB" w:rsidP="00202F78">
            <w:pPr>
              <w:rPr>
                <w:lang w:eastAsia="en-US"/>
              </w:rPr>
            </w:pPr>
            <w:r>
              <w:rPr>
                <w:lang w:eastAsia="en-US"/>
              </w:rPr>
              <w:t>составляют план решения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дачи; </w:t>
            </w:r>
          </w:p>
          <w:p w:rsidR="00D059EB" w:rsidRDefault="00D059EB" w:rsidP="00202F7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выделяют этапы решения </w:t>
            </w:r>
            <w:proofErr w:type="gramStart"/>
            <w:r>
              <w:rPr>
                <w:lang w:eastAsia="en-US"/>
              </w:rPr>
              <w:t>зад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чи</w:t>
            </w:r>
            <w:proofErr w:type="gramEnd"/>
            <w:r>
              <w:rPr>
                <w:lang w:eastAsia="en-US"/>
              </w:rPr>
              <w:t xml:space="preserve"> выделяют этапы решения задачи;</w:t>
            </w:r>
          </w:p>
          <w:p w:rsidR="00D059EB" w:rsidRPr="00563159" w:rsidRDefault="00D059EB" w:rsidP="00202F7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решают несложные </w:t>
            </w:r>
            <w:proofErr w:type="gramStart"/>
            <w:r>
              <w:rPr>
                <w:lang w:eastAsia="en-US"/>
              </w:rPr>
              <w:t>сюжет-</w:t>
            </w:r>
            <w:proofErr w:type="spellStart"/>
            <w:r>
              <w:rPr>
                <w:lang w:eastAsia="en-US"/>
              </w:rPr>
              <w:t>ные</w:t>
            </w:r>
            <w:proofErr w:type="spellEnd"/>
            <w:proofErr w:type="gramEnd"/>
            <w:r>
              <w:rPr>
                <w:lang w:eastAsia="en-US"/>
              </w:rPr>
              <w:t xml:space="preserve"> задачи разных типов на все арифметические </w:t>
            </w:r>
            <w:proofErr w:type="spellStart"/>
            <w:r>
              <w:rPr>
                <w:lang w:eastAsia="en-US"/>
              </w:rPr>
              <w:t>дей-ствия</w:t>
            </w:r>
            <w:proofErr w:type="spellEnd"/>
            <w:r>
              <w:rPr>
                <w:lang w:eastAsia="en-US"/>
              </w:rPr>
              <w:t>;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проявляют познавательный интерес к изучению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предмета, способам решения учебных задач; дают адекватную самооценку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тельности; понимают причины усп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ха/неуспеха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 учебной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учителем сове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шенствуют критерии оценки и пользуются ими в ходе оценки и самооценки.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преобразовывают модели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 целью выявления общих законов, определ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ющих предметную область.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при необходимости отстаивать свою точку зрения, аргументируя ее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96C5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Отношения и пропо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ции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Определяют, что показывает отношение двух чисел, нах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дят, какую часть </w:t>
            </w:r>
            <w:proofErr w:type="spell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proofErr w:type="spell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ставляет от числа 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, неизвес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ный член пропорции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проявляют познавательный интерес к изучению</w:t>
            </w:r>
          </w:p>
          <w:p w:rsidR="00D059EB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предмета, способам решения учебных задач; дают адекватную самооценку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тельности; понимают причины успеха в учебной деятельности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используют наряду с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 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умеют организовывать учебное взаимодействие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 группе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C96C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положительных и 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рицательных чисел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Складывают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 вычитают положительные и отрицательные числа; пошаг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во контролируют правильность и полноту выполнения задания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свои отдельные ближайшие цели саморазвития; проявляют познавательный интерес к </w:t>
            </w:r>
            <w:proofErr w:type="spell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изучениюпредм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, способам решения учебных задач; дают адекватную самооценку учебной деятельн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успеха и находят способы выхода из этой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ации.</w:t>
            </w:r>
          </w:p>
          <w:p w:rsidR="00D059EB" w:rsidRPr="005D61E7" w:rsidRDefault="00D059EB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D059EB" w:rsidRPr="005D61E7" w:rsidRDefault="00D059EB" w:rsidP="00202F78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критично отн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ситься к своему мнению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C96C55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059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и деление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положительных и 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рицательных чисел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Умножают и делят числа с ра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ными знаками и отрицательные числа; используют математ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ческую терминологию при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писи и выполнении арифмет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ческого действия</w:t>
            </w:r>
          </w:p>
          <w:p w:rsidR="00D059EB" w:rsidRPr="00563159" w:rsidRDefault="00D059EB" w:rsidP="00202F78">
            <w:pPr>
              <w:rPr>
                <w:lang w:eastAsia="en-US"/>
              </w:rPr>
            </w:pPr>
            <w:r w:rsidRPr="00563159">
              <w:rPr>
                <w:lang w:eastAsia="en-US"/>
              </w:rPr>
              <w:t>решают несложные сюжетные задачи разных типов на все арифметические действия;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самому себе свои отдельные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ближайшие цели саморазвития; проявляют познавательный интерес к </w:t>
            </w:r>
            <w:proofErr w:type="spell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изучениюпредм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, способам решения учебных задач; дают адекватную самооценку учебной деятельн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сти; понимают причины успеха/неуспеха в учебной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тельности с помощью учителя и самостоятел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но, осуществляют поиск средства ее достиж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D059EB" w:rsidRPr="005D61E7" w:rsidRDefault="00D059EB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том или развернутом виде.</w:t>
            </w:r>
          </w:p>
          <w:p w:rsidR="00D059EB" w:rsidRPr="005D61E7" w:rsidRDefault="00D059EB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высказывать свою точку зрения, ее обосновать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C96C55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Решение уравнений.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Решают уравнения, объясняют ход решения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дачи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свои отдельные ближайшие цели саморазвития; проявляют познавательный интерес к </w:t>
            </w:r>
            <w:proofErr w:type="spell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изучениюпредм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, способам решения учебных задач; дают адекватную самооценку учебной деятельн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сти; понимают причины успеха/неуспеха 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 учебной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используют наряду с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и д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D059EB" w:rsidRPr="005D61E7" w:rsidRDefault="00D059EB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ков.</w:t>
            </w:r>
          </w:p>
          <w:p w:rsidR="00D059EB" w:rsidRPr="005D61E7" w:rsidRDefault="00D059EB" w:rsidP="00202F7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выполнять разли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ные роли в группе, сотрудничают в совместном решении задачи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221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96C55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Контрольная  работа на промежуточной аттестации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Используют различные при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мы проверки правильности выполняемых заданий</w:t>
            </w:r>
          </w:p>
          <w:p w:rsidR="00D059EB" w:rsidRDefault="00D059EB" w:rsidP="00202F78">
            <w:pPr>
              <w:rPr>
                <w:lang w:eastAsia="en-US"/>
              </w:rPr>
            </w:pPr>
          </w:p>
          <w:p w:rsidR="00D059EB" w:rsidRPr="00563159" w:rsidRDefault="00D059EB" w:rsidP="00202F78">
            <w:pPr>
              <w:rPr>
                <w:lang w:eastAsia="en-US"/>
              </w:rPr>
            </w:pPr>
            <w:r w:rsidRPr="00563159">
              <w:rPr>
                <w:lang w:eastAsia="en-US"/>
              </w:rPr>
              <w:t>решают несложные сюжетные задачи разных типов на все арифметические действия;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</w:t>
            </w:r>
            <w:proofErr w:type="gramStart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свои</w:t>
            </w:r>
            <w:proofErr w:type="gramEnd"/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метные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достижения; дают адекватную самооценку учебной деятельности; анализируют соо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ветствие результатов требованиям учебной задачи; понимают причины успеха/неуспеха в учебной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успеха и находят способы выхода из этой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ации.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критично отн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ситься к своему мнению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96C5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Анализ контрольной работы 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(рефлексия и оценка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Выполняют задания за курс 6 класса</w:t>
            </w:r>
          </w:p>
          <w:p w:rsidR="00D059EB" w:rsidRDefault="00D059EB" w:rsidP="00202F7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строят модель условия </w:t>
            </w:r>
            <w:proofErr w:type="gramStart"/>
            <w:r>
              <w:rPr>
                <w:lang w:eastAsia="en-US"/>
              </w:rPr>
              <w:t>за-дачи</w:t>
            </w:r>
            <w:proofErr w:type="gramEnd"/>
            <w:r>
              <w:rPr>
                <w:lang w:eastAsia="en-US"/>
              </w:rPr>
              <w:t xml:space="preserve"> (в виде таблицы, </w:t>
            </w:r>
            <w:proofErr w:type="spellStart"/>
            <w:r>
              <w:rPr>
                <w:lang w:eastAsia="en-US"/>
              </w:rPr>
              <w:t>схе</w:t>
            </w:r>
            <w:proofErr w:type="spellEnd"/>
            <w:r>
              <w:rPr>
                <w:lang w:eastAsia="en-US"/>
              </w:rPr>
              <w:t>-мы, р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сунка), в которой даны знач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ния двух из трёх взаимосв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занных величин, с целью пои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ка решения задачи;</w:t>
            </w:r>
          </w:p>
          <w:p w:rsidR="00D059EB" w:rsidRPr="00563159" w:rsidRDefault="00D059EB" w:rsidP="00202F7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решают несложные </w:t>
            </w:r>
            <w:proofErr w:type="gramStart"/>
            <w:r>
              <w:rPr>
                <w:lang w:eastAsia="en-US"/>
              </w:rPr>
              <w:t>сюжет-</w:t>
            </w:r>
            <w:proofErr w:type="spellStart"/>
            <w:r>
              <w:rPr>
                <w:lang w:eastAsia="en-US"/>
              </w:rPr>
              <w:t>ные</w:t>
            </w:r>
            <w:proofErr w:type="spellEnd"/>
            <w:proofErr w:type="gramEnd"/>
            <w:r>
              <w:rPr>
                <w:lang w:eastAsia="en-US"/>
              </w:rPr>
              <w:t xml:space="preserve"> задачи разных типов на все арифметические </w:t>
            </w:r>
            <w:proofErr w:type="spellStart"/>
            <w:r>
              <w:rPr>
                <w:lang w:eastAsia="en-US"/>
              </w:rPr>
              <w:t>дей-ствия</w:t>
            </w:r>
            <w:proofErr w:type="spellEnd"/>
            <w:r>
              <w:rPr>
                <w:lang w:eastAsia="en-US"/>
              </w:rPr>
              <w:t>;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проявляют познавательный интерес к изучению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решения учебных задач; дают позитивную оценку и самооце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ку учебной деятельности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успеха и находят способы выхода из этой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ации.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гают, какая информация нужна для решения учебной задачи.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умеют критично отн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ситься к своему мнению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059"/>
        </w:trPr>
        <w:tc>
          <w:tcPr>
            <w:tcW w:w="5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9EB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2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Урок обобщения, 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стематизации, корре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ции знаний за курс математики 6 класса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(обобщение и сист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матизация знаний)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9EB" w:rsidRPr="005D61E7" w:rsidRDefault="00C96C55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9EB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Выполняют задания за курс 6 класса</w:t>
            </w:r>
          </w:p>
          <w:p w:rsidR="00D059EB" w:rsidRDefault="00D059EB" w:rsidP="00202F78">
            <w:pPr>
              <w:rPr>
                <w:lang w:eastAsia="en-US"/>
              </w:rPr>
            </w:pPr>
            <w:r w:rsidRPr="00563159">
              <w:rPr>
                <w:lang w:eastAsia="en-US"/>
              </w:rPr>
              <w:t>строят модель условия задачи (в виде таблицы, схемы, р</w:t>
            </w:r>
            <w:r w:rsidRPr="00563159">
              <w:rPr>
                <w:lang w:eastAsia="en-US"/>
              </w:rPr>
              <w:t>и</w:t>
            </w:r>
            <w:r w:rsidRPr="00563159">
              <w:rPr>
                <w:lang w:eastAsia="en-US"/>
              </w:rPr>
              <w:lastRenderedPageBreak/>
              <w:t>сунка), в которой даны знач</w:t>
            </w:r>
            <w:r w:rsidRPr="00563159">
              <w:rPr>
                <w:lang w:eastAsia="en-US"/>
              </w:rPr>
              <w:t>е</w:t>
            </w:r>
            <w:r w:rsidRPr="00563159">
              <w:rPr>
                <w:lang w:eastAsia="en-US"/>
              </w:rPr>
              <w:t>ния двух из трёх взаимосв</w:t>
            </w:r>
            <w:r w:rsidRPr="00563159">
              <w:rPr>
                <w:lang w:eastAsia="en-US"/>
              </w:rPr>
              <w:t>я</w:t>
            </w:r>
            <w:r w:rsidRPr="00563159">
              <w:rPr>
                <w:lang w:eastAsia="en-US"/>
              </w:rPr>
              <w:t>занных величин, с целью пои</w:t>
            </w:r>
            <w:r w:rsidRPr="00563159">
              <w:rPr>
                <w:lang w:eastAsia="en-US"/>
              </w:rPr>
              <w:t>с</w:t>
            </w:r>
            <w:r w:rsidRPr="00563159">
              <w:rPr>
                <w:lang w:eastAsia="en-US"/>
              </w:rPr>
              <w:t>ка решения задачи;</w:t>
            </w:r>
          </w:p>
          <w:p w:rsidR="00D059EB" w:rsidRPr="00563159" w:rsidRDefault="00D059EB" w:rsidP="00202F78">
            <w:pPr>
              <w:rPr>
                <w:lang w:eastAsia="en-US"/>
              </w:rPr>
            </w:pPr>
            <w:r w:rsidRPr="00563159">
              <w:rPr>
                <w:lang w:eastAsia="en-US"/>
              </w:rPr>
              <w:t>решают несложные сюжетные задачи разных типов на все арифметические действия;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познавательный интерес к из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чению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решения учебных задач; дают позитивную оценку и самооце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 учебной деятельности; адекватно во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принимают оценку учителя и сверстников; понимают причины успеха в учебной де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причины своего н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успеха и находят способы выхода из этой сит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ации.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proofErr w:type="gramEnd"/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 или развернутом виде.</w:t>
            </w:r>
          </w:p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1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 –</w:t>
            </w:r>
            <w:r w:rsidRPr="005D61E7">
              <w:rPr>
                <w:rFonts w:ascii="Times New Roman" w:hAnsi="Times New Roman" w:cs="Times New Roman"/>
                <w:sz w:val="20"/>
                <w:szCs w:val="20"/>
              </w:rPr>
              <w:t xml:space="preserve"> умеют слушать других, принимать другую точку зрения, изменить свою точку зрения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9EB" w:rsidRPr="009C56D4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EB" w:rsidRPr="005D61E7" w:rsidTr="00EE2E4E">
        <w:trPr>
          <w:trHeight w:val="1585"/>
        </w:trPr>
        <w:tc>
          <w:tcPr>
            <w:tcW w:w="5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9EB" w:rsidRPr="005D61E7" w:rsidRDefault="00D059EB" w:rsidP="00202F7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D059EB" w:rsidRPr="005D61E7" w:rsidRDefault="00D059EB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D059EB" w:rsidRPr="005D61E7" w:rsidRDefault="00D059EB" w:rsidP="00202F7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E2E4E" w:rsidRDefault="00EE2E4E" w:rsidP="00EE2E4E">
      <w:pPr>
        <w:pStyle w:val="ParagraphStyle"/>
        <w:tabs>
          <w:tab w:val="left" w:pos="720"/>
        </w:tabs>
        <w:spacing w:line="264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ab/>
      </w:r>
    </w:p>
    <w:p w:rsidR="00EE2E4E" w:rsidRPr="001E48CE" w:rsidRDefault="00EE2E4E" w:rsidP="00EE2E4E">
      <w:pPr>
        <w:jc w:val="center"/>
      </w:pPr>
    </w:p>
    <w:sectPr w:rsidR="00EE2E4E" w:rsidRPr="001E48CE" w:rsidSect="00202F78">
      <w:pgSz w:w="16834" w:h="11909" w:orient="landscape"/>
      <w:pgMar w:top="709" w:right="851" w:bottom="284" w:left="72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6C2" w:rsidRDefault="000556C2" w:rsidP="00FF6182">
      <w:r>
        <w:separator/>
      </w:r>
    </w:p>
  </w:endnote>
  <w:endnote w:type="continuationSeparator" w:id="0">
    <w:p w:rsidR="000556C2" w:rsidRDefault="000556C2" w:rsidP="00FF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6C2" w:rsidRDefault="000556C2" w:rsidP="00FF6182">
      <w:r>
        <w:separator/>
      </w:r>
    </w:p>
  </w:footnote>
  <w:footnote w:type="continuationSeparator" w:id="0">
    <w:p w:rsidR="000556C2" w:rsidRDefault="000556C2" w:rsidP="00FF6182">
      <w:r>
        <w:continuationSeparator/>
      </w:r>
    </w:p>
  </w:footnote>
  <w:footnote w:id="1">
    <w:p w:rsidR="005C461F" w:rsidRDefault="005C461F" w:rsidP="001E48CE">
      <w:pPr>
        <w:pStyle w:val="afb"/>
      </w:pPr>
    </w:p>
  </w:footnote>
  <w:footnote w:id="2">
    <w:p w:rsidR="005C461F" w:rsidRDefault="005C461F" w:rsidP="001E48CE">
      <w:pPr>
        <w:pStyle w:val="afb"/>
      </w:pPr>
    </w:p>
    <w:p w:rsidR="00047CA0" w:rsidRDefault="00047CA0" w:rsidP="001E48CE">
      <w:pPr>
        <w:pStyle w:val="afb"/>
      </w:pPr>
    </w:p>
    <w:p w:rsidR="00047CA0" w:rsidRDefault="00047CA0" w:rsidP="001E48CE">
      <w:pPr>
        <w:pStyle w:val="afb"/>
      </w:pPr>
    </w:p>
    <w:p w:rsidR="00047CA0" w:rsidRDefault="00047CA0" w:rsidP="001E48CE">
      <w:pPr>
        <w:pStyle w:val="afb"/>
      </w:pPr>
    </w:p>
    <w:p w:rsidR="00047CA0" w:rsidRDefault="00047CA0" w:rsidP="001E48CE">
      <w:pPr>
        <w:pStyle w:val="afb"/>
      </w:pPr>
    </w:p>
    <w:p w:rsidR="00047CA0" w:rsidRDefault="00047CA0" w:rsidP="001E48CE">
      <w:pPr>
        <w:pStyle w:val="afb"/>
      </w:pPr>
    </w:p>
    <w:p w:rsidR="00047CA0" w:rsidRDefault="00047CA0" w:rsidP="001E48CE">
      <w:pPr>
        <w:pStyle w:val="afb"/>
      </w:pPr>
    </w:p>
    <w:p w:rsidR="00047CA0" w:rsidRDefault="00047CA0" w:rsidP="001E48CE">
      <w:pPr>
        <w:pStyle w:val="afb"/>
      </w:pPr>
    </w:p>
    <w:p w:rsidR="00047CA0" w:rsidRDefault="00047CA0" w:rsidP="001E48CE">
      <w:pPr>
        <w:pStyle w:val="afb"/>
      </w:pPr>
    </w:p>
    <w:p w:rsidR="00047CA0" w:rsidRDefault="00047CA0" w:rsidP="001E48CE">
      <w:pPr>
        <w:pStyle w:val="afb"/>
      </w:pPr>
    </w:p>
    <w:p w:rsidR="00047CA0" w:rsidRDefault="00047CA0" w:rsidP="001E48CE">
      <w:pPr>
        <w:pStyle w:val="afb"/>
      </w:pPr>
    </w:p>
    <w:p w:rsidR="00047CA0" w:rsidRDefault="00047CA0" w:rsidP="001E48CE">
      <w:pPr>
        <w:pStyle w:val="afb"/>
      </w:pPr>
    </w:p>
    <w:p w:rsidR="00047CA0" w:rsidRDefault="00047CA0" w:rsidP="001E48CE">
      <w:pPr>
        <w:pStyle w:val="afb"/>
      </w:pPr>
    </w:p>
    <w:p w:rsidR="00047CA0" w:rsidRDefault="00047CA0" w:rsidP="001E48CE">
      <w:pPr>
        <w:pStyle w:val="afb"/>
      </w:pPr>
    </w:p>
    <w:p w:rsidR="00047CA0" w:rsidRDefault="00047CA0" w:rsidP="001E48CE">
      <w:pPr>
        <w:pStyle w:val="afb"/>
      </w:pPr>
    </w:p>
    <w:p w:rsidR="00047CA0" w:rsidRDefault="00047CA0" w:rsidP="001E48CE">
      <w:pPr>
        <w:pStyle w:val="afb"/>
      </w:pPr>
    </w:p>
    <w:p w:rsidR="00047CA0" w:rsidRDefault="00047CA0" w:rsidP="001E48CE">
      <w:pPr>
        <w:pStyle w:val="afb"/>
      </w:pPr>
    </w:p>
    <w:p w:rsidR="00047CA0" w:rsidRDefault="00047CA0" w:rsidP="001E48CE">
      <w:pPr>
        <w:pStyle w:val="afb"/>
      </w:pPr>
    </w:p>
    <w:p w:rsidR="00047CA0" w:rsidRDefault="00047CA0" w:rsidP="001E48CE">
      <w:pPr>
        <w:pStyle w:val="afb"/>
      </w:pPr>
    </w:p>
    <w:p w:rsidR="00047CA0" w:rsidRDefault="00047CA0" w:rsidP="001E48CE">
      <w:pPr>
        <w:pStyle w:val="afb"/>
      </w:pPr>
    </w:p>
    <w:p w:rsidR="00047CA0" w:rsidRDefault="00047CA0" w:rsidP="001E48CE">
      <w:pPr>
        <w:pStyle w:val="afb"/>
      </w:pPr>
    </w:p>
    <w:p w:rsidR="00047CA0" w:rsidRDefault="00047CA0" w:rsidP="001E48CE">
      <w:pPr>
        <w:pStyle w:val="afb"/>
      </w:pPr>
    </w:p>
    <w:p w:rsidR="00047CA0" w:rsidRDefault="00047CA0" w:rsidP="001E48CE">
      <w:pPr>
        <w:pStyle w:val="afb"/>
      </w:pPr>
    </w:p>
    <w:p w:rsidR="00047CA0" w:rsidRDefault="00047CA0" w:rsidP="001E48CE">
      <w:pPr>
        <w:pStyle w:val="afb"/>
      </w:pPr>
    </w:p>
    <w:p w:rsidR="00047CA0" w:rsidRDefault="00047CA0" w:rsidP="001E48CE">
      <w:pPr>
        <w:pStyle w:val="afb"/>
      </w:pPr>
    </w:p>
    <w:p w:rsidR="00047CA0" w:rsidRDefault="00047CA0" w:rsidP="001E48CE">
      <w:pPr>
        <w:pStyle w:val="afb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310"/>
    <w:multiLevelType w:val="hybridMultilevel"/>
    <w:tmpl w:val="F266B31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89F7116"/>
    <w:multiLevelType w:val="hybridMultilevel"/>
    <w:tmpl w:val="2FB0F2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8910C3"/>
    <w:multiLevelType w:val="hybridMultilevel"/>
    <w:tmpl w:val="9DE6E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EB31D0"/>
    <w:multiLevelType w:val="hybridMultilevel"/>
    <w:tmpl w:val="F266B31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6EC5F12"/>
    <w:multiLevelType w:val="hybridMultilevel"/>
    <w:tmpl w:val="DEE82D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6166C3"/>
    <w:multiLevelType w:val="hybridMultilevel"/>
    <w:tmpl w:val="143A6550"/>
    <w:lvl w:ilvl="0" w:tplc="041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6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819DF"/>
    <w:multiLevelType w:val="hybridMultilevel"/>
    <w:tmpl w:val="F266B31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B4F3600"/>
    <w:multiLevelType w:val="hybridMultilevel"/>
    <w:tmpl w:val="CCBE4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7D7F1E"/>
    <w:multiLevelType w:val="hybridMultilevel"/>
    <w:tmpl w:val="EB8C17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40CE4"/>
    <w:multiLevelType w:val="hybridMultilevel"/>
    <w:tmpl w:val="F266B31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25D4EE6"/>
    <w:multiLevelType w:val="hybridMultilevel"/>
    <w:tmpl w:val="4972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37AFB"/>
    <w:multiLevelType w:val="hybridMultilevel"/>
    <w:tmpl w:val="7F4617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E8696A"/>
    <w:multiLevelType w:val="hybridMultilevel"/>
    <w:tmpl w:val="9BF6A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8E53A7"/>
    <w:multiLevelType w:val="hybridMultilevel"/>
    <w:tmpl w:val="06AAE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8151B1A"/>
    <w:multiLevelType w:val="hybridMultilevel"/>
    <w:tmpl w:val="F266B31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49D817AD"/>
    <w:multiLevelType w:val="hybridMultilevel"/>
    <w:tmpl w:val="FE86E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9D83886"/>
    <w:multiLevelType w:val="hybridMultilevel"/>
    <w:tmpl w:val="4AECC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AAA0E19"/>
    <w:multiLevelType w:val="hybridMultilevel"/>
    <w:tmpl w:val="1A021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6053AC"/>
    <w:multiLevelType w:val="hybridMultilevel"/>
    <w:tmpl w:val="6E6C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CA10E5"/>
    <w:multiLevelType w:val="hybridMultilevel"/>
    <w:tmpl w:val="F266B31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6DA3AD3"/>
    <w:multiLevelType w:val="hybridMultilevel"/>
    <w:tmpl w:val="D472CC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64E72"/>
    <w:multiLevelType w:val="hybridMultilevel"/>
    <w:tmpl w:val="76702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3B56743"/>
    <w:multiLevelType w:val="hybridMultilevel"/>
    <w:tmpl w:val="70FC17F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3AD7FF6"/>
    <w:multiLevelType w:val="hybridMultilevel"/>
    <w:tmpl w:val="AA1A5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3DC1583"/>
    <w:multiLevelType w:val="hybridMultilevel"/>
    <w:tmpl w:val="C9EACB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F76EC2"/>
    <w:multiLevelType w:val="hybridMultilevel"/>
    <w:tmpl w:val="BAE4351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</w:num>
  <w:num w:numId="2">
    <w:abstractNumId w:val="28"/>
  </w:num>
  <w:num w:numId="3">
    <w:abstractNumId w:val="18"/>
  </w:num>
  <w:num w:numId="4">
    <w:abstractNumId w:val="25"/>
  </w:num>
  <w:num w:numId="5">
    <w:abstractNumId w:val="12"/>
  </w:num>
  <w:num w:numId="6">
    <w:abstractNumId w:val="6"/>
  </w:num>
  <w:num w:numId="7">
    <w:abstractNumId w:val="19"/>
  </w:num>
  <w:num w:numId="8">
    <w:abstractNumId w:val="5"/>
  </w:num>
  <w:num w:numId="9">
    <w:abstractNumId w:val="21"/>
  </w:num>
  <w:num w:numId="10">
    <w:abstractNumId w:val="29"/>
  </w:num>
  <w:num w:numId="11">
    <w:abstractNumId w:val="13"/>
  </w:num>
  <w:num w:numId="12">
    <w:abstractNumId w:val="8"/>
  </w:num>
  <w:num w:numId="13">
    <w:abstractNumId w:val="4"/>
  </w:num>
  <w:num w:numId="14">
    <w:abstractNumId w:val="2"/>
  </w:num>
  <w:num w:numId="15">
    <w:abstractNumId w:val="26"/>
  </w:num>
  <w:num w:numId="16">
    <w:abstractNumId w:val="30"/>
  </w:num>
  <w:num w:numId="17">
    <w:abstractNumId w:val="1"/>
  </w:num>
  <w:num w:numId="18">
    <w:abstractNumId w:val="24"/>
  </w:num>
  <w:num w:numId="19">
    <w:abstractNumId w:val="16"/>
  </w:num>
  <w:num w:numId="20">
    <w:abstractNumId w:val="27"/>
  </w:num>
  <w:num w:numId="21">
    <w:abstractNumId w:val="14"/>
  </w:num>
  <w:num w:numId="22">
    <w:abstractNumId w:val="20"/>
  </w:num>
  <w:num w:numId="23">
    <w:abstractNumId w:val="9"/>
  </w:num>
  <w:num w:numId="24">
    <w:abstractNumId w:val="31"/>
  </w:num>
  <w:num w:numId="25">
    <w:abstractNumId w:val="17"/>
  </w:num>
  <w:num w:numId="26">
    <w:abstractNumId w:val="22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3"/>
  </w:num>
  <w:num w:numId="30">
    <w:abstractNumId w:val="7"/>
  </w:num>
  <w:num w:numId="31">
    <w:abstractNumId w:val="0"/>
  </w:num>
  <w:num w:numId="32">
    <w:abstractNumId w:val="23"/>
  </w:num>
  <w:num w:numId="33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5942"/>
    <w:rsid w:val="00000E5F"/>
    <w:rsid w:val="00003240"/>
    <w:rsid w:val="000034A2"/>
    <w:rsid w:val="00017417"/>
    <w:rsid w:val="000253A2"/>
    <w:rsid w:val="00040425"/>
    <w:rsid w:val="00047CA0"/>
    <w:rsid w:val="000527DE"/>
    <w:rsid w:val="000556C2"/>
    <w:rsid w:val="000570D0"/>
    <w:rsid w:val="00066C67"/>
    <w:rsid w:val="0007156B"/>
    <w:rsid w:val="0007619D"/>
    <w:rsid w:val="000816B1"/>
    <w:rsid w:val="000836FA"/>
    <w:rsid w:val="00085F4F"/>
    <w:rsid w:val="00087DFE"/>
    <w:rsid w:val="00092F4C"/>
    <w:rsid w:val="00093D9C"/>
    <w:rsid w:val="00097709"/>
    <w:rsid w:val="000978E0"/>
    <w:rsid w:val="000A3E58"/>
    <w:rsid w:val="000A646D"/>
    <w:rsid w:val="000A6C8D"/>
    <w:rsid w:val="000A7998"/>
    <w:rsid w:val="000B2B6B"/>
    <w:rsid w:val="000B2B9A"/>
    <w:rsid w:val="000B3B95"/>
    <w:rsid w:val="000B4AF9"/>
    <w:rsid w:val="000C6710"/>
    <w:rsid w:val="000C6A5C"/>
    <w:rsid w:val="000C6F3E"/>
    <w:rsid w:val="000D0E3B"/>
    <w:rsid w:val="000D2D96"/>
    <w:rsid w:val="000D4896"/>
    <w:rsid w:val="000D6D8E"/>
    <w:rsid w:val="000D7D6C"/>
    <w:rsid w:val="000E0A1F"/>
    <w:rsid w:val="000E0D0B"/>
    <w:rsid w:val="000E1BC4"/>
    <w:rsid w:val="000E3C32"/>
    <w:rsid w:val="000E6B89"/>
    <w:rsid w:val="000F111E"/>
    <w:rsid w:val="000F3675"/>
    <w:rsid w:val="000F3D65"/>
    <w:rsid w:val="000F3E1A"/>
    <w:rsid w:val="000F5055"/>
    <w:rsid w:val="000F5E04"/>
    <w:rsid w:val="00100196"/>
    <w:rsid w:val="00101B96"/>
    <w:rsid w:val="00123A18"/>
    <w:rsid w:val="001272D5"/>
    <w:rsid w:val="00135DB0"/>
    <w:rsid w:val="00137A32"/>
    <w:rsid w:val="00141745"/>
    <w:rsid w:val="001424B5"/>
    <w:rsid w:val="00146145"/>
    <w:rsid w:val="00152359"/>
    <w:rsid w:val="00152FB1"/>
    <w:rsid w:val="00156368"/>
    <w:rsid w:val="001665D5"/>
    <w:rsid w:val="001718E0"/>
    <w:rsid w:val="00173B1A"/>
    <w:rsid w:val="00177AE5"/>
    <w:rsid w:val="00182163"/>
    <w:rsid w:val="00193C02"/>
    <w:rsid w:val="00194C37"/>
    <w:rsid w:val="001A1137"/>
    <w:rsid w:val="001A3666"/>
    <w:rsid w:val="001A7A4C"/>
    <w:rsid w:val="001B514A"/>
    <w:rsid w:val="001B58D3"/>
    <w:rsid w:val="001C2FF9"/>
    <w:rsid w:val="001C3EED"/>
    <w:rsid w:val="001C6B27"/>
    <w:rsid w:val="001D02D8"/>
    <w:rsid w:val="001D5FD8"/>
    <w:rsid w:val="001E205F"/>
    <w:rsid w:val="001E48CE"/>
    <w:rsid w:val="001E5C14"/>
    <w:rsid w:val="001E6073"/>
    <w:rsid w:val="001F21A0"/>
    <w:rsid w:val="001F380F"/>
    <w:rsid w:val="001F5F78"/>
    <w:rsid w:val="001F6DB8"/>
    <w:rsid w:val="0020263E"/>
    <w:rsid w:val="00202F78"/>
    <w:rsid w:val="00203126"/>
    <w:rsid w:val="00212CF1"/>
    <w:rsid w:val="00214201"/>
    <w:rsid w:val="00221377"/>
    <w:rsid w:val="0023417E"/>
    <w:rsid w:val="002366E6"/>
    <w:rsid w:val="00240C25"/>
    <w:rsid w:val="00243226"/>
    <w:rsid w:val="0024384D"/>
    <w:rsid w:val="00250E7C"/>
    <w:rsid w:val="00252433"/>
    <w:rsid w:val="002525EE"/>
    <w:rsid w:val="00253ACB"/>
    <w:rsid w:val="00253BEC"/>
    <w:rsid w:val="00255763"/>
    <w:rsid w:val="002568DA"/>
    <w:rsid w:val="00260AE9"/>
    <w:rsid w:val="00260F45"/>
    <w:rsid w:val="00272819"/>
    <w:rsid w:val="00276A74"/>
    <w:rsid w:val="0027705A"/>
    <w:rsid w:val="00282B52"/>
    <w:rsid w:val="00282FBE"/>
    <w:rsid w:val="002842D7"/>
    <w:rsid w:val="0028474A"/>
    <w:rsid w:val="00287C76"/>
    <w:rsid w:val="0029491D"/>
    <w:rsid w:val="002974DD"/>
    <w:rsid w:val="002A2AF5"/>
    <w:rsid w:val="002A38E3"/>
    <w:rsid w:val="002B205C"/>
    <w:rsid w:val="002C4266"/>
    <w:rsid w:val="002C54B5"/>
    <w:rsid w:val="002C5C6B"/>
    <w:rsid w:val="002C73F6"/>
    <w:rsid w:val="002C7895"/>
    <w:rsid w:val="002D776F"/>
    <w:rsid w:val="002E6A25"/>
    <w:rsid w:val="002F0299"/>
    <w:rsid w:val="002F0A2F"/>
    <w:rsid w:val="002F0D7E"/>
    <w:rsid w:val="002F390E"/>
    <w:rsid w:val="002F41A0"/>
    <w:rsid w:val="002F5207"/>
    <w:rsid w:val="002F7D89"/>
    <w:rsid w:val="002F7E34"/>
    <w:rsid w:val="00302572"/>
    <w:rsid w:val="00304395"/>
    <w:rsid w:val="00304418"/>
    <w:rsid w:val="003077E0"/>
    <w:rsid w:val="003078C8"/>
    <w:rsid w:val="00310BDA"/>
    <w:rsid w:val="00315DD8"/>
    <w:rsid w:val="003234FA"/>
    <w:rsid w:val="00325522"/>
    <w:rsid w:val="00327C85"/>
    <w:rsid w:val="003338C1"/>
    <w:rsid w:val="00336435"/>
    <w:rsid w:val="00336963"/>
    <w:rsid w:val="003417F3"/>
    <w:rsid w:val="003442D5"/>
    <w:rsid w:val="003470B4"/>
    <w:rsid w:val="003519C8"/>
    <w:rsid w:val="0035458C"/>
    <w:rsid w:val="00356362"/>
    <w:rsid w:val="003567CF"/>
    <w:rsid w:val="0036208C"/>
    <w:rsid w:val="00365B1F"/>
    <w:rsid w:val="00370945"/>
    <w:rsid w:val="00376490"/>
    <w:rsid w:val="00380B0A"/>
    <w:rsid w:val="00381FB9"/>
    <w:rsid w:val="00382C7F"/>
    <w:rsid w:val="0038587E"/>
    <w:rsid w:val="003A0BA0"/>
    <w:rsid w:val="003A4D4A"/>
    <w:rsid w:val="003A4E23"/>
    <w:rsid w:val="003A5E32"/>
    <w:rsid w:val="003A6FED"/>
    <w:rsid w:val="003A721F"/>
    <w:rsid w:val="003A7BDD"/>
    <w:rsid w:val="003B2BF7"/>
    <w:rsid w:val="003B2F5E"/>
    <w:rsid w:val="003B443F"/>
    <w:rsid w:val="003C2849"/>
    <w:rsid w:val="003C2C07"/>
    <w:rsid w:val="003C6878"/>
    <w:rsid w:val="003D127C"/>
    <w:rsid w:val="003D4D73"/>
    <w:rsid w:val="003E2368"/>
    <w:rsid w:val="003E44C2"/>
    <w:rsid w:val="003F3270"/>
    <w:rsid w:val="003F4421"/>
    <w:rsid w:val="00415942"/>
    <w:rsid w:val="00422D04"/>
    <w:rsid w:val="0042369B"/>
    <w:rsid w:val="0042625B"/>
    <w:rsid w:val="004270B5"/>
    <w:rsid w:val="00433844"/>
    <w:rsid w:val="004359F9"/>
    <w:rsid w:val="00436A2C"/>
    <w:rsid w:val="0043716C"/>
    <w:rsid w:val="004429A4"/>
    <w:rsid w:val="00446C83"/>
    <w:rsid w:val="00447ED2"/>
    <w:rsid w:val="004515E0"/>
    <w:rsid w:val="00451F71"/>
    <w:rsid w:val="004522C3"/>
    <w:rsid w:val="0046140E"/>
    <w:rsid w:val="0046425E"/>
    <w:rsid w:val="00471260"/>
    <w:rsid w:val="00471B04"/>
    <w:rsid w:val="0048153D"/>
    <w:rsid w:val="00483A9E"/>
    <w:rsid w:val="00491EC0"/>
    <w:rsid w:val="00491EF4"/>
    <w:rsid w:val="0049332D"/>
    <w:rsid w:val="00495ED9"/>
    <w:rsid w:val="004A041B"/>
    <w:rsid w:val="004A0690"/>
    <w:rsid w:val="004A7A82"/>
    <w:rsid w:val="004B1B0A"/>
    <w:rsid w:val="004B3487"/>
    <w:rsid w:val="004B3DAE"/>
    <w:rsid w:val="004B44EC"/>
    <w:rsid w:val="004B7E47"/>
    <w:rsid w:val="004C5781"/>
    <w:rsid w:val="004C649C"/>
    <w:rsid w:val="004C6869"/>
    <w:rsid w:val="004C7391"/>
    <w:rsid w:val="004D0D26"/>
    <w:rsid w:val="004D1745"/>
    <w:rsid w:val="004D271B"/>
    <w:rsid w:val="004D3CE3"/>
    <w:rsid w:val="004E2C49"/>
    <w:rsid w:val="004F45D1"/>
    <w:rsid w:val="004F520C"/>
    <w:rsid w:val="004F5D19"/>
    <w:rsid w:val="00503DA6"/>
    <w:rsid w:val="00504420"/>
    <w:rsid w:val="005170C2"/>
    <w:rsid w:val="0052094C"/>
    <w:rsid w:val="00522298"/>
    <w:rsid w:val="00524D6D"/>
    <w:rsid w:val="005333FD"/>
    <w:rsid w:val="00536101"/>
    <w:rsid w:val="005555B9"/>
    <w:rsid w:val="005562F9"/>
    <w:rsid w:val="005604C1"/>
    <w:rsid w:val="00563DEF"/>
    <w:rsid w:val="0056447B"/>
    <w:rsid w:val="00566BA6"/>
    <w:rsid w:val="005763E2"/>
    <w:rsid w:val="00581E87"/>
    <w:rsid w:val="00582FE9"/>
    <w:rsid w:val="00583C81"/>
    <w:rsid w:val="00584D3E"/>
    <w:rsid w:val="00590EC8"/>
    <w:rsid w:val="005920BC"/>
    <w:rsid w:val="005A0594"/>
    <w:rsid w:val="005B0D9B"/>
    <w:rsid w:val="005B700F"/>
    <w:rsid w:val="005C0E82"/>
    <w:rsid w:val="005C0FFA"/>
    <w:rsid w:val="005C1859"/>
    <w:rsid w:val="005C3150"/>
    <w:rsid w:val="005C461F"/>
    <w:rsid w:val="005D07C5"/>
    <w:rsid w:val="005D1EC8"/>
    <w:rsid w:val="005D273F"/>
    <w:rsid w:val="005D3654"/>
    <w:rsid w:val="005D504B"/>
    <w:rsid w:val="005F6889"/>
    <w:rsid w:val="00605102"/>
    <w:rsid w:val="006124BC"/>
    <w:rsid w:val="00615497"/>
    <w:rsid w:val="0062146C"/>
    <w:rsid w:val="00623B05"/>
    <w:rsid w:val="00624B23"/>
    <w:rsid w:val="00627B7D"/>
    <w:rsid w:val="006303FB"/>
    <w:rsid w:val="00637F01"/>
    <w:rsid w:val="0064212D"/>
    <w:rsid w:val="00647C4F"/>
    <w:rsid w:val="0065304B"/>
    <w:rsid w:val="006542D6"/>
    <w:rsid w:val="006604AC"/>
    <w:rsid w:val="0066393E"/>
    <w:rsid w:val="00664E57"/>
    <w:rsid w:val="00670310"/>
    <w:rsid w:val="00670350"/>
    <w:rsid w:val="006765B2"/>
    <w:rsid w:val="0067713B"/>
    <w:rsid w:val="0068434E"/>
    <w:rsid w:val="00692E9B"/>
    <w:rsid w:val="006974E2"/>
    <w:rsid w:val="006A3A57"/>
    <w:rsid w:val="006B2998"/>
    <w:rsid w:val="006B658D"/>
    <w:rsid w:val="006C3BAB"/>
    <w:rsid w:val="006D5F8C"/>
    <w:rsid w:val="006D6689"/>
    <w:rsid w:val="006E596E"/>
    <w:rsid w:val="006E68A7"/>
    <w:rsid w:val="006E7945"/>
    <w:rsid w:val="006F56B5"/>
    <w:rsid w:val="006F7ECA"/>
    <w:rsid w:val="00701BB1"/>
    <w:rsid w:val="007064ED"/>
    <w:rsid w:val="007069FA"/>
    <w:rsid w:val="0071068D"/>
    <w:rsid w:val="00716499"/>
    <w:rsid w:val="007177AE"/>
    <w:rsid w:val="00723DDD"/>
    <w:rsid w:val="00731E76"/>
    <w:rsid w:val="007456CD"/>
    <w:rsid w:val="00747AE1"/>
    <w:rsid w:val="00747BFB"/>
    <w:rsid w:val="00747F2D"/>
    <w:rsid w:val="00750B36"/>
    <w:rsid w:val="007609BF"/>
    <w:rsid w:val="00761AEC"/>
    <w:rsid w:val="00762097"/>
    <w:rsid w:val="007622D9"/>
    <w:rsid w:val="00762478"/>
    <w:rsid w:val="007646C6"/>
    <w:rsid w:val="00767B70"/>
    <w:rsid w:val="00770DCC"/>
    <w:rsid w:val="00781B6F"/>
    <w:rsid w:val="007857D6"/>
    <w:rsid w:val="00794CF6"/>
    <w:rsid w:val="007A35F7"/>
    <w:rsid w:val="007A5AAD"/>
    <w:rsid w:val="007A67C4"/>
    <w:rsid w:val="007B10C5"/>
    <w:rsid w:val="007B666D"/>
    <w:rsid w:val="007B68FB"/>
    <w:rsid w:val="007C4401"/>
    <w:rsid w:val="007C55D7"/>
    <w:rsid w:val="007D0480"/>
    <w:rsid w:val="007E312E"/>
    <w:rsid w:val="007E7071"/>
    <w:rsid w:val="007E77F4"/>
    <w:rsid w:val="007F1A7A"/>
    <w:rsid w:val="007F1EA8"/>
    <w:rsid w:val="007F2997"/>
    <w:rsid w:val="007F4B3C"/>
    <w:rsid w:val="0080207B"/>
    <w:rsid w:val="00802330"/>
    <w:rsid w:val="008116BD"/>
    <w:rsid w:val="00815DE3"/>
    <w:rsid w:val="00815EDA"/>
    <w:rsid w:val="008160E1"/>
    <w:rsid w:val="00816B22"/>
    <w:rsid w:val="00826B77"/>
    <w:rsid w:val="0083230A"/>
    <w:rsid w:val="00833886"/>
    <w:rsid w:val="00834B35"/>
    <w:rsid w:val="00837C7D"/>
    <w:rsid w:val="00847257"/>
    <w:rsid w:val="00847352"/>
    <w:rsid w:val="008543FF"/>
    <w:rsid w:val="0085783B"/>
    <w:rsid w:val="0086152E"/>
    <w:rsid w:val="00867BEC"/>
    <w:rsid w:val="00870369"/>
    <w:rsid w:val="00873FB6"/>
    <w:rsid w:val="00874B61"/>
    <w:rsid w:val="0087531E"/>
    <w:rsid w:val="00876C3E"/>
    <w:rsid w:val="008914FD"/>
    <w:rsid w:val="0089151E"/>
    <w:rsid w:val="00895D1A"/>
    <w:rsid w:val="0089730C"/>
    <w:rsid w:val="00897E49"/>
    <w:rsid w:val="008A07FC"/>
    <w:rsid w:val="008A0DCD"/>
    <w:rsid w:val="008A5166"/>
    <w:rsid w:val="008A5606"/>
    <w:rsid w:val="008A5C1C"/>
    <w:rsid w:val="008A6BB3"/>
    <w:rsid w:val="008B5702"/>
    <w:rsid w:val="008C3F78"/>
    <w:rsid w:val="008E3BBA"/>
    <w:rsid w:val="008F0AA8"/>
    <w:rsid w:val="008F1ECC"/>
    <w:rsid w:val="008F4BA4"/>
    <w:rsid w:val="008F5D80"/>
    <w:rsid w:val="009075F7"/>
    <w:rsid w:val="009129E1"/>
    <w:rsid w:val="009161C4"/>
    <w:rsid w:val="009238CB"/>
    <w:rsid w:val="009259FA"/>
    <w:rsid w:val="009261DB"/>
    <w:rsid w:val="00926C6F"/>
    <w:rsid w:val="00941242"/>
    <w:rsid w:val="00942E64"/>
    <w:rsid w:val="00942FBD"/>
    <w:rsid w:val="00946D86"/>
    <w:rsid w:val="00947D60"/>
    <w:rsid w:val="00950938"/>
    <w:rsid w:val="00956A11"/>
    <w:rsid w:val="00960DEF"/>
    <w:rsid w:val="00961323"/>
    <w:rsid w:val="00961DD0"/>
    <w:rsid w:val="00964D3C"/>
    <w:rsid w:val="00965D2D"/>
    <w:rsid w:val="00975597"/>
    <w:rsid w:val="009863DF"/>
    <w:rsid w:val="009A2D25"/>
    <w:rsid w:val="009A2DBB"/>
    <w:rsid w:val="009A446B"/>
    <w:rsid w:val="009A5454"/>
    <w:rsid w:val="009A7B33"/>
    <w:rsid w:val="009B2F70"/>
    <w:rsid w:val="009B591F"/>
    <w:rsid w:val="009C1514"/>
    <w:rsid w:val="009C41F7"/>
    <w:rsid w:val="009D0409"/>
    <w:rsid w:val="009D370B"/>
    <w:rsid w:val="009F3D6D"/>
    <w:rsid w:val="009F4D6E"/>
    <w:rsid w:val="00A063B9"/>
    <w:rsid w:val="00A10623"/>
    <w:rsid w:val="00A13258"/>
    <w:rsid w:val="00A22AAA"/>
    <w:rsid w:val="00A316F5"/>
    <w:rsid w:val="00A3189E"/>
    <w:rsid w:val="00A35382"/>
    <w:rsid w:val="00A40654"/>
    <w:rsid w:val="00A477DE"/>
    <w:rsid w:val="00A549A2"/>
    <w:rsid w:val="00A564FE"/>
    <w:rsid w:val="00A66F4C"/>
    <w:rsid w:val="00A741BA"/>
    <w:rsid w:val="00A80BA1"/>
    <w:rsid w:val="00A87A6E"/>
    <w:rsid w:val="00A903D2"/>
    <w:rsid w:val="00A97CA1"/>
    <w:rsid w:val="00AA0CA2"/>
    <w:rsid w:val="00AA39F8"/>
    <w:rsid w:val="00AA3E3B"/>
    <w:rsid w:val="00AB050C"/>
    <w:rsid w:val="00AB1369"/>
    <w:rsid w:val="00AB2EC4"/>
    <w:rsid w:val="00AD32D6"/>
    <w:rsid w:val="00AD3641"/>
    <w:rsid w:val="00AD3E36"/>
    <w:rsid w:val="00AD77E9"/>
    <w:rsid w:val="00AE2BE1"/>
    <w:rsid w:val="00AF5687"/>
    <w:rsid w:val="00AF60A0"/>
    <w:rsid w:val="00AF6C2C"/>
    <w:rsid w:val="00B0145B"/>
    <w:rsid w:val="00B118D1"/>
    <w:rsid w:val="00B129F7"/>
    <w:rsid w:val="00B17E70"/>
    <w:rsid w:val="00B305ED"/>
    <w:rsid w:val="00B31856"/>
    <w:rsid w:val="00B32F7D"/>
    <w:rsid w:val="00B378EB"/>
    <w:rsid w:val="00B40BD6"/>
    <w:rsid w:val="00B42D54"/>
    <w:rsid w:val="00B44B55"/>
    <w:rsid w:val="00B45B66"/>
    <w:rsid w:val="00B5227F"/>
    <w:rsid w:val="00B71E05"/>
    <w:rsid w:val="00B75BB7"/>
    <w:rsid w:val="00B75E5F"/>
    <w:rsid w:val="00B863CA"/>
    <w:rsid w:val="00B86797"/>
    <w:rsid w:val="00B94360"/>
    <w:rsid w:val="00BA28E3"/>
    <w:rsid w:val="00BB6A62"/>
    <w:rsid w:val="00BB76EF"/>
    <w:rsid w:val="00BB7CFE"/>
    <w:rsid w:val="00BC0564"/>
    <w:rsid w:val="00BC3FC8"/>
    <w:rsid w:val="00BC552B"/>
    <w:rsid w:val="00BD1E6C"/>
    <w:rsid w:val="00BE25B8"/>
    <w:rsid w:val="00BE345C"/>
    <w:rsid w:val="00BE419D"/>
    <w:rsid w:val="00BE735D"/>
    <w:rsid w:val="00BF1859"/>
    <w:rsid w:val="00BF1E9A"/>
    <w:rsid w:val="00BF2338"/>
    <w:rsid w:val="00BF4CE7"/>
    <w:rsid w:val="00BF687F"/>
    <w:rsid w:val="00C041B0"/>
    <w:rsid w:val="00C1220E"/>
    <w:rsid w:val="00C12B12"/>
    <w:rsid w:val="00C230F8"/>
    <w:rsid w:val="00C23847"/>
    <w:rsid w:val="00C25F24"/>
    <w:rsid w:val="00C31C08"/>
    <w:rsid w:val="00C33F33"/>
    <w:rsid w:val="00C3567D"/>
    <w:rsid w:val="00C36611"/>
    <w:rsid w:val="00C36A8C"/>
    <w:rsid w:val="00C377F2"/>
    <w:rsid w:val="00C41EE4"/>
    <w:rsid w:val="00C44142"/>
    <w:rsid w:val="00C4595C"/>
    <w:rsid w:val="00C46867"/>
    <w:rsid w:val="00C64316"/>
    <w:rsid w:val="00C65141"/>
    <w:rsid w:val="00C65486"/>
    <w:rsid w:val="00C654DD"/>
    <w:rsid w:val="00C755EA"/>
    <w:rsid w:val="00C81B4E"/>
    <w:rsid w:val="00C905CF"/>
    <w:rsid w:val="00C90AAD"/>
    <w:rsid w:val="00C910BC"/>
    <w:rsid w:val="00C96C55"/>
    <w:rsid w:val="00CA0081"/>
    <w:rsid w:val="00CA02A3"/>
    <w:rsid w:val="00CA50DF"/>
    <w:rsid w:val="00CB6446"/>
    <w:rsid w:val="00CC0741"/>
    <w:rsid w:val="00CC21D3"/>
    <w:rsid w:val="00CC5FAF"/>
    <w:rsid w:val="00CD1177"/>
    <w:rsid w:val="00CD52A4"/>
    <w:rsid w:val="00CD68E6"/>
    <w:rsid w:val="00CD6C5E"/>
    <w:rsid w:val="00CD72E3"/>
    <w:rsid w:val="00CD74AC"/>
    <w:rsid w:val="00CE0D15"/>
    <w:rsid w:val="00CE3BD1"/>
    <w:rsid w:val="00CE42B1"/>
    <w:rsid w:val="00CF0D66"/>
    <w:rsid w:val="00D059EB"/>
    <w:rsid w:val="00D1217E"/>
    <w:rsid w:val="00D161DE"/>
    <w:rsid w:val="00D2425A"/>
    <w:rsid w:val="00D34BDD"/>
    <w:rsid w:val="00D46C50"/>
    <w:rsid w:val="00D47C3F"/>
    <w:rsid w:val="00D54E4E"/>
    <w:rsid w:val="00D576F5"/>
    <w:rsid w:val="00D579AD"/>
    <w:rsid w:val="00D63573"/>
    <w:rsid w:val="00D64024"/>
    <w:rsid w:val="00D64965"/>
    <w:rsid w:val="00D70C3E"/>
    <w:rsid w:val="00D75113"/>
    <w:rsid w:val="00D7515F"/>
    <w:rsid w:val="00D754F2"/>
    <w:rsid w:val="00D80626"/>
    <w:rsid w:val="00D810AA"/>
    <w:rsid w:val="00D81E28"/>
    <w:rsid w:val="00D925A4"/>
    <w:rsid w:val="00D9399A"/>
    <w:rsid w:val="00D97F8E"/>
    <w:rsid w:val="00DB1E59"/>
    <w:rsid w:val="00DB5F29"/>
    <w:rsid w:val="00DC3CB5"/>
    <w:rsid w:val="00DC74E6"/>
    <w:rsid w:val="00DC757A"/>
    <w:rsid w:val="00DD19A9"/>
    <w:rsid w:val="00DD28B6"/>
    <w:rsid w:val="00DD3FAC"/>
    <w:rsid w:val="00DD7357"/>
    <w:rsid w:val="00DE246D"/>
    <w:rsid w:val="00DE61AC"/>
    <w:rsid w:val="00DE69F0"/>
    <w:rsid w:val="00DF1E60"/>
    <w:rsid w:val="00DF280C"/>
    <w:rsid w:val="00DF37E6"/>
    <w:rsid w:val="00E021A8"/>
    <w:rsid w:val="00E33F81"/>
    <w:rsid w:val="00E3457B"/>
    <w:rsid w:val="00E40864"/>
    <w:rsid w:val="00E40D09"/>
    <w:rsid w:val="00E41DC0"/>
    <w:rsid w:val="00E42A72"/>
    <w:rsid w:val="00E44CC0"/>
    <w:rsid w:val="00E4510F"/>
    <w:rsid w:val="00E460D9"/>
    <w:rsid w:val="00E46374"/>
    <w:rsid w:val="00E466ED"/>
    <w:rsid w:val="00E46F1B"/>
    <w:rsid w:val="00E50233"/>
    <w:rsid w:val="00E53C12"/>
    <w:rsid w:val="00E65C36"/>
    <w:rsid w:val="00E739A4"/>
    <w:rsid w:val="00E84F1E"/>
    <w:rsid w:val="00E85F5C"/>
    <w:rsid w:val="00E90E51"/>
    <w:rsid w:val="00E91FBE"/>
    <w:rsid w:val="00E941B1"/>
    <w:rsid w:val="00EA3FF4"/>
    <w:rsid w:val="00EB7BEC"/>
    <w:rsid w:val="00EC2EFE"/>
    <w:rsid w:val="00EC42BC"/>
    <w:rsid w:val="00ED2266"/>
    <w:rsid w:val="00ED3117"/>
    <w:rsid w:val="00ED33D9"/>
    <w:rsid w:val="00EE111D"/>
    <w:rsid w:val="00EE294B"/>
    <w:rsid w:val="00EE2E4E"/>
    <w:rsid w:val="00EE5AAB"/>
    <w:rsid w:val="00EF37F4"/>
    <w:rsid w:val="00EF3D8B"/>
    <w:rsid w:val="00EF58A0"/>
    <w:rsid w:val="00F0056A"/>
    <w:rsid w:val="00F03F91"/>
    <w:rsid w:val="00F11D0B"/>
    <w:rsid w:val="00F17956"/>
    <w:rsid w:val="00F21F30"/>
    <w:rsid w:val="00F239F8"/>
    <w:rsid w:val="00F24EBD"/>
    <w:rsid w:val="00F266A7"/>
    <w:rsid w:val="00F302D9"/>
    <w:rsid w:val="00F336FE"/>
    <w:rsid w:val="00F376F0"/>
    <w:rsid w:val="00F458F8"/>
    <w:rsid w:val="00F4698F"/>
    <w:rsid w:val="00F503C7"/>
    <w:rsid w:val="00F5162A"/>
    <w:rsid w:val="00F530FE"/>
    <w:rsid w:val="00F54537"/>
    <w:rsid w:val="00F576FD"/>
    <w:rsid w:val="00F70F2B"/>
    <w:rsid w:val="00F72B51"/>
    <w:rsid w:val="00F7695C"/>
    <w:rsid w:val="00F772DC"/>
    <w:rsid w:val="00F81DAA"/>
    <w:rsid w:val="00F82722"/>
    <w:rsid w:val="00F85BF5"/>
    <w:rsid w:val="00F8714E"/>
    <w:rsid w:val="00F9242F"/>
    <w:rsid w:val="00F935A5"/>
    <w:rsid w:val="00F93CD0"/>
    <w:rsid w:val="00F95126"/>
    <w:rsid w:val="00FA2B31"/>
    <w:rsid w:val="00FB050E"/>
    <w:rsid w:val="00FB2C2B"/>
    <w:rsid w:val="00FC41D7"/>
    <w:rsid w:val="00FC4D56"/>
    <w:rsid w:val="00FC7192"/>
    <w:rsid w:val="00FD06D5"/>
    <w:rsid w:val="00FD4993"/>
    <w:rsid w:val="00FE1269"/>
    <w:rsid w:val="00FE4A8E"/>
    <w:rsid w:val="00FF0F45"/>
    <w:rsid w:val="00FF2527"/>
    <w:rsid w:val="00FF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715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FF61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Обычный 2"/>
    <w:basedOn w:val="a0"/>
    <w:next w:val="a0"/>
    <w:link w:val="30"/>
    <w:qFormat/>
    <w:rsid w:val="0046140E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sz w:val="28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15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4E2C4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5">
    <w:name w:val="Strong"/>
    <w:basedOn w:val="a1"/>
    <w:qFormat/>
    <w:rsid w:val="004E2C49"/>
    <w:rPr>
      <w:b/>
      <w:bCs/>
    </w:rPr>
  </w:style>
  <w:style w:type="paragraph" w:styleId="a6">
    <w:name w:val="No Spacing"/>
    <w:uiPriority w:val="1"/>
    <w:qFormat/>
    <w:rsid w:val="00FB050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E85F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a1"/>
    <w:uiPriority w:val="99"/>
    <w:rsid w:val="00F376F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a1"/>
    <w:uiPriority w:val="99"/>
    <w:rsid w:val="00F376F0"/>
    <w:rPr>
      <w:rFonts w:ascii="Times New Roman" w:hAnsi="Times New Roman" w:cs="Times New Roman"/>
      <w:spacing w:val="10"/>
      <w:sz w:val="20"/>
      <w:szCs w:val="20"/>
    </w:rPr>
  </w:style>
  <w:style w:type="paragraph" w:customStyle="1" w:styleId="Centered">
    <w:name w:val="Centered"/>
    <w:uiPriority w:val="99"/>
    <w:rsid w:val="00AD3641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msolistparagraph0">
    <w:name w:val="msolistparagraph"/>
    <w:basedOn w:val="a0"/>
    <w:rsid w:val="00AD3E36"/>
    <w:pPr>
      <w:ind w:left="720"/>
      <w:contextualSpacing/>
    </w:pPr>
    <w:rPr>
      <w:rFonts w:eastAsia="Times New Roman"/>
    </w:rPr>
  </w:style>
  <w:style w:type="paragraph" w:styleId="a7">
    <w:name w:val="List Paragraph"/>
    <w:basedOn w:val="a0"/>
    <w:link w:val="a8"/>
    <w:uiPriority w:val="34"/>
    <w:qFormat/>
    <w:rsid w:val="002F0299"/>
    <w:pPr>
      <w:ind w:left="720"/>
      <w:contextualSpacing/>
    </w:pPr>
  </w:style>
  <w:style w:type="character" w:styleId="a9">
    <w:name w:val="Hyperlink"/>
    <w:basedOn w:val="a1"/>
    <w:uiPriority w:val="99"/>
    <w:semiHidden/>
    <w:unhideWhenUsed/>
    <w:rsid w:val="0027705A"/>
    <w:rPr>
      <w:color w:val="0000FF"/>
      <w:u w:val="single"/>
    </w:rPr>
  </w:style>
  <w:style w:type="character" w:customStyle="1" w:styleId="apple-converted-space">
    <w:name w:val="apple-converted-space"/>
    <w:basedOn w:val="a1"/>
    <w:rsid w:val="00DE69F0"/>
  </w:style>
  <w:style w:type="character" w:styleId="aa">
    <w:name w:val="FollowedHyperlink"/>
    <w:basedOn w:val="a1"/>
    <w:uiPriority w:val="99"/>
    <w:semiHidden/>
    <w:unhideWhenUsed/>
    <w:rsid w:val="00DE69F0"/>
    <w:rPr>
      <w:color w:val="800080" w:themeColor="followedHyperlink"/>
      <w:u w:val="single"/>
    </w:rPr>
  </w:style>
  <w:style w:type="paragraph" w:styleId="ab">
    <w:name w:val="Body Text"/>
    <w:basedOn w:val="a0"/>
    <w:link w:val="ac"/>
    <w:rsid w:val="006B658D"/>
    <w:pPr>
      <w:widowControl/>
      <w:autoSpaceDE/>
      <w:autoSpaceDN/>
      <w:adjustRightInd/>
      <w:spacing w:after="120" w:line="276" w:lineRule="auto"/>
      <w:ind w:firstLine="709"/>
      <w:jc w:val="both"/>
    </w:pPr>
    <w:rPr>
      <w:rFonts w:eastAsia="Calibri"/>
      <w:sz w:val="24"/>
      <w:szCs w:val="24"/>
    </w:rPr>
  </w:style>
  <w:style w:type="character" w:customStyle="1" w:styleId="ac">
    <w:name w:val="Основной текст Знак"/>
    <w:basedOn w:val="a1"/>
    <w:link w:val="ab"/>
    <w:rsid w:val="006B658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1"/>
    <w:link w:val="ae"/>
    <w:uiPriority w:val="99"/>
    <w:semiHidden/>
    <w:rsid w:val="009C41F7"/>
  </w:style>
  <w:style w:type="paragraph" w:styleId="ae">
    <w:name w:val="header"/>
    <w:basedOn w:val="a0"/>
    <w:link w:val="ad"/>
    <w:uiPriority w:val="99"/>
    <w:semiHidden/>
    <w:unhideWhenUsed/>
    <w:rsid w:val="009C41F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1"/>
    <w:link w:val="af0"/>
    <w:uiPriority w:val="99"/>
    <w:semiHidden/>
    <w:rsid w:val="009C41F7"/>
  </w:style>
  <w:style w:type="paragraph" w:styleId="af0">
    <w:name w:val="footer"/>
    <w:basedOn w:val="a0"/>
    <w:link w:val="af"/>
    <w:uiPriority w:val="99"/>
    <w:semiHidden/>
    <w:unhideWhenUsed/>
    <w:rsid w:val="009C41F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itle"/>
    <w:basedOn w:val="a0"/>
    <w:next w:val="a0"/>
    <w:link w:val="af2"/>
    <w:uiPriority w:val="10"/>
    <w:qFormat/>
    <w:rsid w:val="00C65486"/>
    <w:pPr>
      <w:widowControl/>
      <w:autoSpaceDE/>
      <w:autoSpaceDN/>
      <w:adjustRightInd/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1"/>
    <w:link w:val="af1"/>
    <w:uiPriority w:val="10"/>
    <w:rsid w:val="00C6548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FontStyle83">
    <w:name w:val="Font Style83"/>
    <w:basedOn w:val="a1"/>
    <w:uiPriority w:val="99"/>
    <w:rsid w:val="00670310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0"/>
    <w:uiPriority w:val="99"/>
    <w:rsid w:val="00670310"/>
    <w:pPr>
      <w:spacing w:line="250" w:lineRule="exact"/>
      <w:ind w:firstLine="283"/>
      <w:jc w:val="both"/>
    </w:pPr>
    <w:rPr>
      <w:sz w:val="24"/>
      <w:szCs w:val="24"/>
    </w:rPr>
  </w:style>
  <w:style w:type="character" w:customStyle="1" w:styleId="FontStyle78">
    <w:name w:val="Font Style78"/>
    <w:basedOn w:val="a1"/>
    <w:uiPriority w:val="99"/>
    <w:rsid w:val="0067031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75">
    <w:name w:val="Font Style75"/>
    <w:basedOn w:val="a1"/>
    <w:uiPriority w:val="99"/>
    <w:rsid w:val="00873FB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4">
    <w:name w:val="Style14"/>
    <w:basedOn w:val="a0"/>
    <w:uiPriority w:val="99"/>
    <w:rsid w:val="00873FB6"/>
    <w:rPr>
      <w:sz w:val="24"/>
      <w:szCs w:val="24"/>
    </w:rPr>
  </w:style>
  <w:style w:type="character" w:customStyle="1" w:styleId="FontStyle76">
    <w:name w:val="Font Style76"/>
    <w:basedOn w:val="a1"/>
    <w:uiPriority w:val="99"/>
    <w:rsid w:val="00873FB6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81">
    <w:name w:val="Font Style81"/>
    <w:basedOn w:val="a1"/>
    <w:uiPriority w:val="99"/>
    <w:rsid w:val="00873FB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a0"/>
    <w:uiPriority w:val="99"/>
    <w:rsid w:val="00873FB6"/>
    <w:pPr>
      <w:spacing w:line="250" w:lineRule="exact"/>
      <w:jc w:val="center"/>
    </w:pPr>
    <w:rPr>
      <w:sz w:val="24"/>
      <w:szCs w:val="24"/>
    </w:rPr>
  </w:style>
  <w:style w:type="paragraph" w:customStyle="1" w:styleId="Style20">
    <w:name w:val="Style20"/>
    <w:basedOn w:val="a0"/>
    <w:uiPriority w:val="99"/>
    <w:rsid w:val="00873FB6"/>
    <w:pPr>
      <w:spacing w:line="251" w:lineRule="exact"/>
      <w:ind w:firstLine="266"/>
      <w:jc w:val="both"/>
    </w:pPr>
    <w:rPr>
      <w:sz w:val="24"/>
      <w:szCs w:val="24"/>
    </w:rPr>
  </w:style>
  <w:style w:type="character" w:customStyle="1" w:styleId="FontStyle79">
    <w:name w:val="Font Style79"/>
    <w:basedOn w:val="a1"/>
    <w:uiPriority w:val="99"/>
    <w:rsid w:val="00873FB6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80">
    <w:name w:val="Font Style80"/>
    <w:basedOn w:val="a1"/>
    <w:uiPriority w:val="99"/>
    <w:rsid w:val="00873FB6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82">
    <w:name w:val="Font Style82"/>
    <w:basedOn w:val="a1"/>
    <w:uiPriority w:val="99"/>
    <w:rsid w:val="00873FB6"/>
    <w:rPr>
      <w:rFonts w:ascii="Times New Roman" w:hAnsi="Times New Roman" w:cs="Times New Roman"/>
      <w:sz w:val="20"/>
      <w:szCs w:val="20"/>
    </w:rPr>
  </w:style>
  <w:style w:type="character" w:customStyle="1" w:styleId="FontStyle84">
    <w:name w:val="Font Style84"/>
    <w:basedOn w:val="a1"/>
    <w:uiPriority w:val="99"/>
    <w:rsid w:val="00873FB6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3">
    <w:name w:val="Style13"/>
    <w:basedOn w:val="a0"/>
    <w:uiPriority w:val="99"/>
    <w:rsid w:val="00873FB6"/>
    <w:pPr>
      <w:spacing w:line="250" w:lineRule="exact"/>
      <w:ind w:hanging="276"/>
      <w:jc w:val="both"/>
    </w:pPr>
    <w:rPr>
      <w:sz w:val="24"/>
      <w:szCs w:val="24"/>
    </w:rPr>
  </w:style>
  <w:style w:type="paragraph" w:customStyle="1" w:styleId="Style27">
    <w:name w:val="Style27"/>
    <w:basedOn w:val="a0"/>
    <w:uiPriority w:val="99"/>
    <w:rsid w:val="00873FB6"/>
    <w:pPr>
      <w:spacing w:line="250" w:lineRule="exact"/>
      <w:ind w:hanging="290"/>
      <w:jc w:val="both"/>
    </w:pPr>
    <w:rPr>
      <w:sz w:val="24"/>
      <w:szCs w:val="24"/>
    </w:rPr>
  </w:style>
  <w:style w:type="paragraph" w:customStyle="1" w:styleId="Style28">
    <w:name w:val="Style28"/>
    <w:basedOn w:val="a0"/>
    <w:uiPriority w:val="99"/>
    <w:rsid w:val="00873FB6"/>
    <w:rPr>
      <w:sz w:val="24"/>
      <w:szCs w:val="24"/>
    </w:rPr>
  </w:style>
  <w:style w:type="character" w:customStyle="1" w:styleId="FontStyle103">
    <w:name w:val="Font Style103"/>
    <w:basedOn w:val="a1"/>
    <w:uiPriority w:val="99"/>
    <w:rsid w:val="00873FB6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1">
    <w:name w:val="Style31"/>
    <w:basedOn w:val="a0"/>
    <w:uiPriority w:val="99"/>
    <w:rsid w:val="00873FB6"/>
    <w:pPr>
      <w:spacing w:line="252" w:lineRule="exact"/>
      <w:ind w:hanging="382"/>
    </w:pPr>
    <w:rPr>
      <w:sz w:val="24"/>
      <w:szCs w:val="24"/>
    </w:rPr>
  </w:style>
  <w:style w:type="paragraph" w:customStyle="1" w:styleId="Style34">
    <w:name w:val="Style34"/>
    <w:basedOn w:val="a0"/>
    <w:uiPriority w:val="99"/>
    <w:rsid w:val="00873FB6"/>
    <w:pPr>
      <w:spacing w:line="250" w:lineRule="exact"/>
      <w:ind w:hanging="242"/>
      <w:jc w:val="both"/>
    </w:pPr>
    <w:rPr>
      <w:sz w:val="24"/>
      <w:szCs w:val="24"/>
    </w:rPr>
  </w:style>
  <w:style w:type="paragraph" w:customStyle="1" w:styleId="Style15">
    <w:name w:val="Style15"/>
    <w:basedOn w:val="a0"/>
    <w:uiPriority w:val="99"/>
    <w:rsid w:val="00873FB6"/>
    <w:pPr>
      <w:jc w:val="center"/>
    </w:pPr>
    <w:rPr>
      <w:sz w:val="24"/>
      <w:szCs w:val="24"/>
    </w:rPr>
  </w:style>
  <w:style w:type="paragraph" w:customStyle="1" w:styleId="Style16">
    <w:name w:val="Style16"/>
    <w:basedOn w:val="a0"/>
    <w:uiPriority w:val="99"/>
    <w:rsid w:val="00873FB6"/>
    <w:pPr>
      <w:spacing w:line="251" w:lineRule="exact"/>
      <w:jc w:val="both"/>
    </w:pPr>
    <w:rPr>
      <w:sz w:val="24"/>
      <w:szCs w:val="24"/>
    </w:rPr>
  </w:style>
  <w:style w:type="paragraph" w:customStyle="1" w:styleId="Style35">
    <w:name w:val="Style35"/>
    <w:basedOn w:val="a0"/>
    <w:uiPriority w:val="99"/>
    <w:rsid w:val="00873FB6"/>
    <w:rPr>
      <w:sz w:val="24"/>
      <w:szCs w:val="24"/>
    </w:rPr>
  </w:style>
  <w:style w:type="paragraph" w:customStyle="1" w:styleId="Style39">
    <w:name w:val="Style39"/>
    <w:basedOn w:val="a0"/>
    <w:uiPriority w:val="99"/>
    <w:rsid w:val="00873FB6"/>
    <w:pPr>
      <w:jc w:val="both"/>
    </w:pPr>
    <w:rPr>
      <w:sz w:val="24"/>
      <w:szCs w:val="24"/>
    </w:rPr>
  </w:style>
  <w:style w:type="paragraph" w:customStyle="1" w:styleId="Style47">
    <w:name w:val="Style47"/>
    <w:basedOn w:val="a0"/>
    <w:uiPriority w:val="99"/>
    <w:rsid w:val="00873FB6"/>
    <w:pPr>
      <w:spacing w:line="245" w:lineRule="exact"/>
      <w:jc w:val="both"/>
    </w:pPr>
    <w:rPr>
      <w:sz w:val="24"/>
      <w:szCs w:val="24"/>
    </w:rPr>
  </w:style>
  <w:style w:type="character" w:customStyle="1" w:styleId="FontStyle85">
    <w:name w:val="Font Style85"/>
    <w:basedOn w:val="a1"/>
    <w:uiPriority w:val="99"/>
    <w:rsid w:val="00873FB6"/>
    <w:rPr>
      <w:rFonts w:ascii="Microsoft Sans Serif" w:hAnsi="Microsoft Sans Serif" w:cs="Microsoft Sans Serif"/>
      <w:sz w:val="20"/>
      <w:szCs w:val="20"/>
    </w:rPr>
  </w:style>
  <w:style w:type="character" w:customStyle="1" w:styleId="FontStyle91">
    <w:name w:val="Font Style91"/>
    <w:basedOn w:val="a1"/>
    <w:uiPriority w:val="99"/>
    <w:rsid w:val="00873FB6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95">
    <w:name w:val="Font Style95"/>
    <w:basedOn w:val="a1"/>
    <w:uiPriority w:val="99"/>
    <w:rsid w:val="00873FB6"/>
    <w:rPr>
      <w:rFonts w:ascii="Times New Roman" w:hAnsi="Times New Roman" w:cs="Times New Roman"/>
      <w:b/>
      <w:bCs/>
      <w:smallCaps/>
      <w:sz w:val="16"/>
      <w:szCs w:val="16"/>
    </w:rPr>
  </w:style>
  <w:style w:type="paragraph" w:customStyle="1" w:styleId="Style11">
    <w:name w:val="Style11"/>
    <w:basedOn w:val="a0"/>
    <w:uiPriority w:val="99"/>
    <w:rsid w:val="00873FB6"/>
    <w:pPr>
      <w:spacing w:line="422" w:lineRule="exact"/>
      <w:jc w:val="center"/>
    </w:pPr>
    <w:rPr>
      <w:sz w:val="24"/>
      <w:szCs w:val="24"/>
    </w:rPr>
  </w:style>
  <w:style w:type="paragraph" w:customStyle="1" w:styleId="Style57">
    <w:name w:val="Style57"/>
    <w:basedOn w:val="a0"/>
    <w:uiPriority w:val="99"/>
    <w:rsid w:val="00873FB6"/>
    <w:rPr>
      <w:sz w:val="24"/>
      <w:szCs w:val="24"/>
    </w:rPr>
  </w:style>
  <w:style w:type="character" w:customStyle="1" w:styleId="FontStyle87">
    <w:name w:val="Font Style87"/>
    <w:basedOn w:val="a1"/>
    <w:uiPriority w:val="99"/>
    <w:rsid w:val="00873FB6"/>
    <w:rPr>
      <w:rFonts w:ascii="Microsoft Sans Serif" w:hAnsi="Microsoft Sans Serif" w:cs="Microsoft Sans Serif"/>
      <w:b/>
      <w:bCs/>
      <w:sz w:val="24"/>
      <w:szCs w:val="24"/>
    </w:rPr>
  </w:style>
  <w:style w:type="character" w:customStyle="1" w:styleId="FontStyle88">
    <w:name w:val="Font Style88"/>
    <w:basedOn w:val="a1"/>
    <w:uiPriority w:val="99"/>
    <w:rsid w:val="00873FB6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00">
    <w:name w:val="Font Style100"/>
    <w:basedOn w:val="a1"/>
    <w:uiPriority w:val="99"/>
    <w:rsid w:val="00873FB6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01">
    <w:name w:val="Font Style101"/>
    <w:basedOn w:val="a1"/>
    <w:uiPriority w:val="99"/>
    <w:rsid w:val="00873FB6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f3">
    <w:name w:val="Normal (Web)"/>
    <w:basedOn w:val="a0"/>
    <w:unhideWhenUsed/>
    <w:rsid w:val="008E3BB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4">
    <w:name w:val="Emphasis"/>
    <w:basedOn w:val="a1"/>
    <w:uiPriority w:val="20"/>
    <w:qFormat/>
    <w:rsid w:val="00DF280C"/>
    <w:rPr>
      <w:i/>
      <w:iCs/>
    </w:rPr>
  </w:style>
  <w:style w:type="paragraph" w:styleId="af5">
    <w:name w:val="Body Text Indent"/>
    <w:basedOn w:val="a0"/>
    <w:link w:val="af6"/>
    <w:unhideWhenUsed/>
    <w:rsid w:val="00DF1E60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Основной текст с отступом Знак"/>
    <w:basedOn w:val="a1"/>
    <w:link w:val="af5"/>
    <w:rsid w:val="00DF1E60"/>
  </w:style>
  <w:style w:type="character" w:styleId="af7">
    <w:name w:val="Placeholder Text"/>
    <w:basedOn w:val="a1"/>
    <w:uiPriority w:val="99"/>
    <w:semiHidden/>
    <w:rsid w:val="00EB7BEC"/>
    <w:rPr>
      <w:color w:val="808080"/>
    </w:rPr>
  </w:style>
  <w:style w:type="paragraph" w:styleId="af8">
    <w:name w:val="Balloon Text"/>
    <w:basedOn w:val="a0"/>
    <w:link w:val="af9"/>
    <w:uiPriority w:val="99"/>
    <w:semiHidden/>
    <w:unhideWhenUsed/>
    <w:rsid w:val="00EB7BE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EB7BE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aliases w:val="Обычный 2 Знак"/>
    <w:basedOn w:val="a1"/>
    <w:link w:val="3"/>
    <w:rsid w:val="0046140E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31">
    <w:name w:val="toc 3"/>
    <w:basedOn w:val="a0"/>
    <w:next w:val="a0"/>
    <w:autoRedefine/>
    <w:uiPriority w:val="39"/>
    <w:unhideWhenUsed/>
    <w:rsid w:val="0046140E"/>
    <w:pPr>
      <w:widowControl/>
      <w:tabs>
        <w:tab w:val="right" w:leader="dot" w:pos="9356"/>
      </w:tabs>
      <w:autoSpaceDE/>
      <w:autoSpaceDN/>
      <w:adjustRightInd/>
      <w:ind w:left="142" w:right="565" w:firstLine="283"/>
      <w:jc w:val="both"/>
    </w:pPr>
    <w:rPr>
      <w:rFonts w:eastAsia="Calibri"/>
      <w:color w:val="000000"/>
      <w:sz w:val="28"/>
      <w:szCs w:val="28"/>
      <w:lang w:eastAsia="en-US"/>
    </w:rPr>
  </w:style>
  <w:style w:type="character" w:styleId="afa">
    <w:name w:val="footnote reference"/>
    <w:uiPriority w:val="99"/>
    <w:rsid w:val="00FF6182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FF618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b">
    <w:name w:val="footnote text"/>
    <w:aliases w:val="Знак6,F1"/>
    <w:basedOn w:val="a0"/>
    <w:link w:val="afc"/>
    <w:uiPriority w:val="99"/>
    <w:rsid w:val="00FF6182"/>
    <w:pPr>
      <w:widowControl/>
      <w:autoSpaceDE/>
      <w:autoSpaceDN/>
      <w:adjustRightInd/>
    </w:pPr>
    <w:rPr>
      <w:rFonts w:eastAsia="Times New Roman"/>
    </w:rPr>
  </w:style>
  <w:style w:type="character" w:customStyle="1" w:styleId="afc">
    <w:name w:val="Текст сноски Знак"/>
    <w:aliases w:val="Знак6 Знак,F1 Знак"/>
    <w:basedOn w:val="a1"/>
    <w:link w:val="afb"/>
    <w:uiPriority w:val="99"/>
    <w:rsid w:val="00FF61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F618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">
    <w:name w:val="НОМЕРА"/>
    <w:basedOn w:val="af3"/>
    <w:link w:val="afd"/>
    <w:uiPriority w:val="99"/>
    <w:qFormat/>
    <w:rsid w:val="00FF6182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d">
    <w:name w:val="НОМЕРА Знак"/>
    <w:link w:val="a"/>
    <w:uiPriority w:val="99"/>
    <w:rsid w:val="00FF6182"/>
    <w:rPr>
      <w:rFonts w:ascii="Arial Narrow" w:eastAsia="Calibri" w:hAnsi="Arial Narrow" w:cs="Times New Roman"/>
      <w:sz w:val="18"/>
      <w:szCs w:val="1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FF61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e">
    <w:name w:val="Subtitle"/>
    <w:basedOn w:val="a0"/>
    <w:next w:val="a0"/>
    <w:link w:val="aff"/>
    <w:qFormat/>
    <w:rsid w:val="00FF6182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f">
    <w:name w:val="Подзаголовок Знак"/>
    <w:basedOn w:val="a1"/>
    <w:link w:val="afe"/>
    <w:rsid w:val="00FF618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style25">
    <w:name w:val="style25"/>
    <w:basedOn w:val="a0"/>
    <w:rsid w:val="003234F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ontstyle49">
    <w:name w:val="fontstyle49"/>
    <w:basedOn w:val="a1"/>
    <w:rsid w:val="003234FA"/>
  </w:style>
  <w:style w:type="character" w:customStyle="1" w:styleId="1">
    <w:name w:val="Верхний колонтитул Знак1"/>
    <w:basedOn w:val="a1"/>
    <w:uiPriority w:val="99"/>
    <w:semiHidden/>
    <w:rsid w:val="00EE2E4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0">
    <w:name w:val="Нижний колонтитул Знак1"/>
    <w:basedOn w:val="a1"/>
    <w:uiPriority w:val="99"/>
    <w:semiHidden/>
    <w:rsid w:val="00EE2E4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29">
    <w:name w:val="c29"/>
    <w:basedOn w:val="a0"/>
    <w:rsid w:val="00647C4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1"/>
    <w:rsid w:val="00647C4F"/>
  </w:style>
  <w:style w:type="paragraph" w:customStyle="1" w:styleId="c6">
    <w:name w:val="c6"/>
    <w:basedOn w:val="a0"/>
    <w:rsid w:val="00647C4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4">
    <w:name w:val="c4"/>
    <w:basedOn w:val="a1"/>
    <w:rsid w:val="00647C4F"/>
  </w:style>
  <w:style w:type="character" w:customStyle="1" w:styleId="c5">
    <w:name w:val="c5"/>
    <w:basedOn w:val="a1"/>
    <w:rsid w:val="00647C4F"/>
  </w:style>
  <w:style w:type="paragraph" w:customStyle="1" w:styleId="c13">
    <w:name w:val="c13"/>
    <w:basedOn w:val="a0"/>
    <w:rsid w:val="00647C4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9">
    <w:name w:val="c19"/>
    <w:basedOn w:val="a1"/>
    <w:rsid w:val="00647C4F"/>
  </w:style>
  <w:style w:type="paragraph" w:customStyle="1" w:styleId="c2">
    <w:name w:val="c2"/>
    <w:basedOn w:val="a0"/>
    <w:rsid w:val="00647C4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0">
    <w:name w:val="c10"/>
    <w:basedOn w:val="a1"/>
    <w:rsid w:val="00647C4F"/>
  </w:style>
  <w:style w:type="character" w:customStyle="1" w:styleId="c3">
    <w:name w:val="c3"/>
    <w:basedOn w:val="a1"/>
    <w:rsid w:val="00647C4F"/>
  </w:style>
  <w:style w:type="character" w:customStyle="1" w:styleId="c17">
    <w:name w:val="c17"/>
    <w:basedOn w:val="a1"/>
    <w:rsid w:val="00647C4F"/>
  </w:style>
  <w:style w:type="paragraph" w:customStyle="1" w:styleId="c50">
    <w:name w:val="c50"/>
    <w:basedOn w:val="a0"/>
    <w:rsid w:val="00647C4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40">
    <w:name w:val="c40"/>
    <w:basedOn w:val="a1"/>
    <w:rsid w:val="00647C4F"/>
  </w:style>
  <w:style w:type="character" w:customStyle="1" w:styleId="c44">
    <w:name w:val="c44"/>
    <w:basedOn w:val="a1"/>
    <w:rsid w:val="00647C4F"/>
  </w:style>
  <w:style w:type="paragraph" w:customStyle="1" w:styleId="c47">
    <w:name w:val="c47"/>
    <w:basedOn w:val="a0"/>
    <w:rsid w:val="00647C4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0">
    <w:name w:val="c30"/>
    <w:basedOn w:val="a1"/>
    <w:rsid w:val="00647C4F"/>
  </w:style>
  <w:style w:type="paragraph" w:customStyle="1" w:styleId="c12">
    <w:name w:val="c12"/>
    <w:basedOn w:val="a0"/>
    <w:rsid w:val="00647C4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45">
    <w:name w:val="c45"/>
    <w:basedOn w:val="a1"/>
    <w:rsid w:val="00647C4F"/>
  </w:style>
  <w:style w:type="character" w:customStyle="1" w:styleId="c14">
    <w:name w:val="c14"/>
    <w:basedOn w:val="a1"/>
    <w:rsid w:val="00647C4F"/>
  </w:style>
  <w:style w:type="character" w:customStyle="1" w:styleId="c36">
    <w:name w:val="c36"/>
    <w:basedOn w:val="a1"/>
    <w:rsid w:val="00647C4F"/>
  </w:style>
  <w:style w:type="character" w:customStyle="1" w:styleId="c26">
    <w:name w:val="c26"/>
    <w:basedOn w:val="a1"/>
    <w:rsid w:val="00647C4F"/>
  </w:style>
  <w:style w:type="paragraph" w:customStyle="1" w:styleId="c32">
    <w:name w:val="c32"/>
    <w:basedOn w:val="a0"/>
    <w:rsid w:val="00647C4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1">
    <w:name w:val="c31"/>
    <w:basedOn w:val="a1"/>
    <w:rsid w:val="00647C4F"/>
  </w:style>
  <w:style w:type="character" w:customStyle="1" w:styleId="c21">
    <w:name w:val="c21"/>
    <w:basedOn w:val="a1"/>
    <w:rsid w:val="00647C4F"/>
  </w:style>
  <w:style w:type="character" w:customStyle="1" w:styleId="c24">
    <w:name w:val="c24"/>
    <w:basedOn w:val="a1"/>
    <w:rsid w:val="00647C4F"/>
  </w:style>
  <w:style w:type="paragraph" w:customStyle="1" w:styleId="c23">
    <w:name w:val="c23"/>
    <w:basedOn w:val="a0"/>
    <w:rsid w:val="00647C4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8">
    <w:name w:val="c28"/>
    <w:basedOn w:val="a0"/>
    <w:rsid w:val="00647C4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8">
    <w:name w:val="c48"/>
    <w:basedOn w:val="a0"/>
    <w:rsid w:val="00647C4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34">
    <w:name w:val="c34"/>
    <w:basedOn w:val="a0"/>
    <w:rsid w:val="00647C4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3">
    <w:name w:val="c43"/>
    <w:basedOn w:val="a0"/>
    <w:rsid w:val="00647C4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5">
    <w:name w:val="c25"/>
    <w:basedOn w:val="a1"/>
    <w:rsid w:val="00647C4F"/>
  </w:style>
  <w:style w:type="paragraph" w:customStyle="1" w:styleId="c9">
    <w:name w:val="c9"/>
    <w:basedOn w:val="a0"/>
    <w:rsid w:val="00647C4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5">
    <w:name w:val="c15"/>
    <w:basedOn w:val="a0"/>
    <w:rsid w:val="00647C4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1"/>
    <w:rsid w:val="00647C4F"/>
  </w:style>
  <w:style w:type="character" w:customStyle="1" w:styleId="c97">
    <w:name w:val="c97"/>
    <w:basedOn w:val="a1"/>
    <w:rsid w:val="00647C4F"/>
  </w:style>
  <w:style w:type="paragraph" w:customStyle="1" w:styleId="c116">
    <w:name w:val="c116"/>
    <w:basedOn w:val="a0"/>
    <w:rsid w:val="00647C4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8">
    <w:name w:val="c8"/>
    <w:basedOn w:val="a1"/>
    <w:rsid w:val="00647C4F"/>
  </w:style>
  <w:style w:type="character" w:customStyle="1" w:styleId="c20">
    <w:name w:val="c20"/>
    <w:basedOn w:val="a1"/>
    <w:rsid w:val="00647C4F"/>
  </w:style>
  <w:style w:type="paragraph" w:customStyle="1" w:styleId="c11">
    <w:name w:val="c11"/>
    <w:basedOn w:val="a0"/>
    <w:rsid w:val="00647C4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10">
    <w:name w:val="c110"/>
    <w:basedOn w:val="a0"/>
    <w:rsid w:val="00647C4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14">
    <w:name w:val="c114"/>
    <w:basedOn w:val="a0"/>
    <w:rsid w:val="00647C4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81">
    <w:name w:val="c81"/>
    <w:basedOn w:val="a1"/>
    <w:rsid w:val="00647C4F"/>
  </w:style>
  <w:style w:type="character" w:customStyle="1" w:styleId="c46">
    <w:name w:val="c46"/>
    <w:basedOn w:val="a1"/>
    <w:rsid w:val="00647C4F"/>
  </w:style>
  <w:style w:type="character" w:customStyle="1" w:styleId="c35">
    <w:name w:val="c35"/>
    <w:basedOn w:val="a1"/>
    <w:rsid w:val="00647C4F"/>
  </w:style>
  <w:style w:type="character" w:customStyle="1" w:styleId="c64">
    <w:name w:val="c64"/>
    <w:basedOn w:val="a1"/>
    <w:rsid w:val="00647C4F"/>
  </w:style>
  <w:style w:type="character" w:customStyle="1" w:styleId="c105">
    <w:name w:val="c105"/>
    <w:basedOn w:val="a1"/>
    <w:rsid w:val="00647C4F"/>
  </w:style>
  <w:style w:type="character" w:customStyle="1" w:styleId="c91">
    <w:name w:val="c91"/>
    <w:basedOn w:val="a1"/>
    <w:rsid w:val="00647C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773C6-E1E7-4539-AEFE-EB4714C2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44</Pages>
  <Words>19086</Words>
  <Characters>108796</Characters>
  <Application>Microsoft Office Word</Application>
  <DocSecurity>0</DocSecurity>
  <Lines>906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днс</dc:creator>
  <cp:lastModifiedBy>Школа 15</cp:lastModifiedBy>
  <cp:revision>218</cp:revision>
  <cp:lastPrinted>2022-08-31T06:44:00Z</cp:lastPrinted>
  <dcterms:created xsi:type="dcterms:W3CDTF">2015-07-02T07:43:00Z</dcterms:created>
  <dcterms:modified xsi:type="dcterms:W3CDTF">2022-09-02T08:20:00Z</dcterms:modified>
</cp:coreProperties>
</file>